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E13E" w14:textId="77777777" w:rsidR="0031004C" w:rsidRPr="0031004C" w:rsidRDefault="0031004C" w:rsidP="0031004C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04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6" w:dyaOrig="1226" w14:anchorId="38DAA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0865184" r:id="rId9"/>
        </w:object>
      </w:r>
    </w:p>
    <w:p w14:paraId="41C6CF74" w14:textId="77777777" w:rsidR="0031004C" w:rsidRPr="0031004C" w:rsidRDefault="0031004C" w:rsidP="0031004C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03117D5F" w14:textId="77777777" w:rsidR="0031004C" w:rsidRPr="0031004C" w:rsidRDefault="0031004C" w:rsidP="0031004C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034C06" w14:textId="77777777" w:rsidR="0031004C" w:rsidRPr="0031004C" w:rsidRDefault="0031004C" w:rsidP="0031004C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5CD9B90" w14:textId="05BE54E7" w:rsidR="001D1C00" w:rsidRDefault="0031004C" w:rsidP="0031004C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21.05.2026</w:t>
      </w:r>
      <w:r w:rsidRPr="00310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938/26</w:t>
      </w:r>
    </w:p>
    <w:p w14:paraId="7671AA5E" w14:textId="77777777" w:rsidR="0031004C" w:rsidRPr="0031004C" w:rsidRDefault="0031004C" w:rsidP="0031004C">
      <w:pPr>
        <w:spacing w:after="0" w:line="273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5EB9B" w14:textId="77777777" w:rsidR="001D1C00" w:rsidRPr="001D1C00" w:rsidRDefault="001D1C00" w:rsidP="001D1C00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1D1C00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Pr="001D1C00">
        <w:rPr>
          <w:rFonts w:ascii="Times New Roman" w:hAnsi="Times New Roman" w:cs="Times New Roman"/>
          <w:sz w:val="28"/>
          <w:szCs w:val="28"/>
        </w:rPr>
        <w:t>административного</w:t>
      </w:r>
    </w:p>
    <w:p w14:paraId="08BC82BD" w14:textId="77777777" w:rsidR="001D1C00" w:rsidRPr="001D1C00" w:rsidRDefault="001D1C00" w:rsidP="001D1C00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1D1C00">
        <w:rPr>
          <w:rFonts w:ascii="Times New Roman" w:hAnsi="Times New Roman" w:cs="Times New Roman"/>
          <w:sz w:val="28"/>
          <w:szCs w:val="28"/>
        </w:rPr>
        <w:t>Регламента по предоставлению</w:t>
      </w:r>
    </w:p>
    <w:p w14:paraId="42F02FA7" w14:textId="77777777" w:rsidR="001D1C00" w:rsidRPr="001D1C00" w:rsidRDefault="001D1C00" w:rsidP="001D1C00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1D1C00">
        <w:rPr>
          <w:rFonts w:ascii="Times New Roman" w:hAnsi="Times New Roman" w:cs="Times New Roman"/>
          <w:sz w:val="28"/>
          <w:szCs w:val="28"/>
        </w:rPr>
        <w:t xml:space="preserve">муниципальной услуги по организации </w:t>
      </w:r>
    </w:p>
    <w:p w14:paraId="1360ECD7" w14:textId="77777777" w:rsidR="001D1C00" w:rsidRPr="001D1C00" w:rsidRDefault="001D1C00" w:rsidP="001D1C00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1D1C00">
        <w:rPr>
          <w:rFonts w:ascii="Times New Roman" w:hAnsi="Times New Roman" w:cs="Times New Roman"/>
          <w:sz w:val="28"/>
          <w:szCs w:val="28"/>
        </w:rPr>
        <w:t xml:space="preserve">отдыха детей в каникулярное время </w:t>
      </w:r>
    </w:p>
    <w:p w14:paraId="086ABF6A" w14:textId="77777777" w:rsidR="001D1C00" w:rsidRPr="001D1C00" w:rsidRDefault="001D1C00" w:rsidP="001D1C00">
      <w:pPr>
        <w:pStyle w:val="ConsPlusTitle"/>
        <w:tabs>
          <w:tab w:val="left" w:pos="34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23DE7AE" w14:textId="77777777" w:rsidR="001D1C00" w:rsidRPr="00AC396F" w:rsidRDefault="00AC396F" w:rsidP="001D1C00">
      <w:pPr>
        <w:pStyle w:val="ConsPlusTitle"/>
        <w:tabs>
          <w:tab w:val="left" w:pos="345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</w:t>
      </w:r>
      <w:r w:rsidR="001D1C00" w:rsidRPr="001D1C00">
        <w:rPr>
          <w:rFonts w:ascii="Times New Roman" w:hAnsi="Times New Roman" w:cs="Times New Roman"/>
          <w:b w:val="0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Федерального закона от 29.12.2012 №273 – ФЗ «Об образовании в Российской Федерации», </w:t>
      </w:r>
      <w:r w:rsidR="0040304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Постановлением а</w:t>
      </w:r>
      <w:r w:rsidR="001D1C00"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дминист</w:t>
      </w:r>
      <w:r w:rsidR="006846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рации Ломоносовского муниципального</w:t>
      </w:r>
      <w:r w:rsidR="001D1C00"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</w:t>
      </w:r>
      <w:r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айон</w:t>
      </w:r>
      <w:r w:rsidR="006846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Ленинградской области от 10.02.2026 №227/26</w:t>
      </w:r>
      <w:r w:rsidR="001D1C00"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</w:t>
      </w:r>
      <w:r w:rsidR="009030BE"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 утверждении  порядка</w:t>
      </w:r>
      <w:r w:rsidR="001D1C00"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разработки и </w:t>
      </w:r>
      <w:r w:rsidR="009030BE"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утверждения администрацией  Ломоносовского муниципального</w:t>
      </w:r>
      <w:r w:rsidR="001D1C00"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</w:t>
      </w:r>
      <w:r w:rsidR="009030BE"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Ленинградской области</w:t>
      </w:r>
      <w:r w:rsidR="001D1C00" w:rsidRPr="00AC39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административных регламентов предоставления муниципальных услуг», администрация Ломоносовского муниципального района Ленинградской области </w:t>
      </w:r>
    </w:p>
    <w:p w14:paraId="1BEDAB18" w14:textId="77777777" w:rsidR="001D1C00" w:rsidRPr="001D1C00" w:rsidRDefault="001D1C00" w:rsidP="001D1C00">
      <w:pPr>
        <w:pStyle w:val="ConsPlusTitle"/>
        <w:tabs>
          <w:tab w:val="left" w:pos="339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7C989FF" w14:textId="77777777" w:rsidR="001D1C00" w:rsidRPr="001D1C00" w:rsidRDefault="001D1C00" w:rsidP="001D1C00">
      <w:pPr>
        <w:pStyle w:val="ConsPlusTitle"/>
        <w:tabs>
          <w:tab w:val="left" w:pos="339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D1C00">
        <w:rPr>
          <w:rFonts w:ascii="Times New Roman" w:hAnsi="Times New Roman" w:cs="Times New Roman"/>
          <w:b w:val="0"/>
          <w:sz w:val="28"/>
          <w:szCs w:val="28"/>
        </w:rPr>
        <w:t>п о с т а н о в л я е т:</w:t>
      </w:r>
    </w:p>
    <w:p w14:paraId="59BFB0AF" w14:textId="77777777" w:rsidR="001D1C00" w:rsidRPr="001D1C00" w:rsidRDefault="001D1C00" w:rsidP="001D1C00">
      <w:pPr>
        <w:pStyle w:val="ConsPlusTitle"/>
        <w:tabs>
          <w:tab w:val="left" w:pos="34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9EA1A7E" w14:textId="77777777" w:rsidR="001D1C00" w:rsidRDefault="001D1C00" w:rsidP="002373B2">
      <w:pPr>
        <w:pStyle w:val="a6"/>
        <w:numPr>
          <w:ilvl w:val="0"/>
          <w:numId w:val="8"/>
        </w:numPr>
        <w:spacing w:line="240" w:lineRule="auto"/>
        <w:ind w:left="0" w:firstLine="709"/>
        <w:rPr>
          <w:sz w:val="28"/>
          <w:szCs w:val="28"/>
        </w:rPr>
      </w:pPr>
      <w:r w:rsidRPr="007D1983">
        <w:rPr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="006846B3">
        <w:rPr>
          <w:sz w:val="28"/>
          <w:szCs w:val="28"/>
        </w:rPr>
        <w:t>«</w:t>
      </w:r>
      <w:r w:rsidRPr="007D1983">
        <w:rPr>
          <w:sz w:val="28"/>
          <w:szCs w:val="28"/>
        </w:rPr>
        <w:t>Организация отдыха детей в каникулярное время</w:t>
      </w:r>
      <w:r w:rsidR="006846B3">
        <w:rPr>
          <w:sz w:val="28"/>
          <w:szCs w:val="28"/>
        </w:rPr>
        <w:t>»</w:t>
      </w:r>
      <w:r w:rsidRPr="007D1983">
        <w:rPr>
          <w:sz w:val="28"/>
          <w:szCs w:val="28"/>
        </w:rPr>
        <w:t>, согласно приложению.</w:t>
      </w:r>
    </w:p>
    <w:p w14:paraId="1507235A" w14:textId="77777777" w:rsidR="00115C4E" w:rsidRPr="006846B3" w:rsidRDefault="00115C4E" w:rsidP="006846B3">
      <w:pPr>
        <w:pStyle w:val="a6"/>
        <w:numPr>
          <w:ilvl w:val="0"/>
          <w:numId w:val="8"/>
        </w:numPr>
        <w:spacing w:line="240" w:lineRule="auto"/>
        <w:ind w:left="0" w:firstLine="709"/>
        <w:rPr>
          <w:sz w:val="28"/>
          <w:szCs w:val="28"/>
        </w:rPr>
      </w:pPr>
      <w:r w:rsidRPr="007D1983">
        <w:rPr>
          <w:sz w:val="28"/>
          <w:szCs w:val="28"/>
        </w:rPr>
        <w:t>Признать утратившим</w:t>
      </w:r>
      <w:r w:rsidR="005A1A3A">
        <w:rPr>
          <w:sz w:val="28"/>
          <w:szCs w:val="28"/>
        </w:rPr>
        <w:t>и</w:t>
      </w:r>
      <w:r w:rsidRPr="007D1983">
        <w:rPr>
          <w:sz w:val="28"/>
          <w:szCs w:val="28"/>
        </w:rPr>
        <w:t xml:space="preserve"> силу</w:t>
      </w:r>
      <w:r w:rsidR="006846B3">
        <w:rPr>
          <w:sz w:val="28"/>
          <w:szCs w:val="28"/>
        </w:rPr>
        <w:t xml:space="preserve"> </w:t>
      </w:r>
      <w:r w:rsidRPr="006846B3">
        <w:rPr>
          <w:sz w:val="28"/>
          <w:szCs w:val="28"/>
        </w:rPr>
        <w:t>постановления администрации Ломоносовского муниципального района Ленинградской области:</w:t>
      </w:r>
    </w:p>
    <w:p w14:paraId="4DE3E36D" w14:textId="77777777" w:rsidR="00115C4E" w:rsidRDefault="00D4442B" w:rsidP="00237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15C4E">
        <w:rPr>
          <w:rFonts w:ascii="Times New Roman" w:hAnsi="Times New Roman" w:cs="Times New Roman"/>
          <w:sz w:val="28"/>
          <w:szCs w:val="28"/>
        </w:rPr>
        <w:t>от 21.06.2024</w:t>
      </w:r>
      <w:r w:rsidR="00115C4E" w:rsidRPr="00115C4E">
        <w:rPr>
          <w:rFonts w:ascii="Times New Roman" w:hAnsi="Times New Roman" w:cs="Times New Roman"/>
          <w:sz w:val="28"/>
          <w:szCs w:val="28"/>
        </w:rPr>
        <w:t xml:space="preserve"> № 989/24 «Об утверждении административного Регламента по предоставлению муниципальной услуги по организации отдыха детей в каникулярное время»; </w:t>
      </w:r>
    </w:p>
    <w:p w14:paraId="3A989B20" w14:textId="77777777" w:rsidR="00D4442B" w:rsidRPr="00115C4E" w:rsidRDefault="00D4442B" w:rsidP="00237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 21.08.2024 № 1381/24 «О внесении изменений в административный регламент по предоста</w:t>
      </w:r>
      <w:r w:rsidR="00F46653">
        <w:rPr>
          <w:rFonts w:ascii="Times New Roman" w:hAnsi="Times New Roman" w:cs="Times New Roman"/>
          <w:sz w:val="28"/>
          <w:szCs w:val="28"/>
        </w:rPr>
        <w:t>влению муниципальной услуги «Организация отдыха детей в каникулярное время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6653">
        <w:rPr>
          <w:rFonts w:ascii="Times New Roman" w:hAnsi="Times New Roman" w:cs="Times New Roman"/>
          <w:sz w:val="28"/>
          <w:szCs w:val="28"/>
        </w:rPr>
        <w:t>, утвержденный постанов</w:t>
      </w:r>
      <w:r w:rsidR="00500940">
        <w:rPr>
          <w:rFonts w:ascii="Times New Roman" w:hAnsi="Times New Roman" w:cs="Times New Roman"/>
          <w:sz w:val="28"/>
          <w:szCs w:val="28"/>
        </w:rPr>
        <w:t>лением администрации Ломоносовского муниципального района Ленинградской области № 989/24 от 21.06.2024»;</w:t>
      </w:r>
    </w:p>
    <w:p w14:paraId="0B83DBE4" w14:textId="77777777" w:rsidR="00500940" w:rsidRPr="00115C4E" w:rsidRDefault="00500940" w:rsidP="00237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 12.11.2024 № 2004/24 «О внесении изменений в административный регламент по предоставлению муниципальной услуги «Организация отдыха детей в каникулярное время», утвержденный постановлением администрации Ломоносовского муниципального района Ленинградской области № 989/24 от 21.06.2024».</w:t>
      </w:r>
    </w:p>
    <w:p w14:paraId="5C977552" w14:textId="77777777" w:rsidR="001D1C00" w:rsidRPr="001D1C00" w:rsidRDefault="007D1983" w:rsidP="002373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3</w:t>
      </w:r>
      <w:r w:rsidR="002373B2">
        <w:rPr>
          <w:rFonts w:ascii="Times New Roman" w:hAnsi="Times New Roman" w:cs="Times New Roman"/>
          <w:b w:val="0"/>
          <w:sz w:val="28"/>
          <w:szCs w:val="28"/>
        </w:rPr>
        <w:t>.</w:t>
      </w:r>
      <w:r w:rsidR="002373B2">
        <w:rPr>
          <w:rFonts w:ascii="Times New Roman" w:hAnsi="Times New Roman" w:cs="Times New Roman"/>
          <w:b w:val="0"/>
          <w:sz w:val="28"/>
          <w:szCs w:val="28"/>
        </w:rPr>
        <w:tab/>
      </w:r>
      <w:r w:rsidR="001D1C00" w:rsidRPr="001D1C00">
        <w:rPr>
          <w:rFonts w:ascii="Times New Roman" w:hAnsi="Times New Roman" w:cs="Times New Roman"/>
          <w:b w:val="0"/>
          <w:sz w:val="28"/>
          <w:szCs w:val="28"/>
        </w:rPr>
        <w:t>Комитету по образованию администрации Ломоносовского муниципального района Ленинградской области (далее – комитет) довести административный регламент</w:t>
      </w:r>
      <w:r w:rsidR="006846B3">
        <w:rPr>
          <w:rFonts w:ascii="Times New Roman" w:hAnsi="Times New Roman" w:cs="Times New Roman"/>
          <w:b w:val="0"/>
          <w:sz w:val="28"/>
          <w:szCs w:val="28"/>
        </w:rPr>
        <w:t xml:space="preserve"> по предоставлению</w:t>
      </w:r>
      <w:r w:rsidR="001D1C00" w:rsidRPr="001D1C0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 по организации отдыха детей в каникулярное время до сведения образовательных организаций Ломоносовского муниципального района.</w:t>
      </w:r>
    </w:p>
    <w:p w14:paraId="397CAD2C" w14:textId="77777777" w:rsidR="001D1C00" w:rsidRPr="001D1C00" w:rsidRDefault="002373B2" w:rsidP="005A1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1D1C00" w:rsidRPr="001D1C00">
        <w:rPr>
          <w:rFonts w:ascii="Times New Roman" w:hAnsi="Times New Roman" w:cs="Times New Roman"/>
          <w:sz w:val="28"/>
          <w:szCs w:val="28"/>
        </w:rPr>
        <w:t>Комитету обеспечить уведомление государственного бюджетного учреждения Ленинградской области «Многофункциональный центр предоставления государственных и муниципальных услуг» об утверждении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7F0C376A" w14:textId="77777777" w:rsidR="001D1C00" w:rsidRPr="00CE1903" w:rsidRDefault="006846B3" w:rsidP="00CE1903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   Отделу по организационной работе и взаимодействию с органами госвласти и </w:t>
      </w:r>
      <w:r w:rsidRPr="00CE1903">
        <w:rPr>
          <w:rFonts w:ascii="Times New Roman" w:hAnsi="Times New Roman" w:cs="Times New Roman"/>
          <w:sz w:val="28"/>
          <w:szCs w:val="28"/>
        </w:rPr>
        <w:t>МСУ</w:t>
      </w:r>
      <w:r w:rsidR="00CE1903" w:rsidRPr="00CE1903">
        <w:rPr>
          <w:rFonts w:ascii="Times New Roman" w:hAnsi="Times New Roman" w:cs="Times New Roman"/>
          <w:sz w:val="28"/>
          <w:szCs w:val="28"/>
        </w:rPr>
        <w:t xml:space="preserve"> </w:t>
      </w:r>
      <w:r w:rsidR="001D1C00" w:rsidRPr="00CE1903">
        <w:rPr>
          <w:rFonts w:ascii="Times New Roman" w:hAnsi="Times New Roman" w:cs="Times New Roman"/>
          <w:sz w:val="28"/>
          <w:szCs w:val="28"/>
        </w:rPr>
        <w:t>администрации Ломоносовского муниципального района Ленинградской области обеспечить внесение сведений о муниципальной услуге в реестр государственных и муниципальных услуг.</w:t>
      </w:r>
    </w:p>
    <w:p w14:paraId="12B6D3D3" w14:textId="77777777" w:rsidR="001D1C00" w:rsidRPr="001D1C00" w:rsidRDefault="002373B2" w:rsidP="005A1A3A">
      <w:pPr>
        <w:pStyle w:val="ConsPlusTitle"/>
        <w:tabs>
          <w:tab w:val="left" w:pos="105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1D1C00" w:rsidRPr="001D1C00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D1C00" w:rsidRPr="001D1C00">
        <w:rPr>
          <w:rFonts w:ascii="Times New Roman" w:hAnsi="Times New Roman" w:cs="Times New Roman"/>
          <w:b w:val="0"/>
          <w:sz w:val="28"/>
          <w:szCs w:val="28"/>
        </w:rPr>
        <w:t>Разместить настоящее постановление в средствах массовой информации, опубликовать на официальном сайте Ломоносовского муниципального района в информационно-телекоммуникационной сети Интернет.</w:t>
      </w:r>
    </w:p>
    <w:p w14:paraId="0AE8F1F0" w14:textId="77777777" w:rsidR="001D1C00" w:rsidRPr="001D1C00" w:rsidRDefault="002373B2" w:rsidP="002373B2">
      <w:pPr>
        <w:pStyle w:val="ConsPlusTitle"/>
        <w:tabs>
          <w:tab w:val="left" w:pos="13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D1C00" w:rsidRPr="001D1C00">
        <w:rPr>
          <w:rFonts w:ascii="Times New Roman" w:hAnsi="Times New Roman" w:cs="Times New Roman"/>
          <w:b w:val="0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Н.С. Шитову. </w:t>
      </w:r>
    </w:p>
    <w:p w14:paraId="25964514" w14:textId="77777777" w:rsidR="001D1C00" w:rsidRPr="001D1C00" w:rsidRDefault="001D1C00" w:rsidP="001D1C0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10E4CF49" w14:textId="77777777" w:rsidR="001D1C00" w:rsidRPr="001D1C00" w:rsidRDefault="001D1C00" w:rsidP="001D1C00">
      <w:pPr>
        <w:pStyle w:val="ConsPlusTitle"/>
        <w:tabs>
          <w:tab w:val="left" w:pos="585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4F0CDC8" w14:textId="77777777" w:rsidR="001D1C00" w:rsidRPr="001D1C00" w:rsidRDefault="001D1C00" w:rsidP="001D1C00">
      <w:pPr>
        <w:pStyle w:val="ConsPlusTitle"/>
        <w:tabs>
          <w:tab w:val="left" w:pos="585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D1C00">
        <w:rPr>
          <w:rFonts w:ascii="Times New Roman" w:hAnsi="Times New Roman" w:cs="Times New Roman"/>
          <w:b w:val="0"/>
          <w:sz w:val="28"/>
          <w:szCs w:val="28"/>
        </w:rPr>
        <w:t>Глава администрации                                                                       А.О. Кондрашов</w:t>
      </w:r>
    </w:p>
    <w:p w14:paraId="15133638" w14:textId="77777777" w:rsidR="001D1C00" w:rsidRPr="001D1C00" w:rsidRDefault="001D1C00" w:rsidP="001D1C00">
      <w:pPr>
        <w:pStyle w:val="ConsPlusTitle"/>
        <w:tabs>
          <w:tab w:val="left" w:pos="405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F1485E1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27831742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45938792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601F3A7B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6A222EB5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4CB59182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387552EF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542D75A3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730A492F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4D3342F4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04EA12CF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0EB00C70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4D5471C1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09027B94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4EFB0270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2F2B99F0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17AD1280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7B1DF5B7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0B253142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109C2DA3" w14:textId="77777777" w:rsidR="00EA002B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75566970" w14:textId="5064F8A7" w:rsidR="001D1C00" w:rsidRPr="001D1C00" w:rsidRDefault="00EA002B" w:rsidP="00EA002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1D1C00" w:rsidRPr="001D1C00">
        <w:rPr>
          <w:rFonts w:ascii="Times New Roman" w:hAnsi="Times New Roman" w:cs="Times New Roman"/>
          <w:b w:val="0"/>
          <w:sz w:val="28"/>
          <w:szCs w:val="28"/>
        </w:rPr>
        <w:t xml:space="preserve">УТВЕРЖДЕН </w:t>
      </w:r>
    </w:p>
    <w:p w14:paraId="0F17E25B" w14:textId="77777777" w:rsidR="001D1C00" w:rsidRPr="001D1C00" w:rsidRDefault="001D1C00" w:rsidP="001D1C0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D1C00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</w:t>
      </w:r>
    </w:p>
    <w:p w14:paraId="2253697E" w14:textId="77777777" w:rsidR="001D1C00" w:rsidRPr="001D1C00" w:rsidRDefault="001D1C00" w:rsidP="001D1C0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D1C00">
        <w:rPr>
          <w:rFonts w:ascii="Times New Roman" w:hAnsi="Times New Roman" w:cs="Times New Roman"/>
          <w:b w:val="0"/>
          <w:sz w:val="28"/>
          <w:szCs w:val="28"/>
        </w:rPr>
        <w:t xml:space="preserve">Ломоносовского муниципального района </w:t>
      </w:r>
    </w:p>
    <w:p w14:paraId="7502D598" w14:textId="77777777" w:rsidR="001D1C00" w:rsidRPr="001D1C00" w:rsidRDefault="001D1C00" w:rsidP="001D1C0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D1C00">
        <w:rPr>
          <w:rFonts w:ascii="Times New Roman" w:hAnsi="Times New Roman" w:cs="Times New Roman"/>
          <w:b w:val="0"/>
          <w:sz w:val="28"/>
          <w:szCs w:val="28"/>
        </w:rPr>
        <w:t>Ленинградской области</w:t>
      </w:r>
    </w:p>
    <w:p w14:paraId="08C92BB9" w14:textId="522DD880" w:rsidR="001D1C00" w:rsidRPr="001D1C00" w:rsidRDefault="001D1C00" w:rsidP="001D1C0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D1C00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31004C">
        <w:rPr>
          <w:rFonts w:ascii="Times New Roman" w:hAnsi="Times New Roman" w:cs="Times New Roman"/>
          <w:b w:val="0"/>
          <w:sz w:val="28"/>
          <w:szCs w:val="28"/>
        </w:rPr>
        <w:t>21.05.2026</w:t>
      </w:r>
      <w:r w:rsidRPr="001D1C00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31004C">
        <w:rPr>
          <w:rFonts w:ascii="Times New Roman" w:hAnsi="Times New Roman" w:cs="Times New Roman"/>
          <w:b w:val="0"/>
          <w:sz w:val="28"/>
          <w:szCs w:val="28"/>
        </w:rPr>
        <w:t xml:space="preserve"> 938/26</w:t>
      </w:r>
    </w:p>
    <w:p w14:paraId="289F034B" w14:textId="77777777" w:rsidR="001D1C00" w:rsidRPr="001D1C00" w:rsidRDefault="001D1C00" w:rsidP="001D1C0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D1C00">
        <w:rPr>
          <w:rFonts w:ascii="Times New Roman" w:hAnsi="Times New Roman" w:cs="Times New Roman"/>
          <w:b w:val="0"/>
          <w:sz w:val="28"/>
          <w:szCs w:val="28"/>
        </w:rPr>
        <w:t xml:space="preserve">(Приложение) </w:t>
      </w:r>
    </w:p>
    <w:p w14:paraId="774E18BA" w14:textId="77777777" w:rsidR="001D1C00" w:rsidRPr="001D1C00" w:rsidRDefault="001D1C00" w:rsidP="001D1C0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0A179887" w14:textId="77777777" w:rsidR="001D1C00" w:rsidRPr="001D1C00" w:rsidRDefault="001D1C00" w:rsidP="001D1C00">
      <w:pPr>
        <w:widowControl w:val="0"/>
        <w:spacing w:after="0" w:line="240" w:lineRule="auto"/>
        <w:ind w:right="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C00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46431762" w14:textId="77777777" w:rsidR="001D1C00" w:rsidRPr="001D1C00" w:rsidRDefault="001D1C00" w:rsidP="001D1C00">
      <w:pPr>
        <w:widowControl w:val="0"/>
        <w:spacing w:after="0" w:line="240" w:lineRule="auto"/>
        <w:ind w:right="41"/>
        <w:jc w:val="center"/>
        <w:rPr>
          <w:rFonts w:ascii="Times New Roman" w:hAnsi="Times New Roman" w:cs="Times New Roman"/>
          <w:sz w:val="28"/>
          <w:szCs w:val="28"/>
        </w:rPr>
      </w:pPr>
      <w:r w:rsidRPr="001D1C00">
        <w:rPr>
          <w:rFonts w:ascii="Times New Roman" w:hAnsi="Times New Roman" w:cs="Times New Roman"/>
          <w:b/>
          <w:bCs/>
          <w:sz w:val="28"/>
          <w:szCs w:val="28"/>
        </w:rPr>
        <w:t>по предоставлению муниципальной услуги</w:t>
      </w:r>
      <w:r w:rsidRPr="001D1C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4E81D" w14:textId="77777777" w:rsidR="001D1C00" w:rsidRPr="001D1C00" w:rsidRDefault="001D1C00" w:rsidP="001D1C00">
      <w:pPr>
        <w:widowControl w:val="0"/>
        <w:spacing w:after="0" w:line="240" w:lineRule="auto"/>
        <w:ind w:right="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C00">
        <w:rPr>
          <w:rFonts w:ascii="Times New Roman" w:hAnsi="Times New Roman" w:cs="Times New Roman"/>
          <w:b/>
          <w:sz w:val="28"/>
          <w:szCs w:val="28"/>
        </w:rPr>
        <w:t>«Организация отдыха детей в каникулярное время»</w:t>
      </w:r>
      <w:r w:rsidRPr="001D1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6A96E62" w14:textId="77777777" w:rsidR="001D1C00" w:rsidRPr="001D1C00" w:rsidRDefault="001D1C00" w:rsidP="001D1C00">
      <w:pPr>
        <w:pStyle w:val="ConsPlusTitle"/>
        <w:widowControl/>
        <w:ind w:right="4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D1C00">
        <w:rPr>
          <w:rFonts w:ascii="Times New Roman" w:hAnsi="Times New Roman" w:cs="Times New Roman"/>
          <w:b w:val="0"/>
          <w:sz w:val="28"/>
          <w:szCs w:val="28"/>
        </w:rPr>
        <w:t>(далее – Административный регламент, муниципальная услуга)</w:t>
      </w:r>
    </w:p>
    <w:p w14:paraId="0CFC9B3E" w14:textId="77777777" w:rsidR="006D7013" w:rsidRPr="006D7013" w:rsidRDefault="006D7013" w:rsidP="001D1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51DC53BE" w14:textId="77777777" w:rsidR="006D7013" w:rsidRPr="006D7013" w:rsidRDefault="006D7013" w:rsidP="006D701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0C857F09" w14:textId="77777777" w:rsidR="006D7013" w:rsidRPr="006D7013" w:rsidRDefault="006D7013" w:rsidP="006D7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8673C08" w14:textId="77777777" w:rsidR="0014496B" w:rsidRPr="0014496B" w:rsidRDefault="0014496B" w:rsidP="002373B2">
      <w:pPr>
        <w:pStyle w:val="a6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0" w:firstLine="709"/>
        <w:rPr>
          <w:sz w:val="28"/>
          <w:szCs w:val="28"/>
        </w:rPr>
      </w:pPr>
      <w:r w:rsidRPr="0014496B">
        <w:rPr>
          <w:sz w:val="28"/>
          <w:szCs w:val="28"/>
        </w:rPr>
        <w:t>Предмет регулирования.</w:t>
      </w:r>
    </w:p>
    <w:p w14:paraId="2B76EEDA" w14:textId="77777777" w:rsidR="006D7013" w:rsidRPr="0014496B" w:rsidRDefault="006D7013" w:rsidP="002373B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96B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«Организация отдыха</w:t>
      </w:r>
      <w:r w:rsidRPr="001449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496B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Pr="0014496B">
        <w:rPr>
          <w:rFonts w:ascii="Times New Roman" w:hAnsi="Times New Roman" w:cs="Times New Roman"/>
          <w:sz w:val="28"/>
          <w:szCs w:val="28"/>
        </w:rPr>
        <w:t>в каникулярное время»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14:paraId="0CB5E310" w14:textId="77777777" w:rsidR="0014496B" w:rsidRPr="0014496B" w:rsidRDefault="0014496B" w:rsidP="002373B2">
      <w:pPr>
        <w:pStyle w:val="a6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0" w:firstLine="709"/>
        <w:rPr>
          <w:bCs/>
          <w:sz w:val="28"/>
          <w:szCs w:val="28"/>
        </w:rPr>
      </w:pPr>
      <w:r w:rsidRPr="0014496B">
        <w:rPr>
          <w:bCs/>
          <w:sz w:val="28"/>
          <w:szCs w:val="28"/>
        </w:rPr>
        <w:t>Круг заявителей.</w:t>
      </w:r>
    </w:p>
    <w:p w14:paraId="38D48354" w14:textId="77777777" w:rsidR="006D7013" w:rsidRPr="0014496B" w:rsidRDefault="00651D61" w:rsidP="002373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1.2.1</w:t>
      </w:r>
      <w:r w:rsidR="003D33B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D7013" w:rsidRPr="0014496B">
        <w:rPr>
          <w:rFonts w:ascii="Times New Roman" w:hAnsi="Times New Roman" w:cs="Times New Roman"/>
          <w:bCs/>
          <w:sz w:val="28"/>
          <w:szCs w:val="28"/>
        </w:rPr>
        <w:t xml:space="preserve">Заявителями являются родители (законные представители) </w:t>
      </w:r>
      <w:r w:rsidR="006D7013" w:rsidRPr="008B4527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Pr="008B4527">
        <w:rPr>
          <w:rFonts w:ascii="Times New Roman" w:hAnsi="Times New Roman" w:cs="Times New Roman"/>
          <w:sz w:val="28"/>
          <w:szCs w:val="28"/>
        </w:rPr>
        <w:t>в возрасте от шести лет и шести месяцев до достижения ими возраста 18 ле</w:t>
      </w:r>
      <w:r w:rsidRPr="002454A6">
        <w:rPr>
          <w:rFonts w:ascii="Times New Roman" w:hAnsi="Times New Roman" w:cs="Times New Roman"/>
          <w:sz w:val="28"/>
          <w:szCs w:val="28"/>
        </w:rPr>
        <w:t>т (совершеннолетия)</w:t>
      </w:r>
      <w:r w:rsidR="006D7013" w:rsidRPr="002454A6">
        <w:rPr>
          <w:rFonts w:ascii="Times New Roman" w:hAnsi="Times New Roman" w:cs="Times New Roman"/>
          <w:bCs/>
          <w:sz w:val="28"/>
          <w:szCs w:val="28"/>
        </w:rPr>
        <w:t>,</w:t>
      </w:r>
      <w:r w:rsidR="006D7013" w:rsidRPr="00651D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7013" w:rsidRPr="00651D61">
        <w:rPr>
          <w:rFonts w:ascii="Times New Roman" w:hAnsi="Times New Roman" w:cs="Times New Roman"/>
          <w:sz w:val="28"/>
          <w:szCs w:val="28"/>
        </w:rPr>
        <w:t>находящихся в трудной жизненной ситуации (далее – ТЖС)</w:t>
      </w:r>
      <w:r w:rsidR="003D33B9">
        <w:rPr>
          <w:rFonts w:ascii="Times New Roman" w:hAnsi="Times New Roman" w:cs="Times New Roman"/>
          <w:sz w:val="28"/>
          <w:szCs w:val="28"/>
        </w:rPr>
        <w:t>,</w:t>
      </w:r>
      <w:r w:rsidR="006D7013" w:rsidRPr="00651D61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6D7013" w:rsidRPr="0014496B">
        <w:rPr>
          <w:rFonts w:ascii="Times New Roman" w:hAnsi="Times New Roman" w:cs="Times New Roman"/>
          <w:sz w:val="28"/>
          <w:szCs w:val="28"/>
        </w:rPr>
        <w:t xml:space="preserve"> со статьей 1 Федерального закона от 24 июля 1998 года № 124-ФЗ «Об основных гарантиях прав ребенка в Российской Федерации», проживающих на территории Ленинградской области:</w:t>
      </w:r>
      <w:r w:rsidR="006D7013" w:rsidRPr="0014496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BBEEEED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детей-сирот и детей, оставшихся без попечения родителей; </w:t>
      </w:r>
    </w:p>
    <w:p w14:paraId="76E0E9E3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детей-инвалидов;</w:t>
      </w:r>
    </w:p>
    <w:p w14:paraId="2D79A9F8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 ограниченными возможностями здоровья, то есть имеющие недостатки в физическом и (или) психическом развитии; </w:t>
      </w:r>
    </w:p>
    <w:p w14:paraId="2F7A565A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- жертв вооруженных и межнациональных конфликтов, экологических и техногенных катастроф, стихийных бедствий;</w:t>
      </w:r>
    </w:p>
    <w:p w14:paraId="034F8A93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из семей беженцев и вынужденных переселенцев; </w:t>
      </w:r>
    </w:p>
    <w:p w14:paraId="1D83CEA5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детей, оказавшихся в экстремальных условиях; </w:t>
      </w:r>
    </w:p>
    <w:p w14:paraId="649B4DFC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- жертв насилия; </w:t>
      </w:r>
    </w:p>
    <w:p w14:paraId="350B9650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детей, находящихся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</w:t>
      </w:r>
    </w:p>
    <w:p w14:paraId="189245C5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детей, проживающих в малоимущих семьях, </w:t>
      </w:r>
      <w:r w:rsidRPr="006D7013">
        <w:rPr>
          <w:rFonts w:ascii="Times New Roman" w:hAnsi="Times New Roman" w:cs="Times New Roman"/>
          <w:sz w:val="28"/>
          <w:szCs w:val="28"/>
        </w:rPr>
        <w:t xml:space="preserve">имеющих среднедушевой доход, не превышающий 40 процентов величины среднего дохода, сложившегося в Ленинградской области на текущий год, величина которого ежегодно устанавливается областным законом об областном бюджете Ленинградской области на очередной финансовый год и на плановый </w:t>
      </w:r>
      <w:r w:rsidRPr="006D7013">
        <w:rPr>
          <w:rFonts w:ascii="Times New Roman" w:hAnsi="Times New Roman" w:cs="Times New Roman"/>
          <w:sz w:val="28"/>
          <w:szCs w:val="28"/>
        </w:rPr>
        <w:lastRenderedPageBreak/>
        <w:t xml:space="preserve">период для целей областного </w:t>
      </w:r>
      <w:hyperlink r:id="rId10" w:history="1">
        <w:r w:rsidRPr="006D701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6D7013">
        <w:rPr>
          <w:rFonts w:ascii="Times New Roman" w:hAnsi="Times New Roman" w:cs="Times New Roman"/>
          <w:sz w:val="28"/>
          <w:szCs w:val="28"/>
        </w:rPr>
        <w:t xml:space="preserve"> от 1</w:t>
      </w:r>
      <w:r w:rsidR="00BD4C17">
        <w:rPr>
          <w:rFonts w:ascii="Times New Roman" w:hAnsi="Times New Roman" w:cs="Times New Roman"/>
          <w:sz w:val="28"/>
          <w:szCs w:val="28"/>
        </w:rPr>
        <w:t xml:space="preserve">7 ноября 2017 года </w:t>
      </w:r>
      <w:r w:rsidRPr="006D7013">
        <w:rPr>
          <w:rFonts w:ascii="Times New Roman" w:hAnsi="Times New Roman" w:cs="Times New Roman"/>
          <w:sz w:val="28"/>
          <w:szCs w:val="28"/>
        </w:rPr>
        <w:t xml:space="preserve"> № 72-оз "Социальный кодекс Ленинградской области"</w:t>
      </w: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E8B4DB7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 отклонениями в поведении; </w:t>
      </w:r>
    </w:p>
    <w:p w14:paraId="01313356" w14:textId="77777777" w:rsidR="006D7013" w:rsidRPr="006D7013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578B1327" w14:textId="77777777" w:rsidR="00104651" w:rsidRPr="00104651" w:rsidRDefault="00104651" w:rsidP="00623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651">
        <w:rPr>
          <w:rFonts w:ascii="Times New Roman" w:hAnsi="Times New Roman" w:cs="Times New Roman"/>
          <w:sz w:val="28"/>
          <w:szCs w:val="28"/>
        </w:rPr>
        <w:t>Также муниципальная услуга предоставляется участникам специальной военной операции, имеющим детей, отнесённых к категориям, указанным в пункте 1 постановления Правительства Ленинградской области от 20 июня 2025 года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или членам семьи участников военной операции (супруг/супруга/родитель участника специальной военной операции).</w:t>
      </w:r>
    </w:p>
    <w:p w14:paraId="0D6A9FC1" w14:textId="77777777" w:rsidR="00104651" w:rsidRDefault="003D33B9" w:rsidP="00104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</w:t>
      </w:r>
      <w:r w:rsidR="006D7013"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1046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установленных пунктом 1.2.1 категорий право на предоставление муниципальной услуги имеют:</w:t>
      </w:r>
    </w:p>
    <w:p w14:paraId="4E7F7339" w14:textId="77777777" w:rsidR="00104651" w:rsidRDefault="00104651" w:rsidP="00104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внеочередном порядке:</w:t>
      </w:r>
    </w:p>
    <w:p w14:paraId="0A742FD2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прокуроров (п. 5 ст. 44 Федерального закона от 17.01.1992          № 2202-I «О прокуратуре Российской Федерации»);</w:t>
      </w:r>
    </w:p>
    <w:p w14:paraId="265B4429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судей (п. 3 ст. 19 Закона Российской Федерации от 26.06.1992 № 3132-I «О статусе судей в Российской Федерации»);</w:t>
      </w:r>
    </w:p>
    <w:p w14:paraId="1652AD91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Следственного комитета Российской Федерации (ч. 25 ст. 35 Федерального закона от 28.12.2010 № 403-ФЗ «О Следственном комитете Российской Федерации»).</w:t>
      </w:r>
    </w:p>
    <w:p w14:paraId="7CD950E4" w14:textId="77777777" w:rsidR="00104651" w:rsidRDefault="00104651" w:rsidP="00104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первоочередном порядке: </w:t>
      </w:r>
    </w:p>
    <w:p w14:paraId="38012407" w14:textId="77777777" w:rsidR="00104651" w:rsidRDefault="00104651" w:rsidP="00104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военнослужащих по месту жительства их семей (п. 6 ст. 19 Федерального закона от 27.05.1998 № 76-ФЗ «О статусе военнослужащих»);</w:t>
      </w:r>
    </w:p>
    <w:p w14:paraId="1ECFFB49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 полиции (п. 1 ч. 6 ст. 46 Федерального закона от 07.02.2011 № 3-ФЗ «О полиции»);</w:t>
      </w:r>
    </w:p>
    <w:p w14:paraId="2BE7D1B9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(п. 2 ч. 6 ст. 46 Федерального закона от 07.02.2011 № 3-ФЗ «О полиции»);</w:t>
      </w:r>
    </w:p>
    <w:p w14:paraId="77657481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 полиции, умершего вследствие заболевания, полученного в период прохождения службы в полиции (п. 3 ч. 6 ст. 46 Федерального закона от 07.02.2011 № 3-ФЗ «О полиции»);</w:t>
      </w:r>
    </w:p>
    <w:p w14:paraId="0A3371F3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(п. 4 ч. 6 ст. 46 Федерального закона от 07.02.2011 № 3-ФЗ «О полиции»);</w:t>
      </w:r>
    </w:p>
    <w:p w14:paraId="72A73F21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(п. 5 ч. 6 ст. 46 Федерального закона от 07.02.2011 № 3-ФЗ «О полиции»);</w:t>
      </w:r>
    </w:p>
    <w:p w14:paraId="152DDC9D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находящиеся (находившиеся) на иждивении сотрудника полиции, гражданина Российской Федерации, указанных в пунктах 1-5 ч. 6 ст. 46 Федерального закона от 07.02.2011 № 3-ФЗ «О полиции» (п. 6 ч. 6 ст. 46 Федерального закона от 07.02.2011 № 3-ФЗ «О полиции»);</w:t>
      </w:r>
    </w:p>
    <w:p w14:paraId="1B751DD2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органов внутренних дел, не являющихся сотрудниками полиции, (ч. 2 ст. 56 Федерального закона от 07.02.2011 № 3-ФЗ «О полиции»);</w:t>
      </w:r>
    </w:p>
    <w:p w14:paraId="7705D043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– сотрудник), (п. 1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3513856A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 (п. 2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48F1FCB6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сотрудника, умершего вследствие заболевания, полученного в период прохождения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(далее – учреждения и органы), (п. 3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0678BDB8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(п. 4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6112E906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(п. 5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2D827953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находящиеся (находившиеся) на иждивении сотрудника, гражданина Российской Федерации, указанных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1-5 п.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14:paraId="01753F72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 (ст. 12 Федерального закона от 05.12.2017 № 391-ФЗ «О внесении изменений в отдельные законодательные акты Российской Федерации»);</w:t>
      </w:r>
    </w:p>
    <w:p w14:paraId="0A0FA72C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0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158D03A7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 Российской Федерации, призванных на военную службу по частичной мобилизации в Вооруженные Силы Российской Федерации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5DD1D347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55A3366D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3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граждан Российской Федерации, призванных на военную службу по частичной мобилизации в Вооруженные Силы Российской Федерации,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716BDDD8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военнослужащих (граждан), указанных в </w:t>
      </w:r>
      <w:hyperlink w:anchor="Par0" w:tooltip="#Par0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1.1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w:anchor="Par3" w:tooltip="#Par3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1.4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призванных на военную службу по частичной мобилизации в Вооруженные Силы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522A9709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являющихся полнородными или неполнородными братьями и(или)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призванных на военную службу по частичной мобилизации в Вооруженные Силы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46F11FF1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2B633B11" w14:textId="77777777" w:rsidR="00104651" w:rsidRDefault="00104651" w:rsidP="0010465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граждан Российской Федерации из числа предусмотренных </w:t>
      </w:r>
      <w:hyperlink r:id="rId11" w:tooltip="https://login.consultant.ru/link/?req=doc&amp;base=LAW&amp;n=465549&amp;dst=100366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 статьи 22.1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 мая 1996 года № 61-ФЗ «Об обороне»,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области»).</w:t>
      </w:r>
    </w:p>
    <w:p w14:paraId="18DDBED7" w14:textId="77777777" w:rsidR="00104651" w:rsidRDefault="00104651" w:rsidP="001046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Муниципальная </w:t>
      </w:r>
      <w:r>
        <w:rPr>
          <w:rFonts w:ascii="Times New Roman" w:hAnsi="Times New Roman" w:cs="Times New Roman"/>
          <w:sz w:val="28"/>
          <w:szCs w:val="28"/>
        </w:rPr>
        <w:t>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Единый портал).</w:t>
      </w:r>
    </w:p>
    <w:p w14:paraId="0DEEF269" w14:textId="77777777" w:rsidR="006D7013" w:rsidRPr="009E59EF" w:rsidRDefault="006D7013" w:rsidP="00104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65161" w14:textId="77777777" w:rsidR="006D7013" w:rsidRPr="006D7013" w:rsidRDefault="006D7013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56"/>
      <w:bookmarkEnd w:id="2"/>
    </w:p>
    <w:p w14:paraId="12FCC8AA" w14:textId="77777777" w:rsidR="006D7013" w:rsidRPr="006D7013" w:rsidRDefault="006D7013" w:rsidP="002373B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D701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14:paraId="06AACDBF" w14:textId="77777777" w:rsidR="006D7013" w:rsidRPr="006D7013" w:rsidRDefault="006D7013" w:rsidP="002373B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61A3BD66" w14:textId="77777777" w:rsidR="006D7013" w:rsidRDefault="006D7013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Наименование муниципальной услуги: «Организация отдыха детей в каникулярное время».</w:t>
      </w:r>
    </w:p>
    <w:p w14:paraId="61A5E7EA" w14:textId="77777777" w:rsidR="00FE5899" w:rsidRDefault="00F4025A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наименование муниципальной услуги</w:t>
      </w:r>
      <w:r w:rsidRPr="00F4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отдыха детей в каникулярное время».</w:t>
      </w:r>
      <w:r w:rsidRPr="00F4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BEF17F" w14:textId="77777777" w:rsidR="00F00292" w:rsidRDefault="00F00292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4367C9" w14:textId="77777777" w:rsidR="006D7013" w:rsidRPr="006D7013" w:rsidRDefault="006D7013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Наименование органа, предоставляющего муниципальную услугу:</w:t>
      </w:r>
    </w:p>
    <w:p w14:paraId="60F14AE8" w14:textId="77777777" w:rsidR="00565B62" w:rsidRPr="002454A6" w:rsidRDefault="00565B62" w:rsidP="002373B2">
      <w:pPr>
        <w:spacing w:after="0" w:line="240" w:lineRule="auto"/>
        <w:ind w:right="6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A6">
        <w:rPr>
          <w:rFonts w:ascii="Times New Roman" w:hAnsi="Times New Roman" w:cs="Times New Roman"/>
          <w:sz w:val="28"/>
          <w:szCs w:val="28"/>
        </w:rPr>
        <w:t>М</w:t>
      </w:r>
      <w:r w:rsidR="00AF09A5">
        <w:rPr>
          <w:rFonts w:ascii="Times New Roman" w:hAnsi="Times New Roman" w:cs="Times New Roman"/>
          <w:sz w:val="28"/>
          <w:szCs w:val="28"/>
        </w:rPr>
        <w:t>униципальную услугу предоставляе</w:t>
      </w:r>
      <w:r w:rsidRPr="002454A6">
        <w:rPr>
          <w:rFonts w:ascii="Times New Roman" w:hAnsi="Times New Roman" w:cs="Times New Roman"/>
          <w:sz w:val="28"/>
          <w:szCs w:val="28"/>
        </w:rPr>
        <w:t xml:space="preserve">т </w:t>
      </w:r>
      <w:r w:rsidR="00AF09A5">
        <w:rPr>
          <w:rFonts w:ascii="Times New Roman" w:hAnsi="Times New Roman" w:cs="Times New Roman"/>
          <w:sz w:val="28"/>
          <w:szCs w:val="28"/>
        </w:rPr>
        <w:t>Комитет по</w:t>
      </w:r>
      <w:r w:rsidR="00CE1903">
        <w:rPr>
          <w:rFonts w:ascii="Times New Roman" w:hAnsi="Times New Roman" w:cs="Times New Roman"/>
          <w:sz w:val="28"/>
          <w:szCs w:val="28"/>
        </w:rPr>
        <w:t xml:space="preserve"> образованию</w:t>
      </w:r>
      <w:r w:rsidRPr="002454A6">
        <w:rPr>
          <w:rFonts w:ascii="Times New Roman" w:hAnsi="Times New Roman" w:cs="Times New Roman"/>
          <w:sz w:val="28"/>
          <w:szCs w:val="28"/>
        </w:rPr>
        <w:t xml:space="preserve"> </w:t>
      </w:r>
      <w:r w:rsidR="009D52A5">
        <w:rPr>
          <w:rFonts w:ascii="Times New Roman" w:hAnsi="Times New Roman" w:cs="Times New Roman"/>
          <w:sz w:val="28"/>
          <w:szCs w:val="28"/>
        </w:rPr>
        <w:t xml:space="preserve">Ломоносовского </w:t>
      </w:r>
      <w:r w:rsidRPr="002454A6">
        <w:rPr>
          <w:rFonts w:ascii="Times New Roman" w:hAnsi="Times New Roman" w:cs="Times New Roman"/>
          <w:sz w:val="28"/>
          <w:szCs w:val="28"/>
        </w:rPr>
        <w:t>муниципального района (да</w:t>
      </w:r>
      <w:r w:rsidR="009D52A5">
        <w:rPr>
          <w:rFonts w:ascii="Times New Roman" w:hAnsi="Times New Roman" w:cs="Times New Roman"/>
          <w:sz w:val="28"/>
          <w:szCs w:val="28"/>
        </w:rPr>
        <w:t>лее -</w:t>
      </w:r>
      <w:r w:rsidRPr="002454A6">
        <w:rPr>
          <w:rFonts w:ascii="Times New Roman" w:hAnsi="Times New Roman" w:cs="Times New Roman"/>
          <w:sz w:val="28"/>
          <w:szCs w:val="28"/>
        </w:rPr>
        <w:t xml:space="preserve"> Комитет </w:t>
      </w:r>
      <w:r w:rsidR="009D52A5">
        <w:rPr>
          <w:rFonts w:ascii="Times New Roman" w:hAnsi="Times New Roman" w:cs="Times New Roman"/>
          <w:sz w:val="28"/>
          <w:szCs w:val="28"/>
        </w:rPr>
        <w:t>по образованию</w:t>
      </w:r>
      <w:r w:rsidRPr="002454A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3D38BA9" w14:textId="77777777" w:rsidR="00F4025A" w:rsidRPr="00565B62" w:rsidRDefault="00565B62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54A6">
        <w:rPr>
          <w:rFonts w:ascii="Times New Roman" w:hAnsi="Times New Roman" w:cs="Times New Roman"/>
          <w:sz w:val="28"/>
          <w:szCs w:val="28"/>
        </w:rPr>
        <w:t>Комитет</w:t>
      </w:r>
      <w:r w:rsidR="00CE1903">
        <w:rPr>
          <w:rFonts w:ascii="Times New Roman" w:hAnsi="Times New Roman" w:cs="Times New Roman"/>
          <w:sz w:val="28"/>
          <w:szCs w:val="28"/>
        </w:rPr>
        <w:t xml:space="preserve"> по образованию</w:t>
      </w:r>
      <w:r w:rsidRPr="002454A6">
        <w:rPr>
          <w:rFonts w:ascii="Times New Roman" w:hAnsi="Times New Roman" w:cs="Times New Roman"/>
          <w:sz w:val="28"/>
          <w:szCs w:val="28"/>
        </w:rPr>
        <w:t xml:space="preserve"> организует и контролирует деятельность образовательных организаций по предоставлению муниципальной услуги.</w:t>
      </w:r>
    </w:p>
    <w:p w14:paraId="05A1A305" w14:textId="77777777" w:rsidR="00F00292" w:rsidRDefault="00F00292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7BB61" w14:textId="77777777" w:rsidR="00F4025A" w:rsidRDefault="006D7013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</w:t>
      </w:r>
      <w:r w:rsidR="00F402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DC336E" w14:textId="77777777" w:rsidR="006D7013" w:rsidRPr="006D7013" w:rsidRDefault="00F4025A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</w:t>
      </w:r>
      <w:r w:rsidR="006D7013"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14:paraId="70ADEFD4" w14:textId="77777777" w:rsidR="006D7013" w:rsidRPr="00B21F6A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предоставлении путевки на отдых и оздоровление в каникулярное время в лагеря с круглосуточным пребыванием и лагеря с дневным пребыванием (далее - организация </w:t>
      </w:r>
      <w:r w:rsidRPr="00B21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отдыха </w:t>
      </w:r>
      <w:r w:rsidRPr="00B21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и оздоровления </w:t>
      </w:r>
      <w:r w:rsidRPr="00B21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детей) (решение о предоставлении муниципальной услуги) </w:t>
      </w:r>
      <w:r w:rsidR="00651D61" w:rsidRPr="00B21F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форме</w:t>
      </w:r>
      <w:r w:rsidRPr="00B21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E5899" w:rsidRPr="00B21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6A">
        <w:rPr>
          <w:rFonts w:ascii="Times New Roman" w:eastAsia="Times New Roman" w:hAnsi="Times New Roman" w:cs="Times New Roman"/>
          <w:sz w:val="28"/>
          <w:szCs w:val="28"/>
          <w:lang w:eastAsia="ru-RU"/>
        </w:rPr>
        <w:t>2 к настоящему Административному регламенту;</w:t>
      </w:r>
    </w:p>
    <w:p w14:paraId="5BD6954B" w14:textId="77777777" w:rsidR="006D7013" w:rsidRPr="00B21F6A" w:rsidRDefault="006D7013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пребыванием, которое оформляется письменным мотивированным отказом в виде уведомления по форме </w:t>
      </w:r>
      <w:r w:rsidR="00245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 </w:t>
      </w:r>
      <w:r w:rsidRPr="00B21F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к настоящему Административному регламенту.</w:t>
      </w:r>
    </w:p>
    <w:p w14:paraId="522A530F" w14:textId="77777777" w:rsidR="00B0677F" w:rsidRPr="00B0677F" w:rsidRDefault="00B0677F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1F6A">
        <w:rPr>
          <w:rFonts w:ascii="Times New Roman" w:eastAsia="Times New Roman" w:hAnsi="Times New Roman" w:cs="Times New Roman"/>
          <w:bCs/>
          <w:sz w:val="28"/>
          <w:szCs w:val="28"/>
        </w:rPr>
        <w:t>2.3.2.</w:t>
      </w:r>
      <w:r w:rsidR="000A6B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D7013" w:rsidRPr="00B21F6A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 предоставления муниципальной услуги </w:t>
      </w:r>
      <w:r w:rsidRPr="00B21F6A">
        <w:rPr>
          <w:rFonts w:ascii="Times New Roman" w:eastAsia="Times New Roman" w:hAnsi="Times New Roman" w:cs="Times New Roman"/>
          <w:bCs/>
          <w:sz w:val="28"/>
          <w:szCs w:val="28"/>
        </w:rPr>
        <w:t>может быть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получен </w:t>
      </w:r>
      <w:r w:rsidRPr="00B0677F">
        <w:rPr>
          <w:rFonts w:ascii="Times New Roman" w:hAnsi="Times New Roman" w:cs="Times New Roman"/>
          <w:sz w:val="28"/>
          <w:szCs w:val="28"/>
        </w:rPr>
        <w:t>заявителем в соответствии со способом, указанным заявителем при подаче заявления и документов:</w:t>
      </w:r>
    </w:p>
    <w:p w14:paraId="3CC1471B" w14:textId="77777777" w:rsidR="006D7013" w:rsidRPr="006D7013" w:rsidRDefault="006D7013" w:rsidP="002373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при личной явке:</w:t>
      </w:r>
    </w:p>
    <w:p w14:paraId="5DD1BCC9" w14:textId="77777777" w:rsidR="00B0677F" w:rsidRPr="00B0677F" w:rsidRDefault="00B0677F" w:rsidP="002373B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B0677F">
        <w:rPr>
          <w:rFonts w:ascii="Times New Roman" w:hAnsi="Times New Roman" w:cs="Times New Roman"/>
          <w:sz w:val="28"/>
          <w:szCs w:val="28"/>
        </w:rPr>
        <w:t xml:space="preserve"> филиалах, отделах, удаленных рабочих местах Государственного бюджетного уч</w:t>
      </w:r>
      <w:r w:rsidR="002454A6">
        <w:rPr>
          <w:rFonts w:ascii="Times New Roman" w:hAnsi="Times New Roman" w:cs="Times New Roman"/>
          <w:sz w:val="28"/>
          <w:szCs w:val="28"/>
        </w:rPr>
        <w:t>реждения Ленинградской области «</w:t>
      </w:r>
      <w:r w:rsidRPr="00B0677F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</w:t>
      </w:r>
      <w:r w:rsidR="002454A6">
        <w:rPr>
          <w:rFonts w:ascii="Times New Roman" w:hAnsi="Times New Roman" w:cs="Times New Roman"/>
          <w:sz w:val="28"/>
          <w:szCs w:val="28"/>
        </w:rPr>
        <w:t>слуг»</w:t>
      </w:r>
      <w:r>
        <w:rPr>
          <w:rFonts w:ascii="Times New Roman" w:hAnsi="Times New Roman" w:cs="Times New Roman"/>
          <w:sz w:val="28"/>
          <w:szCs w:val="28"/>
        </w:rPr>
        <w:t xml:space="preserve"> (далее - ГБУ ЛО </w:t>
      </w:r>
      <w:r w:rsidR="007A3DB9">
        <w:rPr>
          <w:rFonts w:ascii="Times New Roman" w:hAnsi="Times New Roman" w:cs="Times New Roman"/>
          <w:sz w:val="28"/>
          <w:szCs w:val="28"/>
        </w:rPr>
        <w:t>«МФЦ»</w:t>
      </w:r>
      <w:r>
        <w:rPr>
          <w:rFonts w:ascii="Times New Roman" w:hAnsi="Times New Roman" w:cs="Times New Roman"/>
          <w:sz w:val="28"/>
          <w:szCs w:val="28"/>
        </w:rPr>
        <w:t>, МФЦ)</w:t>
      </w:r>
      <w:r w:rsidRPr="00B0677F">
        <w:rPr>
          <w:rFonts w:ascii="Times New Roman" w:hAnsi="Times New Roman" w:cs="Times New Roman"/>
          <w:sz w:val="28"/>
          <w:szCs w:val="28"/>
        </w:rPr>
        <w:t>;</w:t>
      </w:r>
    </w:p>
    <w:p w14:paraId="52444D06" w14:textId="77777777" w:rsidR="00B32573" w:rsidRDefault="00B32573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4BCF80" w14:textId="77777777" w:rsidR="006D7013" w:rsidRDefault="006D7013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без личной явки:</w:t>
      </w:r>
    </w:p>
    <w:p w14:paraId="74641FB0" w14:textId="77777777" w:rsidR="002454A6" w:rsidRPr="002454A6" w:rsidRDefault="002454A6" w:rsidP="002373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A6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454A6"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14:paraId="40209A00" w14:textId="77777777" w:rsidR="00B32573" w:rsidRPr="00B32573" w:rsidRDefault="002454A6" w:rsidP="002373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2573" w:rsidRPr="00B32573">
        <w:rPr>
          <w:rFonts w:ascii="Times New Roman" w:hAnsi="Times New Roman" w:cs="Times New Roman"/>
          <w:sz w:val="28"/>
          <w:szCs w:val="28"/>
        </w:rPr>
        <w:t xml:space="preserve"> электронной форме через личный кабинет заявителя на Единый портал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="00B32573" w:rsidRPr="00B3257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B32573" w:rsidRPr="00B32573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B32573" w:rsidRPr="00B32573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B32573" w:rsidRPr="00B32573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B32573" w:rsidRPr="00B3257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B32573" w:rsidRPr="00B32573">
        <w:rPr>
          <w:rFonts w:ascii="Times New Roman" w:hAnsi="Times New Roman" w:cs="Times New Roman"/>
          <w:sz w:val="28"/>
          <w:szCs w:val="28"/>
        </w:rPr>
        <w:t>) ребенка</w:t>
      </w:r>
      <w:r w:rsidR="00B32573">
        <w:rPr>
          <w:rFonts w:ascii="Times New Roman" w:hAnsi="Times New Roman" w:cs="Times New Roman"/>
          <w:sz w:val="28"/>
          <w:szCs w:val="28"/>
        </w:rPr>
        <w:t>).</w:t>
      </w:r>
    </w:p>
    <w:p w14:paraId="3DC0BD9A" w14:textId="77777777" w:rsidR="00F00292" w:rsidRDefault="00F00292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36A15A" w14:textId="77777777" w:rsidR="006D7013" w:rsidRDefault="006D7013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Срок предоставления муниципальной услуги.</w:t>
      </w:r>
    </w:p>
    <w:p w14:paraId="18D8BC76" w14:textId="77777777" w:rsidR="006D7013" w:rsidRPr="006D7013" w:rsidRDefault="006D7013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муниципальной услуги составляет 6 рабочих дней с момента приема и регистрации заявления </w:t>
      </w:r>
      <w:r w:rsidR="00883E2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32573" w:rsidRPr="00B21F6A">
        <w:rPr>
          <w:rFonts w:ascii="Times New Roman" w:hAnsi="Times New Roman" w:cs="Times New Roman"/>
          <w:sz w:val="28"/>
          <w:szCs w:val="28"/>
        </w:rPr>
        <w:t xml:space="preserve"> Комитете</w:t>
      </w:r>
      <w:r w:rsidR="00883E29">
        <w:rPr>
          <w:rFonts w:ascii="Times New Roman" w:hAnsi="Times New Roman" w:cs="Times New Roman"/>
          <w:sz w:val="28"/>
          <w:szCs w:val="28"/>
        </w:rPr>
        <w:t xml:space="preserve"> по образованию</w:t>
      </w:r>
      <w:r w:rsidRPr="00B21F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DC2A846" w14:textId="77777777" w:rsidR="006D7013" w:rsidRPr="006D7013" w:rsidRDefault="006D7013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последний день срока приходится на нерабочий день, днем окончания срока считается ближайший следующий за ним рабочий день.</w:t>
      </w:r>
    </w:p>
    <w:p w14:paraId="3FBE621E" w14:textId="77777777" w:rsidR="004A7915" w:rsidRPr="004A7915" w:rsidRDefault="006D7013" w:rsidP="002373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013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4A7915" w:rsidRPr="004A7915"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при предоставлении </w:t>
      </w:r>
      <w:r w:rsidR="004A7915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4A7915" w:rsidRPr="004A7915">
        <w:rPr>
          <w:rFonts w:ascii="Times New Roman" w:hAnsi="Times New Roman" w:cs="Times New Roman"/>
          <w:sz w:val="28"/>
          <w:szCs w:val="28"/>
        </w:rPr>
        <w:t xml:space="preserve"> услуги и способы ее взимания.</w:t>
      </w:r>
    </w:p>
    <w:p w14:paraId="05C6E6D4" w14:textId="77777777" w:rsidR="004A7915" w:rsidRDefault="004A7915" w:rsidP="002373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4A7915">
        <w:rPr>
          <w:rFonts w:ascii="Times New Roman" w:hAnsi="Times New Roman" w:cs="Times New Roman"/>
          <w:sz w:val="28"/>
          <w:szCs w:val="28"/>
        </w:rPr>
        <w:t>услуга предоставляется бесплатно.</w:t>
      </w:r>
    </w:p>
    <w:p w14:paraId="3A9202E5" w14:textId="77777777" w:rsidR="004A7915" w:rsidRPr="004A7915" w:rsidRDefault="004A7915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915">
        <w:rPr>
          <w:rFonts w:ascii="Times New Roman" w:hAnsi="Times New Roman" w:cs="Times New Roman"/>
          <w:sz w:val="28"/>
          <w:szCs w:val="28"/>
        </w:rPr>
        <w:t xml:space="preserve">2.6. Максимальный срок ожидания в очереди при подаче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A7915">
        <w:rPr>
          <w:rFonts w:ascii="Times New Roman" w:hAnsi="Times New Roman" w:cs="Times New Roman"/>
          <w:sz w:val="28"/>
          <w:szCs w:val="28"/>
        </w:rPr>
        <w:t>услуги и при получении результат</w:t>
      </w:r>
      <w:r>
        <w:rPr>
          <w:rFonts w:ascii="Times New Roman" w:hAnsi="Times New Roman" w:cs="Times New Roman"/>
          <w:sz w:val="28"/>
          <w:szCs w:val="28"/>
        </w:rPr>
        <w:t>а предоставления муниципальной</w:t>
      </w:r>
      <w:r w:rsidRPr="004A7915">
        <w:rPr>
          <w:rFonts w:ascii="Times New Roman" w:hAnsi="Times New Roman" w:cs="Times New Roman"/>
          <w:sz w:val="28"/>
          <w:szCs w:val="28"/>
        </w:rPr>
        <w:t xml:space="preserve"> услуги в случае обращения заявителя непосредственно в </w:t>
      </w:r>
      <w:r w:rsidR="00114DA8"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="00B32573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МФЦ с</w:t>
      </w:r>
      <w:r w:rsidRPr="004A7915">
        <w:rPr>
          <w:rFonts w:ascii="Times New Roman" w:hAnsi="Times New Roman" w:cs="Times New Roman"/>
          <w:sz w:val="28"/>
          <w:szCs w:val="28"/>
        </w:rPr>
        <w:t>оставляет не более 15 минут.</w:t>
      </w:r>
    </w:p>
    <w:p w14:paraId="0E85E7A8" w14:textId="77777777" w:rsidR="007E3D21" w:rsidRPr="007E3D21" w:rsidRDefault="007E3D21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D21">
        <w:rPr>
          <w:rFonts w:ascii="Times New Roman" w:hAnsi="Times New Roman" w:cs="Times New Roman"/>
          <w:sz w:val="28"/>
          <w:szCs w:val="28"/>
        </w:rPr>
        <w:t xml:space="preserve">2.7. Срок регистрации запроса заявителя </w:t>
      </w:r>
      <w:r w:rsidR="00EE4B9B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  <w:r w:rsidRPr="007E3D21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4214D10D" w14:textId="77777777" w:rsidR="007E3D21" w:rsidRPr="007E3D21" w:rsidRDefault="007E3D21" w:rsidP="002373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D21">
        <w:rPr>
          <w:rFonts w:ascii="Times New Roman" w:hAnsi="Times New Roman" w:cs="Times New Roman"/>
          <w:sz w:val="28"/>
          <w:szCs w:val="28"/>
        </w:rPr>
        <w:t>при подаче заявления через Единый портал, МФЦ или через операторов почтовой связи общего пользования заказным письмом с уведомлением о вручении - в течение одного рабочего дня с момента поступления запроса или на следующий рабочий день (в случае поступления запроса в нерабочее время, в выходные и праздничные дни);</w:t>
      </w:r>
    </w:p>
    <w:p w14:paraId="33A4C254" w14:textId="77777777" w:rsidR="00281C45" w:rsidRPr="00281C45" w:rsidRDefault="00281C45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45">
        <w:rPr>
          <w:rFonts w:ascii="Times New Roman" w:hAnsi="Times New Roman" w:cs="Times New Roman"/>
          <w:sz w:val="28"/>
          <w:szCs w:val="28"/>
        </w:rPr>
        <w:t>2.8. Требования к помещениям, в которых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муниципальная</w:t>
      </w:r>
      <w:r w:rsidRPr="00281C45">
        <w:rPr>
          <w:rFonts w:ascii="Times New Roman" w:hAnsi="Times New Roman" w:cs="Times New Roman"/>
          <w:sz w:val="28"/>
          <w:szCs w:val="28"/>
        </w:rPr>
        <w:t xml:space="preserve"> услуга, в случае обращения заявителя непосредственно в </w:t>
      </w:r>
      <w:r w:rsidRPr="00B21F6A">
        <w:rPr>
          <w:rFonts w:ascii="Times New Roman" w:hAnsi="Times New Roman" w:cs="Times New Roman"/>
          <w:sz w:val="28"/>
          <w:szCs w:val="28"/>
        </w:rPr>
        <w:t xml:space="preserve">МФЦ </w:t>
      </w:r>
      <w:r w:rsidR="00427D1C"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</w:t>
      </w:r>
      <w:r w:rsidR="00B32573" w:rsidRPr="00B21F6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27D1C">
        <w:rPr>
          <w:rFonts w:ascii="Times New Roman" w:hAnsi="Times New Roman" w:cs="Times New Roman"/>
          <w:sz w:val="28"/>
          <w:szCs w:val="28"/>
        </w:rPr>
        <w:t>по образованию</w:t>
      </w:r>
      <w:r w:rsidR="00B32573" w:rsidRPr="00B21F6A">
        <w:rPr>
          <w:rFonts w:ascii="Times New Roman" w:hAnsi="Times New Roman" w:cs="Times New Roman"/>
          <w:sz w:val="28"/>
          <w:szCs w:val="28"/>
        </w:rPr>
        <w:t xml:space="preserve"> </w:t>
      </w:r>
      <w:r w:rsidRPr="00B21F6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"Интернет.</w:t>
      </w:r>
    </w:p>
    <w:p w14:paraId="52BFEBDA" w14:textId="1938E57C" w:rsidR="00281C45" w:rsidRPr="00281C45" w:rsidRDefault="00281C45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45">
        <w:rPr>
          <w:rFonts w:ascii="Times New Roman" w:hAnsi="Times New Roman" w:cs="Times New Roman"/>
          <w:sz w:val="28"/>
          <w:szCs w:val="28"/>
        </w:rPr>
        <w:t xml:space="preserve">2.9. Показатели качества и доступности </w:t>
      </w:r>
      <w:r w:rsidR="006D09AF">
        <w:rPr>
          <w:rFonts w:ascii="Times New Roman" w:hAnsi="Times New Roman" w:cs="Times New Roman"/>
          <w:sz w:val="28"/>
          <w:szCs w:val="28"/>
        </w:rPr>
        <w:t>муниципальной</w:t>
      </w:r>
      <w:r w:rsidRPr="00281C4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7C7F425" w14:textId="77777777" w:rsidR="00281C45" w:rsidRPr="00281C45" w:rsidRDefault="00281C45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45">
        <w:rPr>
          <w:rFonts w:ascii="Times New Roman" w:hAnsi="Times New Roman" w:cs="Times New Roman"/>
          <w:sz w:val="28"/>
          <w:szCs w:val="28"/>
        </w:rPr>
        <w:t xml:space="preserve">Перечень показателей качества и доступности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427D1C">
        <w:rPr>
          <w:rFonts w:ascii="Times New Roman" w:hAnsi="Times New Roman" w:cs="Times New Roman"/>
          <w:sz w:val="28"/>
          <w:szCs w:val="28"/>
        </w:rPr>
        <w:t xml:space="preserve"> услуги размещен на официальном</w:t>
      </w:r>
      <w:r w:rsidRPr="00281C45">
        <w:rPr>
          <w:rFonts w:ascii="Times New Roman" w:hAnsi="Times New Roman" w:cs="Times New Roman"/>
          <w:sz w:val="28"/>
          <w:szCs w:val="28"/>
        </w:rPr>
        <w:t xml:space="preserve"> </w:t>
      </w:r>
      <w:r w:rsidR="00427D1C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32573" w:rsidRPr="00B21F6A">
        <w:rPr>
          <w:rFonts w:ascii="Times New Roman" w:hAnsi="Times New Roman" w:cs="Times New Roman"/>
          <w:sz w:val="28"/>
          <w:szCs w:val="28"/>
        </w:rPr>
        <w:t>Комитета</w:t>
      </w:r>
      <w:r w:rsidR="00427D1C">
        <w:rPr>
          <w:rFonts w:ascii="Times New Roman" w:hAnsi="Times New Roman" w:cs="Times New Roman"/>
          <w:sz w:val="28"/>
          <w:szCs w:val="28"/>
        </w:rPr>
        <w:t xml:space="preserve"> по образованию</w:t>
      </w:r>
      <w:r w:rsidRPr="00B21F6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</w:t>
      </w:r>
      <w:r w:rsidRPr="00281C45">
        <w:rPr>
          <w:rFonts w:ascii="Times New Roman" w:hAnsi="Times New Roman" w:cs="Times New Roman"/>
          <w:sz w:val="28"/>
          <w:szCs w:val="28"/>
        </w:rPr>
        <w:t xml:space="preserve"> сети "Интернет".</w:t>
      </w:r>
    </w:p>
    <w:p w14:paraId="3CEE0323" w14:textId="77777777" w:rsidR="00281C45" w:rsidRPr="00281C45" w:rsidRDefault="00281C45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45">
        <w:rPr>
          <w:rFonts w:ascii="Times New Roman" w:hAnsi="Times New Roman" w:cs="Times New Roman"/>
          <w:sz w:val="28"/>
          <w:szCs w:val="28"/>
        </w:rPr>
        <w:t xml:space="preserve">2.10. Иные требования </w:t>
      </w:r>
      <w:r>
        <w:rPr>
          <w:rFonts w:ascii="Times New Roman" w:hAnsi="Times New Roman" w:cs="Times New Roman"/>
          <w:sz w:val="28"/>
          <w:szCs w:val="28"/>
        </w:rPr>
        <w:t>к предоставлению муниципальной</w:t>
      </w:r>
      <w:r w:rsidRPr="00281C45">
        <w:rPr>
          <w:rFonts w:ascii="Times New Roman" w:hAnsi="Times New Roman" w:cs="Times New Roman"/>
          <w:sz w:val="28"/>
          <w:szCs w:val="28"/>
        </w:rPr>
        <w:t xml:space="preserve">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11FB2B70" w14:textId="77777777" w:rsidR="00281C45" w:rsidRPr="00281C45" w:rsidRDefault="00281C45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45">
        <w:rPr>
          <w:rFonts w:ascii="Times New Roman" w:hAnsi="Times New Roman" w:cs="Times New Roman"/>
          <w:sz w:val="28"/>
          <w:szCs w:val="28"/>
        </w:rPr>
        <w:t>Получение услуг и согласований, которые являются необходимыми и обязательными дл</w:t>
      </w:r>
      <w:r w:rsidR="00A507F1">
        <w:rPr>
          <w:rFonts w:ascii="Times New Roman" w:hAnsi="Times New Roman" w:cs="Times New Roman"/>
          <w:sz w:val="28"/>
          <w:szCs w:val="28"/>
        </w:rPr>
        <w:t>я предоставления муниципальной</w:t>
      </w:r>
      <w:r w:rsidRPr="00281C45">
        <w:rPr>
          <w:rFonts w:ascii="Times New Roman" w:hAnsi="Times New Roman" w:cs="Times New Roman"/>
          <w:sz w:val="28"/>
          <w:szCs w:val="28"/>
        </w:rPr>
        <w:t xml:space="preserve"> услуги, не предусмотрено.</w:t>
      </w:r>
    </w:p>
    <w:p w14:paraId="6BBE135E" w14:textId="77777777" w:rsidR="00281C45" w:rsidRDefault="00281C45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45">
        <w:rPr>
          <w:rFonts w:ascii="Times New Roman" w:hAnsi="Times New Roman" w:cs="Times New Roman"/>
          <w:sz w:val="28"/>
          <w:szCs w:val="28"/>
        </w:rPr>
        <w:t>Дл</w:t>
      </w:r>
      <w:r w:rsidR="00A507F1">
        <w:rPr>
          <w:rFonts w:ascii="Times New Roman" w:hAnsi="Times New Roman" w:cs="Times New Roman"/>
          <w:sz w:val="28"/>
          <w:szCs w:val="28"/>
        </w:rPr>
        <w:t>я предоставления муниципальной</w:t>
      </w:r>
      <w:r w:rsidRPr="00281C45">
        <w:rPr>
          <w:rFonts w:ascii="Times New Roman" w:hAnsi="Times New Roman" w:cs="Times New Roman"/>
          <w:sz w:val="28"/>
          <w:szCs w:val="28"/>
        </w:rPr>
        <w:t xml:space="preserve"> услуги используется Единый портал, автоматизированная информационная система межведомственного электронного взаимодейс</w:t>
      </w:r>
      <w:r w:rsidR="00A507F1">
        <w:rPr>
          <w:rFonts w:ascii="Times New Roman" w:hAnsi="Times New Roman" w:cs="Times New Roman"/>
          <w:sz w:val="28"/>
          <w:szCs w:val="28"/>
        </w:rPr>
        <w:t>твия Ленинградской области АИС «</w:t>
      </w:r>
      <w:proofErr w:type="spellStart"/>
      <w:r w:rsidR="00A507F1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="00A507F1">
        <w:rPr>
          <w:rFonts w:ascii="Times New Roman" w:hAnsi="Times New Roman" w:cs="Times New Roman"/>
          <w:sz w:val="28"/>
          <w:szCs w:val="28"/>
        </w:rPr>
        <w:t xml:space="preserve"> ЛО»</w:t>
      </w:r>
      <w:r w:rsidRPr="00281C45">
        <w:rPr>
          <w:rFonts w:ascii="Times New Roman" w:hAnsi="Times New Roman" w:cs="Times New Roman"/>
          <w:sz w:val="28"/>
          <w:szCs w:val="28"/>
        </w:rPr>
        <w:t>, Государс</w:t>
      </w:r>
      <w:r w:rsidR="00A507F1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281C45">
        <w:rPr>
          <w:rFonts w:ascii="Times New Roman" w:hAnsi="Times New Roman" w:cs="Times New Roman"/>
          <w:sz w:val="28"/>
          <w:szCs w:val="28"/>
        </w:rPr>
        <w:t>Современное образование Ленинградской области</w:t>
      </w:r>
      <w:r w:rsidR="00A507F1">
        <w:rPr>
          <w:rFonts w:ascii="Times New Roman" w:hAnsi="Times New Roman" w:cs="Times New Roman"/>
          <w:sz w:val="28"/>
          <w:szCs w:val="28"/>
        </w:rPr>
        <w:t>»</w:t>
      </w:r>
      <w:r w:rsidRPr="00281C45">
        <w:rPr>
          <w:rFonts w:ascii="Times New Roman" w:hAnsi="Times New Roman" w:cs="Times New Roman"/>
          <w:sz w:val="28"/>
          <w:szCs w:val="28"/>
        </w:rPr>
        <w:t xml:space="preserve"> (далее - ведомственная АИС).</w:t>
      </w:r>
    </w:p>
    <w:p w14:paraId="75F9F960" w14:textId="77777777" w:rsidR="00B32573" w:rsidRDefault="00B33CAB" w:rsidP="0023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573">
        <w:rPr>
          <w:rFonts w:ascii="Times New Roman" w:hAnsi="Times New Roman" w:cs="Times New Roman"/>
          <w:sz w:val="28"/>
          <w:szCs w:val="28"/>
        </w:rPr>
        <w:t xml:space="preserve">Период приема заявлений о предоставлении </w:t>
      </w:r>
      <w:r w:rsidR="000A6B2A">
        <w:rPr>
          <w:rFonts w:ascii="Times New Roman" w:hAnsi="Times New Roman" w:cs="Times New Roman"/>
          <w:sz w:val="28"/>
          <w:szCs w:val="28"/>
        </w:rPr>
        <w:t>муниципальной</w:t>
      </w:r>
      <w:r w:rsidRPr="00B32573">
        <w:rPr>
          <w:rFonts w:ascii="Times New Roman" w:hAnsi="Times New Roman" w:cs="Times New Roman"/>
          <w:sz w:val="28"/>
          <w:szCs w:val="28"/>
        </w:rPr>
        <w:t xml:space="preserve">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915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апреля по 1 августа текущего</w:t>
      </w:r>
      <w:r w:rsidRPr="006D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календарного года.</w:t>
      </w:r>
    </w:p>
    <w:p w14:paraId="11E0DE60" w14:textId="6F27F4B5" w:rsidR="00A507F1" w:rsidRDefault="00A507F1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заявитель в момент подачи запроса о предоставлении муниципаль</w:t>
      </w:r>
      <w:r w:rsidR="00B21F6A">
        <w:rPr>
          <w:rFonts w:ascii="Times New Roman" w:hAnsi="Times New Roman" w:cs="Times New Roman"/>
          <w:sz w:val="28"/>
          <w:szCs w:val="28"/>
        </w:rPr>
        <w:t xml:space="preserve">ной услуги </w:t>
      </w:r>
      <w:r>
        <w:rPr>
          <w:rFonts w:ascii="Times New Roman" w:hAnsi="Times New Roman" w:cs="Times New Roman"/>
          <w:sz w:val="28"/>
          <w:szCs w:val="28"/>
        </w:rPr>
        <w:t>выразил письменно желание получить запрашиваемые результаты предос</w:t>
      </w:r>
      <w:r w:rsidR="00427D1C"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6D09AF">
        <w:rPr>
          <w:rFonts w:ascii="Times New Roman" w:hAnsi="Times New Roman" w:cs="Times New Roman"/>
          <w:sz w:val="28"/>
          <w:szCs w:val="28"/>
        </w:rPr>
        <w:t>муниципальной</w:t>
      </w:r>
      <w:r w:rsidR="00427D1C">
        <w:rPr>
          <w:rFonts w:ascii="Times New Roman" w:hAnsi="Times New Roman" w:cs="Times New Roman"/>
          <w:sz w:val="28"/>
          <w:szCs w:val="28"/>
        </w:rPr>
        <w:t xml:space="preserve"> услуги в отношении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несовершеннолетнего лично, име</w:t>
      </w:r>
      <w:r w:rsidR="006236A5">
        <w:rPr>
          <w:rFonts w:ascii="Times New Roman" w:hAnsi="Times New Roman" w:cs="Times New Roman"/>
          <w:sz w:val="28"/>
          <w:szCs w:val="28"/>
        </w:rPr>
        <w:t xml:space="preserve">ется возможность предоставления </w:t>
      </w:r>
      <w:r w:rsidR="00427D1C">
        <w:rPr>
          <w:rFonts w:ascii="Times New Roman" w:hAnsi="Times New Roman" w:cs="Times New Roman"/>
          <w:sz w:val="28"/>
          <w:szCs w:val="28"/>
        </w:rPr>
        <w:t xml:space="preserve">законному представителю несовершеннолетнего, </w:t>
      </w:r>
      <w:r>
        <w:rPr>
          <w:rFonts w:ascii="Times New Roman" w:hAnsi="Times New Roman" w:cs="Times New Roman"/>
          <w:sz w:val="28"/>
          <w:szCs w:val="28"/>
        </w:rPr>
        <w:t xml:space="preserve">не являющемуся заявителем, результатов предоставления </w:t>
      </w:r>
      <w:r w:rsidR="006D09AF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носителе.</w:t>
      </w:r>
    </w:p>
    <w:p w14:paraId="7ABFBE25" w14:textId="7728B19A" w:rsidR="00A507F1" w:rsidRPr="00A507F1" w:rsidRDefault="00A507F1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7F1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ы предоставления муниципальной</w:t>
      </w:r>
      <w:r w:rsidRPr="00A507F1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</w:t>
      </w:r>
      <w:r w:rsidR="006D09AF">
        <w:rPr>
          <w:rFonts w:ascii="Times New Roman" w:hAnsi="Times New Roman" w:cs="Times New Roman"/>
          <w:sz w:val="28"/>
          <w:szCs w:val="28"/>
        </w:rPr>
        <w:t>муниципальной</w:t>
      </w:r>
      <w:r w:rsidRPr="00A507F1">
        <w:rPr>
          <w:rFonts w:ascii="Times New Roman" w:hAnsi="Times New Roman" w:cs="Times New Roman"/>
          <w:sz w:val="28"/>
          <w:szCs w:val="28"/>
        </w:rPr>
        <w:t xml:space="preserve"> услуги выразил письменно желание получить запрашиваемые результаты предоставления </w:t>
      </w:r>
      <w:r w:rsidR="006D09AF">
        <w:rPr>
          <w:rFonts w:ascii="Times New Roman" w:hAnsi="Times New Roman" w:cs="Times New Roman"/>
          <w:sz w:val="28"/>
          <w:szCs w:val="28"/>
        </w:rPr>
        <w:t>муниципальной</w:t>
      </w:r>
      <w:r w:rsidRPr="00A507F1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 лично.</w:t>
      </w:r>
    </w:p>
    <w:p w14:paraId="28EE9744" w14:textId="77777777" w:rsidR="00A507F1" w:rsidRDefault="00A507F1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Pr="00A507F1">
        <w:rPr>
          <w:rFonts w:ascii="Times New Roman" w:hAnsi="Times New Roman" w:cs="Times New Roman"/>
          <w:sz w:val="28"/>
          <w:szCs w:val="28"/>
        </w:rPr>
        <w:t xml:space="preserve"> услуги посредством МФЦ осуществ</w:t>
      </w:r>
      <w:r w:rsidR="00B21F6A">
        <w:rPr>
          <w:rFonts w:ascii="Times New Roman" w:hAnsi="Times New Roman" w:cs="Times New Roman"/>
          <w:sz w:val="28"/>
          <w:szCs w:val="28"/>
        </w:rPr>
        <w:t>ляется в подразделениях ГБУ ЛО «МФЦ»</w:t>
      </w:r>
      <w:r w:rsidRPr="00A507F1">
        <w:rPr>
          <w:rFonts w:ascii="Times New Roman" w:hAnsi="Times New Roman" w:cs="Times New Roman"/>
          <w:sz w:val="28"/>
          <w:szCs w:val="28"/>
        </w:rPr>
        <w:t xml:space="preserve"> при наличии вступившего в силу соглашения о взаи</w:t>
      </w:r>
      <w:r w:rsidR="00AF0383">
        <w:rPr>
          <w:rFonts w:ascii="Times New Roman" w:hAnsi="Times New Roman" w:cs="Times New Roman"/>
          <w:sz w:val="28"/>
          <w:szCs w:val="28"/>
        </w:rPr>
        <w:t xml:space="preserve">модействии между ГБУ ЛО </w:t>
      </w:r>
      <w:r w:rsidR="00B21F6A">
        <w:rPr>
          <w:rFonts w:ascii="Times New Roman" w:hAnsi="Times New Roman" w:cs="Times New Roman"/>
          <w:sz w:val="28"/>
          <w:szCs w:val="28"/>
        </w:rPr>
        <w:t>«МФЦ»</w:t>
      </w:r>
      <w:r w:rsidR="00AF0383">
        <w:rPr>
          <w:rFonts w:ascii="Times New Roman" w:hAnsi="Times New Roman" w:cs="Times New Roman"/>
          <w:sz w:val="28"/>
          <w:szCs w:val="28"/>
        </w:rPr>
        <w:t xml:space="preserve"> и Комитетом </w:t>
      </w:r>
      <w:r w:rsidR="00427D1C">
        <w:rPr>
          <w:rFonts w:ascii="Times New Roman" w:hAnsi="Times New Roman" w:cs="Times New Roman"/>
          <w:sz w:val="28"/>
          <w:szCs w:val="28"/>
        </w:rPr>
        <w:t>по образованию</w:t>
      </w:r>
      <w:r w:rsidRPr="00A507F1">
        <w:rPr>
          <w:rFonts w:ascii="Times New Roman" w:hAnsi="Times New Roman" w:cs="Times New Roman"/>
          <w:sz w:val="28"/>
          <w:szCs w:val="28"/>
        </w:rPr>
        <w:t>.</w:t>
      </w:r>
    </w:p>
    <w:p w14:paraId="642DCF10" w14:textId="77777777" w:rsidR="00A507F1" w:rsidRPr="00A507F1" w:rsidRDefault="00A507F1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7F1">
        <w:rPr>
          <w:rFonts w:ascii="Times New Roman" w:hAnsi="Times New Roman" w:cs="Times New Roman"/>
          <w:sz w:val="28"/>
          <w:szCs w:val="28"/>
        </w:rPr>
        <w:t>МФЦ принимает в том числе р</w:t>
      </w:r>
      <w:r w:rsidR="00B21F6A">
        <w:rPr>
          <w:rFonts w:ascii="Times New Roman" w:hAnsi="Times New Roman" w:cs="Times New Roman"/>
          <w:sz w:val="28"/>
          <w:szCs w:val="28"/>
        </w:rPr>
        <w:t xml:space="preserve">ешение об отказе в приеме заявления </w:t>
      </w:r>
      <w:r w:rsidRPr="00A507F1">
        <w:rPr>
          <w:rFonts w:ascii="Times New Roman" w:hAnsi="Times New Roman" w:cs="Times New Roman"/>
          <w:sz w:val="28"/>
          <w:szCs w:val="28"/>
        </w:rPr>
        <w:t>и документов и(или) информации, необходимых для пре</w:t>
      </w:r>
      <w:r>
        <w:rPr>
          <w:rFonts w:ascii="Times New Roman" w:hAnsi="Times New Roman" w:cs="Times New Roman"/>
          <w:sz w:val="28"/>
          <w:szCs w:val="28"/>
        </w:rPr>
        <w:t xml:space="preserve">доставления </w:t>
      </w:r>
      <w:r w:rsidRPr="00B21F6A">
        <w:rPr>
          <w:rFonts w:ascii="Times New Roman" w:hAnsi="Times New Roman" w:cs="Times New Roman"/>
          <w:sz w:val="28"/>
          <w:szCs w:val="28"/>
        </w:rPr>
        <w:t>муниципальной услуги (</w:t>
      </w:r>
      <w:hyperlink w:anchor="P811">
        <w:r w:rsidRPr="00B21F6A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B21F6A">
        <w:rPr>
          <w:rFonts w:ascii="Times New Roman" w:hAnsi="Times New Roman" w:cs="Times New Roman"/>
          <w:sz w:val="28"/>
          <w:szCs w:val="28"/>
        </w:rPr>
        <w:t xml:space="preserve"> заявителя по форме № 4 приложения к настоящему АР).</w:t>
      </w:r>
    </w:p>
    <w:p w14:paraId="4C6D7DF7" w14:textId="77777777" w:rsidR="00A507F1" w:rsidRPr="00AF0383" w:rsidRDefault="00A507F1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A507F1">
        <w:rPr>
          <w:rFonts w:ascii="Times New Roman" w:hAnsi="Times New Roman" w:cs="Times New Roman"/>
          <w:sz w:val="28"/>
          <w:szCs w:val="28"/>
        </w:rPr>
        <w:t>В МФЦ осуществляется выдача заявителю результа</w:t>
      </w:r>
      <w:r>
        <w:rPr>
          <w:rFonts w:ascii="Times New Roman" w:hAnsi="Times New Roman" w:cs="Times New Roman"/>
          <w:sz w:val="28"/>
          <w:szCs w:val="28"/>
        </w:rPr>
        <w:t>та предоставления муниципальной</w:t>
      </w:r>
      <w:r w:rsidRPr="00A507F1">
        <w:rPr>
          <w:rFonts w:ascii="Times New Roman" w:hAnsi="Times New Roman" w:cs="Times New Roman"/>
          <w:sz w:val="28"/>
          <w:szCs w:val="28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</w:t>
      </w:r>
      <w:r w:rsidR="00AF0383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муниципальной </w:t>
      </w:r>
      <w:r w:rsidRPr="00A507F1">
        <w:rPr>
          <w:rFonts w:ascii="Times New Roman" w:hAnsi="Times New Roman" w:cs="Times New Roman"/>
          <w:sz w:val="28"/>
          <w:szCs w:val="28"/>
        </w:rPr>
        <w:t>услуги</w:t>
      </w:r>
      <w:r w:rsidR="00AF0383">
        <w:rPr>
          <w:rFonts w:ascii="Times New Roman" w:hAnsi="Times New Roman" w:cs="Times New Roman"/>
          <w:sz w:val="28"/>
          <w:szCs w:val="28"/>
        </w:rPr>
        <w:t xml:space="preserve"> </w:t>
      </w:r>
      <w:r w:rsidR="00AF0383" w:rsidRPr="00B21F6A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427D1C">
        <w:rPr>
          <w:rFonts w:ascii="Times New Roman" w:hAnsi="Times New Roman" w:cs="Times New Roman"/>
          <w:sz w:val="28"/>
          <w:szCs w:val="28"/>
        </w:rPr>
        <w:t>по образованию</w:t>
      </w:r>
      <w:r w:rsidRPr="00B21F6A">
        <w:rPr>
          <w:rFonts w:ascii="Times New Roman" w:hAnsi="Times New Roman" w:cs="Times New Roman"/>
          <w:sz w:val="28"/>
          <w:szCs w:val="28"/>
        </w:rPr>
        <w:t xml:space="preserve">, </w:t>
      </w:r>
      <w:r w:rsidR="00AF0383" w:rsidRPr="00B21F6A">
        <w:rPr>
          <w:rFonts w:ascii="Times New Roman" w:hAnsi="Times New Roman" w:cs="Times New Roman"/>
          <w:sz w:val="28"/>
          <w:szCs w:val="28"/>
        </w:rPr>
        <w:t>предоставляющей мун</w:t>
      </w:r>
      <w:r w:rsidR="00AF0383">
        <w:rPr>
          <w:rFonts w:ascii="Times New Roman" w:hAnsi="Times New Roman" w:cs="Times New Roman"/>
          <w:sz w:val="28"/>
          <w:szCs w:val="28"/>
        </w:rPr>
        <w:t>иципальную</w:t>
      </w:r>
      <w:r w:rsidRPr="00A507F1">
        <w:rPr>
          <w:rFonts w:ascii="Times New Roman" w:hAnsi="Times New Roman" w:cs="Times New Roman"/>
          <w:sz w:val="28"/>
          <w:szCs w:val="28"/>
        </w:rPr>
        <w:t xml:space="preserve"> услугу.</w:t>
      </w:r>
    </w:p>
    <w:p w14:paraId="1F864ED0" w14:textId="77777777" w:rsidR="007A3DB9" w:rsidRPr="007A3DB9" w:rsidRDefault="007A3DB9" w:rsidP="002373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DB9">
        <w:rPr>
          <w:rFonts w:ascii="Times New Roman" w:hAnsi="Times New Roman"/>
          <w:sz w:val="28"/>
          <w:szCs w:val="28"/>
        </w:rPr>
        <w:t>Заявитель вправе подать одновременно только одно заявление о предоставлении ребенку бесплатной путевки.</w:t>
      </w:r>
    </w:p>
    <w:p w14:paraId="7E8A527B" w14:textId="77777777" w:rsidR="007A3DB9" w:rsidRDefault="007A3DB9" w:rsidP="002373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DB9">
        <w:rPr>
          <w:rFonts w:ascii="Times New Roman" w:hAnsi="Times New Roman"/>
          <w:sz w:val="28"/>
          <w:szCs w:val="28"/>
        </w:rPr>
        <w:t>Преимущественное право на получение бесплатной путевки имеют дети, чьи родители (законные представители) первично подали заявку на получение бесплатной путевки.</w:t>
      </w:r>
    </w:p>
    <w:p w14:paraId="1B8B3F7B" w14:textId="77777777" w:rsidR="00F2691B" w:rsidRDefault="00F2691B" w:rsidP="00F2691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3.11.2. 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года № 28 родитель (законный представитель) не позднее, чем за 3 дня до начала смены обязан предоставить в образовательное учреждение медицинские документы (медицинская справка о состоянии здоровья ребенка, отъезжающего в организацию отдыха детей и их оздоровления по форме № 079/у, утвержденная приказом Минздрава России от 15 декабря 2014 года № 834н «Об утверждении унифицированных форм медицинской документации, используемых в медицинских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организациях, оказывающих медицинскую помощь в амбулаторных условиях, и порядков по их заполнению»).</w:t>
      </w:r>
    </w:p>
    <w:p w14:paraId="480F22D5" w14:textId="77777777" w:rsidR="00F2691B" w:rsidRDefault="00F2691B" w:rsidP="00F2691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Не предоставление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</w:r>
    </w:p>
    <w:p w14:paraId="07B8145B" w14:textId="77777777" w:rsidR="00A507F1" w:rsidRPr="00A507F1" w:rsidRDefault="00A507F1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7F1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</w:t>
      </w:r>
      <w:r>
        <w:rPr>
          <w:rFonts w:ascii="Times New Roman" w:hAnsi="Times New Roman" w:cs="Times New Roman"/>
          <w:sz w:val="28"/>
          <w:szCs w:val="28"/>
        </w:rPr>
        <w:t xml:space="preserve">я предоставления муниципальной </w:t>
      </w:r>
      <w:r w:rsidRPr="00A507F1">
        <w:rPr>
          <w:rFonts w:ascii="Times New Roman" w:hAnsi="Times New Roman" w:cs="Times New Roman"/>
          <w:sz w:val="28"/>
          <w:szCs w:val="28"/>
        </w:rPr>
        <w:t>услуги.</w:t>
      </w:r>
    </w:p>
    <w:p w14:paraId="3BF1ABC5" w14:textId="77777777" w:rsidR="00A507F1" w:rsidRDefault="00A507F1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7F1"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hyperlink w:anchor="P272">
        <w:r w:rsidRPr="00A507F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A507F1">
        <w:rPr>
          <w:rFonts w:ascii="Times New Roman" w:hAnsi="Times New Roman" w:cs="Times New Roman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</w:t>
      </w:r>
      <w:r w:rsidR="004D3644">
        <w:rPr>
          <w:rFonts w:ascii="Times New Roman" w:hAnsi="Times New Roman" w:cs="Times New Roman"/>
          <w:sz w:val="28"/>
          <w:szCs w:val="28"/>
        </w:rPr>
        <w:t>ля предоставления муниципальной</w:t>
      </w:r>
      <w:r w:rsidRPr="00A507F1">
        <w:rPr>
          <w:rFonts w:ascii="Times New Roman" w:hAnsi="Times New Roman" w:cs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</w:t>
      </w:r>
      <w:r w:rsidR="004D3644">
        <w:rPr>
          <w:rFonts w:ascii="Times New Roman" w:hAnsi="Times New Roman" w:cs="Times New Roman"/>
          <w:sz w:val="28"/>
          <w:szCs w:val="28"/>
        </w:rPr>
        <w:t xml:space="preserve">астоящему регламенту (таблица № </w:t>
      </w:r>
      <w:r w:rsidRPr="00A507F1">
        <w:rPr>
          <w:rFonts w:ascii="Times New Roman" w:hAnsi="Times New Roman" w:cs="Times New Roman"/>
          <w:sz w:val="28"/>
          <w:szCs w:val="28"/>
        </w:rPr>
        <w:t>2).</w:t>
      </w:r>
    </w:p>
    <w:p w14:paraId="41576DB2" w14:textId="77777777" w:rsidR="004D3644" w:rsidRDefault="004D3644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565">
        <w:r w:rsidRPr="004D3644">
          <w:rPr>
            <w:rFonts w:ascii="Times New Roman" w:hAnsi="Times New Roman" w:cs="Times New Roman"/>
            <w:sz w:val="28"/>
            <w:szCs w:val="28"/>
          </w:rPr>
          <w:t>Формы</w:t>
        </w:r>
      </w:hyperlink>
      <w:r w:rsidRPr="004D3644">
        <w:rPr>
          <w:rFonts w:ascii="Times New Roman" w:hAnsi="Times New Roman" w:cs="Times New Roman"/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14:paraId="52182A4B" w14:textId="77777777" w:rsidR="004D3644" w:rsidRPr="004D3644" w:rsidRDefault="004D3644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 xml:space="preserve">2.12. Исчерпывающий перечень оснований для отказа в приеме запроса </w:t>
      </w:r>
      <w:r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  <w:r w:rsidRPr="004D3644"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</w:t>
      </w:r>
      <w:r>
        <w:rPr>
          <w:rFonts w:ascii="Times New Roman" w:hAnsi="Times New Roman" w:cs="Times New Roman"/>
          <w:sz w:val="28"/>
          <w:szCs w:val="28"/>
        </w:rPr>
        <w:t>я предоставления муниципальной</w:t>
      </w:r>
      <w:r w:rsidRPr="004D3644">
        <w:rPr>
          <w:rFonts w:ascii="Times New Roman" w:hAnsi="Times New Roman" w:cs="Times New Roman"/>
          <w:sz w:val="28"/>
          <w:szCs w:val="28"/>
        </w:rPr>
        <w:t xml:space="preserve"> услуги, и исчерпывающий перечень оснований для приостановлени</w:t>
      </w:r>
      <w:r>
        <w:rPr>
          <w:rFonts w:ascii="Times New Roman" w:hAnsi="Times New Roman" w:cs="Times New Roman"/>
          <w:sz w:val="28"/>
          <w:szCs w:val="28"/>
        </w:rPr>
        <w:t>я предоставления муниципальной</w:t>
      </w:r>
      <w:r w:rsidRPr="004D3644">
        <w:rPr>
          <w:rFonts w:ascii="Times New Roman" w:hAnsi="Times New Roman" w:cs="Times New Roman"/>
          <w:sz w:val="28"/>
          <w:szCs w:val="28"/>
        </w:rPr>
        <w:t xml:space="preserve"> услуги или для отказа </w:t>
      </w:r>
      <w:r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Pr="004D364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41B56EB" w14:textId="77777777" w:rsidR="004D3644" w:rsidRPr="004D3644" w:rsidRDefault="004D3644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заявления и документов,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D3644">
        <w:rPr>
          <w:rFonts w:ascii="Times New Roman" w:hAnsi="Times New Roman" w:cs="Times New Roman"/>
          <w:sz w:val="28"/>
          <w:szCs w:val="28"/>
        </w:rPr>
        <w:t xml:space="preserve">услуги,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D3644">
        <w:rPr>
          <w:rFonts w:ascii="Times New Roman" w:hAnsi="Times New Roman" w:cs="Times New Roman"/>
          <w:sz w:val="28"/>
          <w:szCs w:val="28"/>
        </w:rPr>
        <w:t xml:space="preserve">услуги с учетом категории </w:t>
      </w:r>
      <w:r w:rsidRPr="00F34620">
        <w:rPr>
          <w:rFonts w:ascii="Times New Roman" w:hAnsi="Times New Roman" w:cs="Times New Roman"/>
          <w:sz w:val="28"/>
          <w:szCs w:val="28"/>
        </w:rPr>
        <w:t xml:space="preserve">(признаков) заявителя приведены в приложении к настоящему регламенту </w:t>
      </w:r>
      <w:hyperlink w:anchor="P451">
        <w:r w:rsidRPr="00F34620">
          <w:rPr>
            <w:rFonts w:ascii="Times New Roman" w:hAnsi="Times New Roman" w:cs="Times New Roman"/>
            <w:sz w:val="28"/>
            <w:szCs w:val="28"/>
          </w:rPr>
          <w:t>(таблица № 3)</w:t>
        </w:r>
      </w:hyperlink>
      <w:r w:rsidRPr="00F34620">
        <w:rPr>
          <w:rFonts w:ascii="Times New Roman" w:hAnsi="Times New Roman" w:cs="Times New Roman"/>
          <w:sz w:val="28"/>
          <w:szCs w:val="28"/>
        </w:rPr>
        <w:t>.</w:t>
      </w:r>
    </w:p>
    <w:p w14:paraId="27E2166B" w14:textId="77777777" w:rsidR="004D3644" w:rsidRDefault="004D3644" w:rsidP="002373B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782BE52" w14:textId="77777777" w:rsidR="004D3644" w:rsidRPr="004D3644" w:rsidRDefault="004D3644" w:rsidP="002373B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14:paraId="5DCC1326" w14:textId="77777777" w:rsidR="004D3644" w:rsidRPr="004D3644" w:rsidRDefault="004D3644" w:rsidP="002373B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14:paraId="79077DF4" w14:textId="77777777" w:rsidR="004D3644" w:rsidRPr="004D3644" w:rsidRDefault="004D3644" w:rsidP="002373B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F780216" w14:textId="77777777" w:rsidR="004D3644" w:rsidRPr="00F2691B" w:rsidRDefault="004D3644" w:rsidP="00F2691B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691B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</w:t>
      </w:r>
      <w:r w:rsidR="002373B2" w:rsidRPr="00F2691B">
        <w:rPr>
          <w:rFonts w:ascii="Times New Roman" w:hAnsi="Times New Roman" w:cs="Times New Roman"/>
          <w:sz w:val="28"/>
          <w:szCs w:val="28"/>
        </w:rPr>
        <w:t xml:space="preserve"> </w:t>
      </w:r>
      <w:r w:rsidRPr="00F2691B">
        <w:rPr>
          <w:rFonts w:ascii="Times New Roman" w:hAnsi="Times New Roman" w:cs="Times New Roman"/>
          <w:sz w:val="28"/>
          <w:szCs w:val="28"/>
        </w:rPr>
        <w:t>муниципальной услуги административных процедур</w:t>
      </w:r>
      <w:r w:rsidR="002373B2" w:rsidRPr="00F2691B">
        <w:rPr>
          <w:rFonts w:ascii="Times New Roman" w:hAnsi="Times New Roman" w:cs="Times New Roman"/>
          <w:sz w:val="28"/>
          <w:szCs w:val="28"/>
        </w:rPr>
        <w:t>:</w:t>
      </w:r>
    </w:p>
    <w:p w14:paraId="29F4D6FE" w14:textId="77777777" w:rsidR="00F2691B" w:rsidRDefault="00F2691B" w:rsidP="002373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E88F50" w14:textId="77777777" w:rsidR="004D3644" w:rsidRPr="004D3644" w:rsidRDefault="004D3644" w:rsidP="002373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14:paraId="64CEBD03" w14:textId="77777777" w:rsidR="004D3644" w:rsidRPr="004D3644" w:rsidRDefault="004D3644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14:paraId="6A360AD5" w14:textId="77777777" w:rsidR="004D3644" w:rsidRPr="004D3644" w:rsidRDefault="004D3644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14:paraId="364A790D" w14:textId="77777777" w:rsidR="004D3644" w:rsidRPr="004D3644" w:rsidRDefault="004D3644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предоставлении) муниципальной</w:t>
      </w:r>
      <w:r w:rsidRPr="004D364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6212C23C" w14:textId="77777777" w:rsidR="004D3644" w:rsidRDefault="004D3644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>д) предостав</w:t>
      </w:r>
      <w:r>
        <w:rPr>
          <w:rFonts w:ascii="Times New Roman" w:hAnsi="Times New Roman" w:cs="Times New Roman"/>
          <w:sz w:val="28"/>
          <w:szCs w:val="28"/>
        </w:rPr>
        <w:t>ление результата муниципальной</w:t>
      </w:r>
      <w:r w:rsidRPr="004D364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4B261D3" w14:textId="77777777" w:rsidR="00F2691B" w:rsidRDefault="00F2691B" w:rsidP="00F2691B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A5F8FF4" w14:textId="77777777" w:rsidR="004D3644" w:rsidRPr="00F2691B" w:rsidRDefault="004D3644" w:rsidP="00F2691B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691B">
        <w:rPr>
          <w:rFonts w:ascii="Times New Roman" w:hAnsi="Times New Roman" w:cs="Times New Roman"/>
          <w:sz w:val="28"/>
          <w:szCs w:val="28"/>
        </w:rPr>
        <w:t>3.2. Профилирование заявителя</w:t>
      </w:r>
    </w:p>
    <w:p w14:paraId="4F22553D" w14:textId="77777777" w:rsidR="004D3644" w:rsidRPr="004D3644" w:rsidRDefault="004D3644" w:rsidP="002373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посредством Единого </w:t>
      </w:r>
      <w:r w:rsidRPr="004D3644">
        <w:rPr>
          <w:rFonts w:ascii="Times New Roman" w:hAnsi="Times New Roman" w:cs="Times New Roman"/>
          <w:sz w:val="28"/>
          <w:szCs w:val="28"/>
        </w:rPr>
        <w:lastRenderedPageBreak/>
        <w:t xml:space="preserve">портала или работником </w:t>
      </w:r>
      <w:r w:rsidR="008D5C0B" w:rsidRPr="00B21F6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8E3F3F">
        <w:rPr>
          <w:rFonts w:ascii="Times New Roman" w:hAnsi="Times New Roman" w:cs="Times New Roman"/>
          <w:sz w:val="28"/>
          <w:szCs w:val="28"/>
        </w:rPr>
        <w:t>по образованию</w:t>
      </w:r>
      <w:r w:rsidRPr="00B21F6A">
        <w:rPr>
          <w:rFonts w:ascii="Times New Roman" w:hAnsi="Times New Roman" w:cs="Times New Roman"/>
          <w:sz w:val="28"/>
          <w:szCs w:val="28"/>
        </w:rPr>
        <w:t>, МФЦ при приеме и регистрации</w:t>
      </w:r>
      <w:r w:rsidRPr="004D3644">
        <w:rPr>
          <w:rFonts w:ascii="Times New Roman" w:hAnsi="Times New Roman" w:cs="Times New Roman"/>
          <w:sz w:val="28"/>
          <w:szCs w:val="28"/>
        </w:rPr>
        <w:t xml:space="preserve"> запроса (заявления) 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D3644">
        <w:rPr>
          <w:rFonts w:ascii="Times New Roman" w:hAnsi="Times New Roman" w:cs="Times New Roman"/>
          <w:sz w:val="28"/>
          <w:szCs w:val="28"/>
        </w:rPr>
        <w:t>услуги.</w:t>
      </w:r>
    </w:p>
    <w:p w14:paraId="732CD794" w14:textId="77777777" w:rsidR="004D3644" w:rsidRPr="004D3644" w:rsidRDefault="004D3644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 xml:space="preserve"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</w:t>
      </w:r>
      <w:hyperlink w:anchor="P53">
        <w:r w:rsidRPr="004D3644">
          <w:rPr>
            <w:rFonts w:ascii="Times New Roman" w:hAnsi="Times New Roman" w:cs="Times New Roman"/>
            <w:sz w:val="28"/>
            <w:szCs w:val="28"/>
          </w:rPr>
          <w:t>пунктом 1.2</w:t>
        </w:r>
      </w:hyperlink>
      <w:r w:rsidRPr="004D3644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14:paraId="1A57417A" w14:textId="77777777" w:rsidR="004D3644" w:rsidRPr="004D3644" w:rsidRDefault="004D3644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>По результатам профилирования определяется принадлежность заявителя к одной из категорий.</w:t>
      </w:r>
    </w:p>
    <w:p w14:paraId="2077B0C6" w14:textId="77777777" w:rsidR="004D3644" w:rsidRDefault="004D3644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240">
        <w:r w:rsidRPr="004D3644">
          <w:rPr>
            <w:rFonts w:ascii="Times New Roman" w:hAnsi="Times New Roman" w:cs="Times New Roman"/>
            <w:sz w:val="28"/>
            <w:szCs w:val="28"/>
          </w:rPr>
          <w:t>Идентификаторы</w:t>
        </w:r>
      </w:hyperlink>
      <w:r w:rsidRPr="004D3644">
        <w:rPr>
          <w:rFonts w:ascii="Times New Roman" w:hAnsi="Times New Roman" w:cs="Times New Roman"/>
          <w:sz w:val="28"/>
          <w:szCs w:val="28"/>
        </w:rPr>
        <w:t xml:space="preserve"> категорий (признаков) заявителей приведены в приложении к н</w:t>
      </w:r>
      <w:r>
        <w:rPr>
          <w:rFonts w:ascii="Times New Roman" w:hAnsi="Times New Roman" w:cs="Times New Roman"/>
          <w:sz w:val="28"/>
          <w:szCs w:val="28"/>
        </w:rPr>
        <w:t xml:space="preserve">астоящему регламенту (таблица № </w:t>
      </w:r>
      <w:r w:rsidRPr="004D3644">
        <w:rPr>
          <w:rFonts w:ascii="Times New Roman" w:hAnsi="Times New Roman" w:cs="Times New Roman"/>
          <w:sz w:val="28"/>
          <w:szCs w:val="28"/>
        </w:rPr>
        <w:t>1).</w:t>
      </w:r>
    </w:p>
    <w:p w14:paraId="2AC57266" w14:textId="77777777" w:rsidR="00216FDF" w:rsidRDefault="00216FDF" w:rsidP="002373B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3C27E0E" w14:textId="77777777" w:rsidR="004D3644" w:rsidRDefault="004D3644" w:rsidP="00216FD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691B">
        <w:rPr>
          <w:rFonts w:ascii="Times New Roman" w:hAnsi="Times New Roman" w:cs="Times New Roman"/>
          <w:sz w:val="28"/>
          <w:szCs w:val="28"/>
        </w:rPr>
        <w:t>3.3. Прием запроса и документов и(или) информации,</w:t>
      </w:r>
      <w:r w:rsidR="002373B2" w:rsidRPr="00F2691B">
        <w:rPr>
          <w:rFonts w:ascii="Times New Roman" w:hAnsi="Times New Roman" w:cs="Times New Roman"/>
          <w:sz w:val="28"/>
          <w:szCs w:val="28"/>
        </w:rPr>
        <w:t xml:space="preserve"> </w:t>
      </w:r>
      <w:r w:rsidRPr="00F2691B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14:paraId="076AD879" w14:textId="77777777" w:rsidR="00216FDF" w:rsidRPr="00F2691B" w:rsidRDefault="00216FDF" w:rsidP="00216FD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8FF5753" w14:textId="77777777" w:rsidR="004D3644" w:rsidRPr="005028B3" w:rsidRDefault="004D3644" w:rsidP="002373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>3.3.1. Состав запроса (заявления) и исчерпывающий перечень документов и(или) информации, необходимых дл</w:t>
      </w:r>
      <w:r w:rsidR="008D5C0B">
        <w:rPr>
          <w:rFonts w:ascii="Times New Roman" w:hAnsi="Times New Roman" w:cs="Times New Roman"/>
          <w:sz w:val="28"/>
          <w:szCs w:val="28"/>
        </w:rPr>
        <w:t>я предоставления муниципальной</w:t>
      </w:r>
      <w:r w:rsidRPr="004D3644">
        <w:rPr>
          <w:rFonts w:ascii="Times New Roman" w:hAnsi="Times New Roman" w:cs="Times New Roman"/>
          <w:sz w:val="28"/>
          <w:szCs w:val="28"/>
        </w:rPr>
        <w:t xml:space="preserve">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anchor="P272">
        <w:r w:rsidR="005028B3">
          <w:rPr>
            <w:rFonts w:ascii="Times New Roman" w:hAnsi="Times New Roman" w:cs="Times New Roman"/>
            <w:sz w:val="28"/>
            <w:szCs w:val="28"/>
          </w:rPr>
          <w:t>(таблица №</w:t>
        </w:r>
        <w:r w:rsidRPr="005028B3">
          <w:rPr>
            <w:rFonts w:ascii="Times New Roman" w:hAnsi="Times New Roman" w:cs="Times New Roman"/>
            <w:sz w:val="28"/>
            <w:szCs w:val="28"/>
          </w:rPr>
          <w:t xml:space="preserve"> 2)</w:t>
        </w:r>
      </w:hyperlink>
      <w:r w:rsidRPr="005028B3">
        <w:rPr>
          <w:rFonts w:ascii="Times New Roman" w:hAnsi="Times New Roman" w:cs="Times New Roman"/>
          <w:sz w:val="28"/>
          <w:szCs w:val="28"/>
        </w:rPr>
        <w:t>.</w:t>
      </w:r>
    </w:p>
    <w:p w14:paraId="66C5DBEC" w14:textId="77777777" w:rsidR="004D3644" w:rsidRDefault="004D3644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 xml:space="preserve">3.3.2. В целях предоставления </w:t>
      </w:r>
      <w:r w:rsidR="005028B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D3644">
        <w:rPr>
          <w:rFonts w:ascii="Times New Roman" w:hAnsi="Times New Roman" w:cs="Times New Roman"/>
          <w:sz w:val="28"/>
          <w:szCs w:val="28"/>
        </w:rPr>
        <w:t xml:space="preserve">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</w:t>
      </w:r>
      <w:r w:rsidRPr="005C276E">
        <w:rPr>
          <w:rFonts w:ascii="Times New Roman" w:hAnsi="Times New Roman" w:cs="Times New Roman"/>
          <w:sz w:val="28"/>
          <w:szCs w:val="28"/>
        </w:rPr>
        <w:t>аутентификации в</w:t>
      </w:r>
      <w:r w:rsidRPr="004D3644">
        <w:rPr>
          <w:rFonts w:ascii="Times New Roman" w:hAnsi="Times New Roman" w:cs="Times New Roman"/>
          <w:sz w:val="28"/>
          <w:szCs w:val="28"/>
        </w:rPr>
        <w:t xml:space="preserve"> МФЦ с использованием информационных технологий, </w:t>
      </w:r>
      <w:r w:rsidRPr="005028B3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2">
        <w:r w:rsidRPr="005028B3"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 w:rsidRPr="005028B3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5028B3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5028B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>
        <w:r w:rsidRPr="005028B3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5028B3">
        <w:rPr>
          <w:rFonts w:ascii="Times New Roman" w:hAnsi="Times New Roman" w:cs="Times New Roman"/>
          <w:sz w:val="28"/>
          <w:szCs w:val="28"/>
        </w:rPr>
        <w:t xml:space="preserve"> </w:t>
      </w:r>
      <w:r w:rsidRPr="004D3644">
        <w:rPr>
          <w:rFonts w:ascii="Times New Roman" w:hAnsi="Times New Roman" w:cs="Times New Roman"/>
          <w:sz w:val="28"/>
          <w:szCs w:val="28"/>
        </w:rPr>
        <w:t>Фед</w:t>
      </w:r>
      <w:r w:rsidR="005028B3">
        <w:rPr>
          <w:rFonts w:ascii="Times New Roman" w:hAnsi="Times New Roman" w:cs="Times New Roman"/>
          <w:sz w:val="28"/>
          <w:szCs w:val="28"/>
        </w:rPr>
        <w:t>ерального закона от 29.12.2022 № 572-ФЗ «</w:t>
      </w:r>
      <w:r w:rsidRPr="004D3644">
        <w:rPr>
          <w:rFonts w:ascii="Times New Roman" w:hAnsi="Times New Roman" w:cs="Times New Roman"/>
          <w:sz w:val="28"/>
          <w:szCs w:val="28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5028B3">
        <w:rPr>
          <w:rFonts w:ascii="Times New Roman" w:hAnsi="Times New Roman" w:cs="Times New Roman"/>
          <w:sz w:val="28"/>
          <w:szCs w:val="28"/>
        </w:rPr>
        <w:t>ьных актов Российской Федерации»</w:t>
      </w:r>
      <w:r w:rsidRPr="004D3644">
        <w:rPr>
          <w:rFonts w:ascii="Times New Roman" w:hAnsi="Times New Roman" w:cs="Times New Roman"/>
          <w:sz w:val="28"/>
          <w:szCs w:val="28"/>
        </w:rPr>
        <w:t>.</w:t>
      </w:r>
    </w:p>
    <w:p w14:paraId="4F92E598" w14:textId="77777777" w:rsidR="00313F4B" w:rsidRPr="00313F4B" w:rsidRDefault="00313F4B" w:rsidP="002373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F4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517ED188" w14:textId="77777777" w:rsidR="00313F4B" w:rsidRPr="00313F4B" w:rsidRDefault="00313F4B" w:rsidP="002373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F4B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9393C08" w14:textId="77777777" w:rsidR="00313F4B" w:rsidRPr="00313F4B" w:rsidRDefault="00313F4B" w:rsidP="002373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F4B">
        <w:rPr>
          <w:rFonts w:ascii="Times New Roman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5">
        <w:r w:rsidRPr="00313F4B"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 w:rsidRPr="00313F4B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>
        <w:r w:rsidRPr="00313F4B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313F4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>
        <w:r w:rsidRPr="00313F4B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313F4B">
        <w:rPr>
          <w:rFonts w:ascii="Times New Roman" w:hAnsi="Times New Roman" w:cs="Times New Roman"/>
          <w:sz w:val="28"/>
          <w:szCs w:val="28"/>
        </w:rPr>
        <w:t xml:space="preserve"> Федерального закона № 572-ФЗ.</w:t>
      </w:r>
    </w:p>
    <w:p w14:paraId="73C0A86A" w14:textId="77777777" w:rsidR="004D3644" w:rsidRPr="004D3644" w:rsidRDefault="004D3644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 xml:space="preserve">3.3.3. </w:t>
      </w:r>
      <w:r w:rsidR="005028B3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4D3644">
        <w:rPr>
          <w:rFonts w:ascii="Times New Roman" w:hAnsi="Times New Roman" w:cs="Times New Roman"/>
          <w:sz w:val="28"/>
          <w:szCs w:val="28"/>
        </w:rPr>
        <w:t>услуга предоставляется</w:t>
      </w:r>
      <w:r w:rsidR="007A5E6D">
        <w:rPr>
          <w:rFonts w:ascii="Times New Roman" w:hAnsi="Times New Roman" w:cs="Times New Roman"/>
          <w:sz w:val="28"/>
          <w:szCs w:val="28"/>
        </w:rPr>
        <w:t xml:space="preserve"> Комитетом по</w:t>
      </w:r>
      <w:r w:rsidR="008D5C0B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7A5E6D">
        <w:rPr>
          <w:rFonts w:ascii="Times New Roman" w:hAnsi="Times New Roman" w:cs="Times New Roman"/>
          <w:sz w:val="28"/>
          <w:szCs w:val="28"/>
        </w:rPr>
        <w:t>ованию</w:t>
      </w:r>
      <w:r w:rsidR="008D5C0B">
        <w:rPr>
          <w:rFonts w:ascii="Times New Roman" w:hAnsi="Times New Roman" w:cs="Times New Roman"/>
          <w:sz w:val="28"/>
          <w:szCs w:val="28"/>
        </w:rPr>
        <w:t xml:space="preserve"> и в </w:t>
      </w:r>
      <w:r w:rsidRPr="004D3644">
        <w:rPr>
          <w:rFonts w:ascii="Times New Roman" w:hAnsi="Times New Roman" w:cs="Times New Roman"/>
          <w:sz w:val="28"/>
          <w:szCs w:val="28"/>
        </w:rPr>
        <w:t>стр</w:t>
      </w:r>
      <w:r w:rsidR="005028B3">
        <w:rPr>
          <w:rFonts w:ascii="Times New Roman" w:hAnsi="Times New Roman" w:cs="Times New Roman"/>
          <w:sz w:val="28"/>
          <w:szCs w:val="28"/>
        </w:rPr>
        <w:t>уктурных подразделениях ГБУ ЛО «МФЦ»</w:t>
      </w:r>
      <w:r w:rsidRPr="004D3644">
        <w:rPr>
          <w:rFonts w:ascii="Times New Roman" w:hAnsi="Times New Roman" w:cs="Times New Roman"/>
          <w:sz w:val="28"/>
          <w:szCs w:val="28"/>
        </w:rPr>
        <w:t xml:space="preserve"> по выбору заявителя.</w:t>
      </w:r>
    </w:p>
    <w:p w14:paraId="4109DC79" w14:textId="77777777" w:rsidR="005028B3" w:rsidRDefault="004D3644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 xml:space="preserve">3.3.4. Срок регистрации запроса и документов и(или) информации, </w:t>
      </w:r>
      <w:r w:rsidR="005028B3">
        <w:rPr>
          <w:rFonts w:ascii="Times New Roman" w:hAnsi="Times New Roman" w:cs="Times New Roman"/>
          <w:sz w:val="28"/>
          <w:szCs w:val="28"/>
        </w:rPr>
        <w:lastRenderedPageBreak/>
        <w:t>необходимых для предоставления муниципальной</w:t>
      </w:r>
      <w:r w:rsidR="009B344D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4D3644">
        <w:rPr>
          <w:rFonts w:ascii="Times New Roman" w:hAnsi="Times New Roman" w:cs="Times New Roman"/>
          <w:sz w:val="28"/>
          <w:szCs w:val="28"/>
        </w:rPr>
        <w:t xml:space="preserve"> в</w:t>
      </w:r>
      <w:r w:rsidR="008D5C0B">
        <w:rPr>
          <w:rFonts w:ascii="Times New Roman" w:hAnsi="Times New Roman" w:cs="Times New Roman"/>
          <w:sz w:val="28"/>
          <w:szCs w:val="28"/>
        </w:rPr>
        <w:t xml:space="preserve"> Комитете</w:t>
      </w:r>
      <w:r w:rsidR="007A5E6D">
        <w:rPr>
          <w:rFonts w:ascii="Times New Roman" w:hAnsi="Times New Roman" w:cs="Times New Roman"/>
          <w:sz w:val="28"/>
          <w:szCs w:val="28"/>
        </w:rPr>
        <w:t xml:space="preserve"> по образованию</w:t>
      </w:r>
      <w:r w:rsidR="005028B3">
        <w:rPr>
          <w:rFonts w:ascii="Times New Roman" w:hAnsi="Times New Roman" w:cs="Times New Roman"/>
          <w:sz w:val="28"/>
          <w:szCs w:val="28"/>
        </w:rPr>
        <w:t xml:space="preserve">, </w:t>
      </w:r>
      <w:r w:rsidRPr="004D3644">
        <w:rPr>
          <w:rFonts w:ascii="Times New Roman" w:hAnsi="Times New Roman" w:cs="Times New Roman"/>
          <w:sz w:val="28"/>
          <w:szCs w:val="28"/>
        </w:rPr>
        <w:t xml:space="preserve">предоставляющей </w:t>
      </w:r>
      <w:r w:rsidR="005028B3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4D3644">
        <w:rPr>
          <w:rFonts w:ascii="Times New Roman" w:hAnsi="Times New Roman" w:cs="Times New Roman"/>
          <w:sz w:val="28"/>
          <w:szCs w:val="28"/>
        </w:rPr>
        <w:t xml:space="preserve">услугу, или в МФЦ составляет 1 рабочий день. </w:t>
      </w:r>
    </w:p>
    <w:p w14:paraId="325BF270" w14:textId="77777777" w:rsidR="004D3644" w:rsidRDefault="004D3644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44">
        <w:rPr>
          <w:rFonts w:ascii="Times New Roman" w:hAnsi="Times New Roman" w:cs="Times New Roman"/>
          <w:sz w:val="28"/>
          <w:szCs w:val="28"/>
        </w:rPr>
        <w:t xml:space="preserve">3.3.5. При наличии оснований для отказа в приеме заявления и </w:t>
      </w:r>
      <w:r w:rsidRPr="005028B3">
        <w:rPr>
          <w:rFonts w:ascii="Times New Roman" w:hAnsi="Times New Roman" w:cs="Times New Roman"/>
          <w:sz w:val="28"/>
          <w:szCs w:val="28"/>
        </w:rPr>
        <w:t>документов (</w:t>
      </w:r>
      <w:hyperlink w:anchor="P451">
        <w:r w:rsidR="005028B3" w:rsidRPr="005028B3">
          <w:rPr>
            <w:rFonts w:ascii="Times New Roman" w:hAnsi="Times New Roman" w:cs="Times New Roman"/>
            <w:sz w:val="28"/>
            <w:szCs w:val="28"/>
          </w:rPr>
          <w:t>таблица №</w:t>
        </w:r>
        <w:r w:rsidRPr="005028B3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5028B3">
        <w:rPr>
          <w:rFonts w:ascii="Times New Roman" w:hAnsi="Times New Roman" w:cs="Times New Roman"/>
          <w:sz w:val="28"/>
          <w:szCs w:val="28"/>
        </w:rPr>
        <w:t xml:space="preserve"> приложения к Административному регламенту) зарегистрированное заявление </w:t>
      </w:r>
      <w:r w:rsidRPr="004D3644">
        <w:rPr>
          <w:rFonts w:ascii="Times New Roman" w:hAnsi="Times New Roman" w:cs="Times New Roman"/>
          <w:sz w:val="28"/>
          <w:szCs w:val="28"/>
        </w:rPr>
        <w:t xml:space="preserve">и документы возвращаются заявителю с </w:t>
      </w:r>
      <w:hyperlink w:anchor="P811">
        <w:r w:rsidRPr="005028B3">
          <w:rPr>
            <w:rFonts w:ascii="Times New Roman" w:hAnsi="Times New Roman" w:cs="Times New Roman"/>
            <w:sz w:val="28"/>
            <w:szCs w:val="28"/>
          </w:rPr>
          <w:t>уведомлением</w:t>
        </w:r>
      </w:hyperlink>
      <w:r w:rsidR="005028B3" w:rsidRPr="005028B3">
        <w:rPr>
          <w:rFonts w:ascii="Times New Roman" w:hAnsi="Times New Roman" w:cs="Times New Roman"/>
          <w:sz w:val="28"/>
          <w:szCs w:val="28"/>
        </w:rPr>
        <w:t xml:space="preserve"> по ф</w:t>
      </w:r>
      <w:r w:rsidR="005028B3">
        <w:rPr>
          <w:rFonts w:ascii="Times New Roman" w:hAnsi="Times New Roman" w:cs="Times New Roman"/>
          <w:sz w:val="28"/>
          <w:szCs w:val="28"/>
        </w:rPr>
        <w:t>орме №</w:t>
      </w:r>
      <w:r w:rsidRPr="004D3644">
        <w:rPr>
          <w:rFonts w:ascii="Times New Roman" w:hAnsi="Times New Roman" w:cs="Times New Roman"/>
          <w:sz w:val="28"/>
          <w:szCs w:val="28"/>
        </w:rPr>
        <w:t xml:space="preserve"> 4 приложения к Административному регламенту</w:t>
      </w:r>
      <w:r w:rsidR="00502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707C6C" w14:textId="77777777" w:rsidR="00216FDF" w:rsidRPr="004D3644" w:rsidRDefault="00216FDF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61E485" w14:textId="77777777" w:rsidR="003A7AB9" w:rsidRDefault="003A7AB9" w:rsidP="0043528F">
      <w:pPr>
        <w:pStyle w:val="ConsPlusTitle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16FDF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</w:t>
      </w:r>
      <w:r w:rsidR="0043528F" w:rsidRPr="00216FDF">
        <w:rPr>
          <w:rFonts w:ascii="Times New Roman" w:hAnsi="Times New Roman" w:cs="Times New Roman"/>
          <w:sz w:val="28"/>
          <w:szCs w:val="28"/>
        </w:rPr>
        <w:t>.</w:t>
      </w:r>
    </w:p>
    <w:p w14:paraId="10889F61" w14:textId="77777777" w:rsidR="00216FDF" w:rsidRPr="00216FDF" w:rsidRDefault="00216FDF" w:rsidP="0043528F">
      <w:pPr>
        <w:pStyle w:val="ConsPlusTitle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645716A4" w14:textId="77777777" w:rsidR="003A7AB9" w:rsidRPr="003A7AB9" w:rsidRDefault="003A7AB9" w:rsidP="002373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AB9">
        <w:rPr>
          <w:rFonts w:ascii="Times New Roman" w:hAnsi="Times New Roman" w:cs="Times New Roman"/>
          <w:sz w:val="28"/>
          <w:szCs w:val="28"/>
        </w:rPr>
        <w:t xml:space="preserve">3.4.1. В порядке межведомственного информационного взаимодействия </w:t>
      </w:r>
      <w:r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Pr="003A7AB9">
        <w:rPr>
          <w:rFonts w:ascii="Times New Roman" w:hAnsi="Times New Roman" w:cs="Times New Roman"/>
          <w:sz w:val="28"/>
          <w:szCs w:val="28"/>
        </w:rPr>
        <w:t xml:space="preserve"> услуги участвуют:</w:t>
      </w:r>
    </w:p>
    <w:p w14:paraId="7C0C7993" w14:textId="77777777" w:rsidR="003A7AB9" w:rsidRPr="003A7AB9" w:rsidRDefault="003A7AB9" w:rsidP="002373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AB9">
        <w:rPr>
          <w:rFonts w:ascii="Times New Roman" w:eastAsia="Times New Roman" w:hAnsi="Times New Roman" w:cs="Times New Roman"/>
          <w:sz w:val="28"/>
          <w:szCs w:val="28"/>
        </w:rPr>
        <w:t>Федеральная налоговая служба;</w:t>
      </w:r>
    </w:p>
    <w:p w14:paraId="05A1011B" w14:textId="77777777" w:rsidR="003A7AB9" w:rsidRDefault="003A7AB9" w:rsidP="002373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AB9">
        <w:rPr>
          <w:rFonts w:ascii="Times New Roman" w:eastAsia="Times New Roman" w:hAnsi="Times New Roman" w:cs="Times New Roman"/>
          <w:sz w:val="28"/>
          <w:szCs w:val="28"/>
        </w:rPr>
        <w:t xml:space="preserve">органы </w:t>
      </w:r>
      <w:r w:rsidRPr="00976ADF">
        <w:rPr>
          <w:rFonts w:ascii="Times New Roman" w:eastAsia="Times New Roman" w:hAnsi="Times New Roman" w:cs="Times New Roman"/>
          <w:sz w:val="28"/>
          <w:szCs w:val="28"/>
        </w:rPr>
        <w:t>опеки и попечительства;</w:t>
      </w:r>
    </w:p>
    <w:p w14:paraId="0CB4104D" w14:textId="77777777" w:rsidR="00B24BDB" w:rsidRPr="00B24BDB" w:rsidRDefault="00B24BDB" w:rsidP="002373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BDB">
        <w:rPr>
          <w:rFonts w:ascii="Times New Roman" w:hAnsi="Times New Roman" w:cs="Times New Roman"/>
          <w:sz w:val="28"/>
          <w:szCs w:val="28"/>
        </w:rPr>
        <w:t>Федеральная миграционная служба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E202E1" w14:textId="63ED70BD" w:rsidR="003A7AB9" w:rsidRPr="003A7AB9" w:rsidRDefault="003A7AB9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AB9">
        <w:rPr>
          <w:rFonts w:ascii="Times New Roman" w:hAnsi="Times New Roman" w:cs="Times New Roman"/>
          <w:sz w:val="28"/>
          <w:szCs w:val="28"/>
        </w:rPr>
        <w:t xml:space="preserve">3.4.2. Организация в рамках межведомственного информационного взаимодействия для предоставления </w:t>
      </w:r>
      <w:r w:rsidR="006D09AF">
        <w:rPr>
          <w:rFonts w:ascii="Times New Roman" w:hAnsi="Times New Roman" w:cs="Times New Roman"/>
          <w:sz w:val="28"/>
          <w:szCs w:val="28"/>
        </w:rPr>
        <w:t>муниципальной</w:t>
      </w:r>
      <w:r w:rsidRPr="003A7AB9">
        <w:rPr>
          <w:rFonts w:ascii="Times New Roman" w:hAnsi="Times New Roman" w:cs="Times New Roman"/>
          <w:sz w:val="28"/>
          <w:szCs w:val="28"/>
        </w:rPr>
        <w:t xml:space="preserve"> услуги запрашивает следующие документы (сведения):</w:t>
      </w:r>
    </w:p>
    <w:p w14:paraId="639578AF" w14:textId="77777777" w:rsidR="003A7AB9" w:rsidRPr="003A7AB9" w:rsidRDefault="003A7AB9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AB9">
        <w:rPr>
          <w:rFonts w:ascii="Times New Roman" w:hAnsi="Times New Roman" w:cs="Times New Roman"/>
          <w:sz w:val="28"/>
          <w:szCs w:val="28"/>
        </w:rPr>
        <w:t>1) в органе Федеральной налоговой службы:</w:t>
      </w:r>
    </w:p>
    <w:p w14:paraId="7843B0A8" w14:textId="77777777" w:rsidR="003A7AB9" w:rsidRPr="003A7AB9" w:rsidRDefault="003A7AB9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AB9">
        <w:rPr>
          <w:rFonts w:ascii="Times New Roman" w:hAnsi="Times New Roman" w:cs="Times New Roman"/>
          <w:sz w:val="28"/>
          <w:szCs w:val="28"/>
        </w:rPr>
        <w:t>сведения об актах гражданского состояния из Единого государственного реестра записей актов гражданского состояния (ЕГР ЗАГС) - сведения из ЕГР ЗАГС о государственной регистрации рождения;</w:t>
      </w:r>
    </w:p>
    <w:p w14:paraId="57DD0A20" w14:textId="77777777" w:rsidR="003A7AB9" w:rsidRPr="003A7AB9" w:rsidRDefault="003A7AB9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AB9">
        <w:rPr>
          <w:rFonts w:ascii="Times New Roman" w:hAnsi="Times New Roman" w:cs="Times New Roman"/>
          <w:sz w:val="28"/>
          <w:szCs w:val="28"/>
        </w:rPr>
        <w:t>2) в органе опеки и попечительства:</w:t>
      </w:r>
    </w:p>
    <w:p w14:paraId="55DA5972" w14:textId="77777777" w:rsidR="003A7AB9" w:rsidRPr="003A7AB9" w:rsidRDefault="003A7AB9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AB9">
        <w:rPr>
          <w:rFonts w:ascii="Times New Roman" w:hAnsi="Times New Roman" w:cs="Times New Roman"/>
          <w:sz w:val="28"/>
          <w:szCs w:val="28"/>
        </w:rPr>
        <w:t>сведения, подтверждающие установление опеки или попечительства (при необходимости);</w:t>
      </w:r>
    </w:p>
    <w:p w14:paraId="34A652DD" w14:textId="77777777" w:rsidR="003A7AB9" w:rsidRPr="003A7AB9" w:rsidRDefault="003A7AB9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AB9">
        <w:rPr>
          <w:rFonts w:ascii="Times New Roman" w:hAnsi="Times New Roman" w:cs="Times New Roman"/>
          <w:sz w:val="28"/>
          <w:szCs w:val="28"/>
        </w:rPr>
        <w:t>3) в органе Федеральной миграционной службы Российской Федерации:</w:t>
      </w:r>
    </w:p>
    <w:p w14:paraId="6BC5CA10" w14:textId="77777777" w:rsidR="003A7AB9" w:rsidRPr="003A7AB9" w:rsidRDefault="003A7AB9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AB9">
        <w:rPr>
          <w:rFonts w:ascii="Times New Roman" w:hAnsi="Times New Roman" w:cs="Times New Roman"/>
          <w:sz w:val="28"/>
          <w:szCs w:val="28"/>
        </w:rPr>
        <w:t>сведения о регистрации ребенка по месту жительства или по месту пребывания на территории Ленинградской области;</w:t>
      </w:r>
    </w:p>
    <w:p w14:paraId="1DE5C997" w14:textId="77777777" w:rsidR="003A7AB9" w:rsidRPr="003A7AB9" w:rsidRDefault="003A7AB9" w:rsidP="002373B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AB9">
        <w:rPr>
          <w:rFonts w:ascii="Times New Roman" w:hAnsi="Times New Roman" w:cs="Times New Roman"/>
          <w:sz w:val="28"/>
          <w:szCs w:val="28"/>
        </w:rPr>
        <w:t xml:space="preserve">3.4.3. В соответствии с </w:t>
      </w:r>
      <w:hyperlink r:id="rId18">
        <w:r w:rsidRPr="003A7AB9">
          <w:rPr>
            <w:rFonts w:ascii="Times New Roman" w:hAnsi="Times New Roman" w:cs="Times New Roman"/>
            <w:sz w:val="28"/>
            <w:szCs w:val="28"/>
          </w:rPr>
          <w:t>пунктом 2 части 1 статьи 7</w:t>
        </w:r>
      </w:hyperlink>
      <w:r w:rsidRPr="003A7AB9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закона № </w:t>
      </w:r>
      <w:r w:rsidRPr="003A7AB9">
        <w:rPr>
          <w:rFonts w:ascii="Times New Roman" w:hAnsi="Times New Roman" w:cs="Times New Roman"/>
          <w:sz w:val="28"/>
          <w:szCs w:val="28"/>
        </w:rPr>
        <w:t xml:space="preserve">210-ФЗ заявитель вправе представить указанные документы и информацию </w:t>
      </w:r>
      <w:r w:rsidRPr="005C276E">
        <w:rPr>
          <w:rFonts w:ascii="Times New Roman" w:hAnsi="Times New Roman" w:cs="Times New Roman"/>
          <w:sz w:val="28"/>
          <w:szCs w:val="28"/>
        </w:rPr>
        <w:t xml:space="preserve">в </w:t>
      </w:r>
      <w:r w:rsidR="00B24BDB" w:rsidRPr="005C276E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DE6148">
        <w:rPr>
          <w:rFonts w:ascii="Times New Roman" w:hAnsi="Times New Roman" w:cs="Times New Roman"/>
          <w:sz w:val="28"/>
          <w:szCs w:val="28"/>
        </w:rPr>
        <w:t>по образованию, МФЦ</w:t>
      </w:r>
      <w:r w:rsidRPr="005C276E">
        <w:rPr>
          <w:rFonts w:ascii="Times New Roman" w:hAnsi="Times New Roman" w:cs="Times New Roman"/>
          <w:sz w:val="28"/>
          <w:szCs w:val="28"/>
        </w:rPr>
        <w:t xml:space="preserve"> по собственной инициативе.</w:t>
      </w:r>
    </w:p>
    <w:p w14:paraId="1373706A" w14:textId="77777777" w:rsidR="003A7AB9" w:rsidRDefault="003A7AB9" w:rsidP="002373B2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EAC3BB8" w14:textId="77777777" w:rsidR="003A7AB9" w:rsidRPr="00216FDF" w:rsidRDefault="003A7AB9" w:rsidP="00216FD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FDF">
        <w:rPr>
          <w:rFonts w:ascii="Times New Roman" w:hAnsi="Times New Roman" w:cs="Times New Roman"/>
          <w:sz w:val="28"/>
          <w:szCs w:val="28"/>
        </w:rPr>
        <w:t>3.5. Принятие решения о предоставлении</w:t>
      </w:r>
      <w:r w:rsidR="0043528F" w:rsidRPr="00216FDF">
        <w:rPr>
          <w:rFonts w:ascii="Times New Roman" w:hAnsi="Times New Roman" w:cs="Times New Roman"/>
          <w:sz w:val="28"/>
          <w:szCs w:val="28"/>
        </w:rPr>
        <w:t xml:space="preserve"> </w:t>
      </w:r>
      <w:r w:rsidRPr="00216FDF">
        <w:rPr>
          <w:rFonts w:ascii="Times New Roman" w:hAnsi="Times New Roman" w:cs="Times New Roman"/>
          <w:sz w:val="28"/>
          <w:szCs w:val="28"/>
        </w:rPr>
        <w:t>(отказе в предоставлении) муниципальной услуги</w:t>
      </w:r>
    </w:p>
    <w:p w14:paraId="407BD7F0" w14:textId="77777777" w:rsidR="003A7AB9" w:rsidRPr="0043528F" w:rsidRDefault="003A7AB9" w:rsidP="004352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8F">
        <w:rPr>
          <w:rFonts w:ascii="Times New Roman" w:hAnsi="Times New Roman" w:cs="Times New Roman"/>
          <w:sz w:val="28"/>
          <w:szCs w:val="28"/>
        </w:rPr>
        <w:t xml:space="preserve">3.5.1. Основания для отказа в предоставлении муниципальной услуги приведены в приложении к настоящему регламенту </w:t>
      </w:r>
      <w:hyperlink w:anchor="P451">
        <w:r w:rsidRPr="0043528F">
          <w:rPr>
            <w:rFonts w:ascii="Times New Roman" w:hAnsi="Times New Roman" w:cs="Times New Roman"/>
            <w:sz w:val="28"/>
            <w:szCs w:val="28"/>
          </w:rPr>
          <w:t>(таблица № 3)</w:t>
        </w:r>
      </w:hyperlink>
      <w:r w:rsidRPr="0043528F">
        <w:rPr>
          <w:rFonts w:ascii="Times New Roman" w:hAnsi="Times New Roman" w:cs="Times New Roman"/>
          <w:sz w:val="28"/>
          <w:szCs w:val="28"/>
        </w:rPr>
        <w:t>.</w:t>
      </w:r>
    </w:p>
    <w:p w14:paraId="6A17E0B6" w14:textId="77777777" w:rsidR="003A7AB9" w:rsidRDefault="003A7AB9" w:rsidP="004352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8F">
        <w:rPr>
          <w:rFonts w:ascii="Times New Roman" w:hAnsi="Times New Roman" w:cs="Times New Roman"/>
          <w:sz w:val="28"/>
          <w:szCs w:val="28"/>
        </w:rPr>
        <w:t xml:space="preserve">3.5.2. Принятие решения о предоставлении муниципальной услуги или об отказе в предоставлении муниципальной услуги - 6 рабочих дней (в соответствии с </w:t>
      </w:r>
      <w:hyperlink w:anchor="P95">
        <w:r w:rsidRPr="0043528F">
          <w:rPr>
            <w:rFonts w:ascii="Times New Roman" w:hAnsi="Times New Roman" w:cs="Times New Roman"/>
            <w:sz w:val="28"/>
            <w:szCs w:val="28"/>
          </w:rPr>
          <w:t>пунктом 2.4</w:t>
        </w:r>
      </w:hyperlink>
      <w:r w:rsidR="007C2DE0" w:rsidRPr="0043528F">
        <w:rPr>
          <w:rFonts w:ascii="Times New Roman" w:hAnsi="Times New Roman" w:cs="Times New Roman"/>
          <w:sz w:val="28"/>
          <w:szCs w:val="28"/>
        </w:rPr>
        <w:t xml:space="preserve">. </w:t>
      </w:r>
      <w:r w:rsidRPr="0043528F">
        <w:rPr>
          <w:rFonts w:ascii="Times New Roman" w:hAnsi="Times New Roman" w:cs="Times New Roman"/>
          <w:sz w:val="28"/>
          <w:szCs w:val="28"/>
        </w:rPr>
        <w:t>настоящего регламента).</w:t>
      </w:r>
    </w:p>
    <w:p w14:paraId="31148DBF" w14:textId="77777777" w:rsidR="00216FDF" w:rsidRPr="0043528F" w:rsidRDefault="00216FDF" w:rsidP="004352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E93E0" w14:textId="77777777" w:rsidR="003A7AB9" w:rsidRDefault="003A7AB9" w:rsidP="00216FD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FDF">
        <w:rPr>
          <w:rFonts w:ascii="Times New Roman" w:hAnsi="Times New Roman" w:cs="Times New Roman"/>
          <w:sz w:val="28"/>
          <w:szCs w:val="28"/>
        </w:rPr>
        <w:t>3.6. Предоставление результата</w:t>
      </w:r>
      <w:r w:rsidR="00E14EC1" w:rsidRPr="00216FDF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16FDF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4CC0120" w14:textId="77777777" w:rsidR="00216FDF" w:rsidRPr="00216FDF" w:rsidRDefault="00216FDF" w:rsidP="00216FD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153C8C5" w14:textId="77777777" w:rsidR="003A7AB9" w:rsidRPr="0043528F" w:rsidRDefault="003A7AB9" w:rsidP="004352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8F">
        <w:rPr>
          <w:rFonts w:ascii="Times New Roman" w:hAnsi="Times New Roman" w:cs="Times New Roman"/>
          <w:sz w:val="28"/>
          <w:szCs w:val="28"/>
        </w:rPr>
        <w:t>3.6.1. Срок предоставления результата - 1 рабочий день.</w:t>
      </w:r>
    </w:p>
    <w:p w14:paraId="264A047C" w14:textId="77777777" w:rsidR="003A7AB9" w:rsidRPr="003A7AB9" w:rsidRDefault="003A7AB9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AB9">
        <w:rPr>
          <w:rFonts w:ascii="Times New Roman" w:hAnsi="Times New Roman" w:cs="Times New Roman"/>
          <w:sz w:val="28"/>
          <w:szCs w:val="28"/>
        </w:rPr>
        <w:lastRenderedPageBreak/>
        <w:t xml:space="preserve">3.6.2. Результат предоставления </w:t>
      </w:r>
      <w:r w:rsidR="00E14EC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A7AB9">
        <w:rPr>
          <w:rFonts w:ascii="Times New Roman" w:hAnsi="Times New Roman" w:cs="Times New Roman"/>
          <w:sz w:val="28"/>
          <w:szCs w:val="28"/>
        </w:rPr>
        <w:t xml:space="preserve">услуги направляется заявителю </w:t>
      </w:r>
      <w:r w:rsidRPr="00E14EC1">
        <w:rPr>
          <w:rFonts w:ascii="Times New Roman" w:hAnsi="Times New Roman" w:cs="Times New Roman"/>
          <w:sz w:val="28"/>
          <w:szCs w:val="28"/>
        </w:rPr>
        <w:t>(</w:t>
      </w:r>
      <w:hyperlink w:anchor="P1131">
        <w:r w:rsidRPr="00E14EC1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E14EC1">
        <w:rPr>
          <w:rFonts w:ascii="Times New Roman" w:hAnsi="Times New Roman" w:cs="Times New Roman"/>
          <w:sz w:val="28"/>
          <w:szCs w:val="28"/>
        </w:rPr>
        <w:t xml:space="preserve"> о </w:t>
      </w:r>
      <w:r w:rsidR="00B24BDB">
        <w:rPr>
          <w:rFonts w:ascii="Times New Roman" w:hAnsi="Times New Roman" w:cs="Times New Roman"/>
          <w:sz w:val="28"/>
          <w:szCs w:val="28"/>
        </w:rPr>
        <w:t xml:space="preserve">решении в предоставлении бесплатной путевки </w:t>
      </w:r>
      <w:r w:rsidRPr="00E14EC1">
        <w:rPr>
          <w:rFonts w:ascii="Times New Roman" w:hAnsi="Times New Roman" w:cs="Times New Roman"/>
          <w:sz w:val="28"/>
          <w:szCs w:val="28"/>
        </w:rPr>
        <w:t xml:space="preserve">согласно приложению к Административному </w:t>
      </w:r>
      <w:r w:rsidRPr="005C276E">
        <w:rPr>
          <w:rFonts w:ascii="Times New Roman" w:hAnsi="Times New Roman" w:cs="Times New Roman"/>
          <w:sz w:val="28"/>
          <w:szCs w:val="28"/>
        </w:rPr>
        <w:t xml:space="preserve">регламенту (форма </w:t>
      </w:r>
      <w:r w:rsidR="00E14EC1" w:rsidRPr="005C276E">
        <w:rPr>
          <w:rFonts w:ascii="Times New Roman" w:hAnsi="Times New Roman" w:cs="Times New Roman"/>
          <w:sz w:val="28"/>
          <w:szCs w:val="28"/>
        </w:rPr>
        <w:t xml:space="preserve">№ </w:t>
      </w:r>
      <w:r w:rsidR="00B24BDB" w:rsidRPr="005C276E">
        <w:rPr>
          <w:rFonts w:ascii="Times New Roman" w:hAnsi="Times New Roman" w:cs="Times New Roman"/>
          <w:sz w:val="28"/>
          <w:szCs w:val="28"/>
        </w:rPr>
        <w:t>2</w:t>
      </w:r>
      <w:r w:rsidRPr="005C276E">
        <w:rPr>
          <w:rFonts w:ascii="Times New Roman" w:hAnsi="Times New Roman" w:cs="Times New Roman"/>
          <w:sz w:val="28"/>
          <w:szCs w:val="28"/>
        </w:rPr>
        <w:t xml:space="preserve">) или </w:t>
      </w:r>
      <w:hyperlink w:anchor="P1169">
        <w:r w:rsidRPr="005C276E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5C276E">
        <w:rPr>
          <w:rFonts w:ascii="Times New Roman" w:hAnsi="Times New Roman" w:cs="Times New Roman"/>
          <w:sz w:val="28"/>
          <w:szCs w:val="28"/>
        </w:rPr>
        <w:t xml:space="preserve"> об отказе в предоставлении </w:t>
      </w:r>
      <w:r w:rsidR="00E14EC1" w:rsidRPr="005C276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C276E">
        <w:rPr>
          <w:rFonts w:ascii="Times New Roman" w:hAnsi="Times New Roman" w:cs="Times New Roman"/>
          <w:sz w:val="28"/>
          <w:szCs w:val="28"/>
        </w:rPr>
        <w:t xml:space="preserve">услуги согласно приложению к Административному регламенту </w:t>
      </w:r>
      <w:r w:rsidR="00E14EC1" w:rsidRPr="005C276E">
        <w:rPr>
          <w:rFonts w:ascii="Times New Roman" w:hAnsi="Times New Roman" w:cs="Times New Roman"/>
          <w:sz w:val="28"/>
          <w:szCs w:val="28"/>
        </w:rPr>
        <w:t>(форма №</w:t>
      </w:r>
      <w:r w:rsidR="00B24BDB" w:rsidRPr="005C276E">
        <w:rPr>
          <w:rFonts w:ascii="Times New Roman" w:hAnsi="Times New Roman" w:cs="Times New Roman"/>
          <w:sz w:val="28"/>
          <w:szCs w:val="28"/>
        </w:rPr>
        <w:t xml:space="preserve"> 3</w:t>
      </w:r>
      <w:r w:rsidRPr="005C276E">
        <w:rPr>
          <w:rFonts w:ascii="Times New Roman" w:hAnsi="Times New Roman" w:cs="Times New Roman"/>
          <w:sz w:val="28"/>
          <w:szCs w:val="28"/>
        </w:rPr>
        <w:t>) способом, указанным в заявлении.</w:t>
      </w:r>
    </w:p>
    <w:p w14:paraId="009AD780" w14:textId="77777777" w:rsidR="00E14EC1" w:rsidRDefault="00E14EC1" w:rsidP="002373B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F4A03CB" w14:textId="77777777" w:rsidR="00E14EC1" w:rsidRPr="00E14EC1" w:rsidRDefault="00E14EC1" w:rsidP="002373B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14EC1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</w:t>
      </w:r>
    </w:p>
    <w:p w14:paraId="658068B9" w14:textId="77777777" w:rsidR="00E14EC1" w:rsidRPr="00E14EC1" w:rsidRDefault="00E14EC1" w:rsidP="002373B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4EC1">
        <w:rPr>
          <w:rFonts w:ascii="Times New Roman" w:hAnsi="Times New Roman" w:cs="Times New Roman"/>
          <w:sz w:val="28"/>
          <w:szCs w:val="28"/>
        </w:rPr>
        <w:t xml:space="preserve">рассмотрения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14EC1">
        <w:rPr>
          <w:rFonts w:ascii="Times New Roman" w:hAnsi="Times New Roman" w:cs="Times New Roman"/>
          <w:sz w:val="28"/>
          <w:szCs w:val="28"/>
        </w:rPr>
        <w:t>услуги</w:t>
      </w:r>
    </w:p>
    <w:p w14:paraId="0A3E6EAE" w14:textId="77777777" w:rsidR="00E14EC1" w:rsidRPr="00E14EC1" w:rsidRDefault="00E14EC1" w:rsidP="002373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28CB27" w14:textId="77777777" w:rsidR="00E14EC1" w:rsidRPr="00E14EC1" w:rsidRDefault="00E14EC1" w:rsidP="002373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EC1">
        <w:rPr>
          <w:rFonts w:ascii="Times New Roman" w:hAnsi="Times New Roman" w:cs="Times New Roman"/>
          <w:sz w:val="28"/>
          <w:szCs w:val="28"/>
        </w:rPr>
        <w:t xml:space="preserve">4.1. Организация, предоставляющая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E14EC1">
        <w:rPr>
          <w:rFonts w:ascii="Times New Roman" w:hAnsi="Times New Roman" w:cs="Times New Roman"/>
          <w:sz w:val="28"/>
          <w:szCs w:val="28"/>
        </w:rPr>
        <w:t xml:space="preserve">услугу, направляет в личный кабинет заявителя на Едином портале сведения о ходе и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14EC1">
        <w:rPr>
          <w:rFonts w:ascii="Times New Roman" w:hAnsi="Times New Roman" w:cs="Times New Roman"/>
          <w:sz w:val="28"/>
          <w:szCs w:val="28"/>
        </w:rPr>
        <w:t>услуги вне зависимости от способа обращения заявителя за предоставлением услуги.</w:t>
      </w:r>
    </w:p>
    <w:p w14:paraId="700644A6" w14:textId="77777777" w:rsidR="00E14EC1" w:rsidRPr="00E14EC1" w:rsidRDefault="00E14EC1" w:rsidP="002373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8477F6" w14:textId="77777777" w:rsidR="004D3644" w:rsidRPr="003A7AB9" w:rsidRDefault="004D3644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FAE252" w14:textId="77777777" w:rsidR="004D3644" w:rsidRPr="004D3644" w:rsidRDefault="004D3644" w:rsidP="002373B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C94858" w14:textId="77777777" w:rsidR="00E14EC1" w:rsidRPr="002A2004" w:rsidRDefault="00E14EC1" w:rsidP="00E1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E928AC" w14:textId="77777777" w:rsidR="0043528F" w:rsidRDefault="0043528F" w:rsidP="00E14EC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43528F" w:rsidSect="0031004C">
          <w:footerReference w:type="default" r:id="rId19"/>
          <w:pgSz w:w="11906" w:h="16838"/>
          <w:pgMar w:top="568" w:right="850" w:bottom="1134" w:left="1701" w:header="708" w:footer="708" w:gutter="0"/>
          <w:cols w:space="708"/>
          <w:titlePg/>
          <w:docGrid w:linePitch="360"/>
        </w:sectPr>
      </w:pPr>
    </w:p>
    <w:p w14:paraId="39C9F3A6" w14:textId="77777777" w:rsidR="00E14EC1" w:rsidRPr="002A2004" w:rsidRDefault="00E14EC1" w:rsidP="00E14EC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A200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139504BE" w14:textId="77777777" w:rsidR="00E14EC1" w:rsidRPr="002A2004" w:rsidRDefault="00E14EC1" w:rsidP="00E14E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200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56E3B3E8" w14:textId="77777777" w:rsidR="00E14EC1" w:rsidRPr="002A2004" w:rsidRDefault="00E14EC1" w:rsidP="00E14E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2004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2A2004">
        <w:rPr>
          <w:rFonts w:ascii="Times New Roman" w:hAnsi="Times New Roman" w:cs="Times New Roman"/>
          <w:sz w:val="24"/>
          <w:szCs w:val="24"/>
        </w:rPr>
        <w:t>услуги</w:t>
      </w:r>
    </w:p>
    <w:p w14:paraId="78799EAC" w14:textId="77777777" w:rsidR="00E14EC1" w:rsidRDefault="00E14EC1" w:rsidP="00E14E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«Организация отдыха детей в каникулярное время» </w:t>
      </w:r>
    </w:p>
    <w:p w14:paraId="6CC9330E" w14:textId="77777777" w:rsidR="00E14EC1" w:rsidRDefault="00E14EC1" w:rsidP="00E14E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DB8829D" w14:textId="77777777" w:rsidR="00E14EC1" w:rsidRPr="002A2004" w:rsidRDefault="00E14EC1" w:rsidP="00E14E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A77BBD8" w14:textId="77777777" w:rsidR="00E14EC1" w:rsidRPr="008B4527" w:rsidRDefault="008B4527" w:rsidP="00E14E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4527">
        <w:rPr>
          <w:rFonts w:ascii="Times New Roman" w:hAnsi="Times New Roman" w:cs="Times New Roman"/>
          <w:sz w:val="28"/>
          <w:szCs w:val="28"/>
        </w:rPr>
        <w:t>Перечень</w:t>
      </w:r>
    </w:p>
    <w:p w14:paraId="4E6E1C38" w14:textId="77777777" w:rsidR="00E14EC1" w:rsidRPr="008B4527" w:rsidRDefault="008B4527" w:rsidP="00E14E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4527">
        <w:rPr>
          <w:rFonts w:ascii="Times New Roman" w:hAnsi="Times New Roman" w:cs="Times New Roman"/>
          <w:sz w:val="28"/>
          <w:szCs w:val="28"/>
        </w:rPr>
        <w:t>условных обозначений и сокращений, идентификаторы категорий</w:t>
      </w:r>
    </w:p>
    <w:p w14:paraId="713D6682" w14:textId="77777777" w:rsidR="00E14EC1" w:rsidRPr="008B4527" w:rsidRDefault="008B4527" w:rsidP="00E14E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4527">
        <w:rPr>
          <w:rFonts w:ascii="Times New Roman" w:hAnsi="Times New Roman" w:cs="Times New Roman"/>
          <w:sz w:val="28"/>
          <w:szCs w:val="28"/>
        </w:rPr>
        <w:t>(признаков) заявителей, исчерпывающий перечень документов,</w:t>
      </w:r>
    </w:p>
    <w:p w14:paraId="5B928515" w14:textId="77777777" w:rsidR="00E14EC1" w:rsidRPr="008B4527" w:rsidRDefault="008B4527" w:rsidP="00E14E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4527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</w:p>
    <w:p w14:paraId="1F085A36" w14:textId="77777777" w:rsidR="00E14EC1" w:rsidRPr="008B4527" w:rsidRDefault="008B4527" w:rsidP="00E14E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452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</w:t>
      </w:r>
    </w:p>
    <w:p w14:paraId="1E798C75" w14:textId="77777777" w:rsidR="00E14EC1" w:rsidRPr="008B4527" w:rsidRDefault="008B4527" w:rsidP="00E14E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4527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14:paraId="380E18E1" w14:textId="77777777" w:rsidR="00E14EC1" w:rsidRPr="008B4527" w:rsidRDefault="008B4527" w:rsidP="00E14E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4527">
        <w:rPr>
          <w:rFonts w:ascii="Times New Roman" w:hAnsi="Times New Roman" w:cs="Times New Roman"/>
          <w:sz w:val="28"/>
          <w:szCs w:val="28"/>
        </w:rPr>
        <w:t>необходимых для предоставления услуги или отказа</w:t>
      </w:r>
    </w:p>
    <w:p w14:paraId="0FDD484F" w14:textId="77777777" w:rsidR="00E14EC1" w:rsidRPr="008B4527" w:rsidRDefault="008B4527" w:rsidP="00E14E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4527">
        <w:rPr>
          <w:rFonts w:ascii="Times New Roman" w:hAnsi="Times New Roman" w:cs="Times New Roman"/>
          <w:sz w:val="28"/>
          <w:szCs w:val="28"/>
        </w:rPr>
        <w:t>в предоставлении муниципальной услуги, формы запроса</w:t>
      </w:r>
    </w:p>
    <w:p w14:paraId="372BA6A3" w14:textId="77777777" w:rsidR="00E14EC1" w:rsidRPr="008B4527" w:rsidRDefault="008B4527" w:rsidP="00E14E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4527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14:paraId="20A48DF0" w14:textId="77777777" w:rsidR="00E14EC1" w:rsidRPr="00FF2F31" w:rsidRDefault="008B4527" w:rsidP="00E14EC1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B4527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услуги </w:t>
      </w:r>
    </w:p>
    <w:p w14:paraId="63E5F80B" w14:textId="77777777" w:rsidR="00E14EC1" w:rsidRPr="00FF2F31" w:rsidRDefault="00E14EC1" w:rsidP="00FF2F3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699F42" w14:textId="77777777" w:rsidR="00E14EC1" w:rsidRPr="00FF2F31" w:rsidRDefault="00E14EC1" w:rsidP="00FF2F31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I. Перечень условных обозначений и сокращений</w:t>
      </w:r>
    </w:p>
    <w:p w14:paraId="570F519C" w14:textId="77777777" w:rsidR="00E14EC1" w:rsidRPr="00FF2F31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BAB514" w14:textId="77777777" w:rsidR="00E14EC1" w:rsidRPr="00FF2F31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14:paraId="72C166DA" w14:textId="77777777" w:rsidR="00E14EC1" w:rsidRPr="00FF2F31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а) АИС «</w:t>
      </w:r>
      <w:proofErr w:type="spellStart"/>
      <w:r w:rsidRPr="00FF2F31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FF2F31">
        <w:rPr>
          <w:rFonts w:ascii="Times New Roman" w:hAnsi="Times New Roman" w:cs="Times New Roman"/>
          <w:sz w:val="28"/>
          <w:szCs w:val="28"/>
        </w:rPr>
        <w:t xml:space="preserve"> ЛО» - автоматизированная информационная система межведомственного электронного взаимодействия Ленинградской области;</w:t>
      </w:r>
    </w:p>
    <w:p w14:paraId="0093A7F2" w14:textId="77777777" w:rsidR="00E14EC1" w:rsidRPr="00FF2F31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б) Ведомственная АИС - Государственная информационная система «Современное образование Ленинградской области»;</w:t>
      </w:r>
    </w:p>
    <w:p w14:paraId="3B9EA4F0" w14:textId="77777777" w:rsidR="00E14EC1" w:rsidRPr="00FF2F31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в) ЕГР ЗАГС - Единый государственный реестр записей актов гражданского состояния;</w:t>
      </w:r>
    </w:p>
    <w:p w14:paraId="502A639A" w14:textId="77777777" w:rsidR="00E14EC1" w:rsidRPr="00FF2F31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г) Единый портал - Единый портал государственных и муниципальных услуг (функций);</w:t>
      </w:r>
    </w:p>
    <w:p w14:paraId="053BFD24" w14:textId="77777777" w:rsidR="00E14EC1" w:rsidRPr="00FF2F31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д) МФЦ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696AFAA9" w14:textId="77777777" w:rsidR="00E14EC1" w:rsidRPr="00FF2F31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е) Реестр услуг - Федеральный реестр государственных и муниципальных услуг (функций);</w:t>
      </w:r>
    </w:p>
    <w:p w14:paraId="481F0228" w14:textId="77777777" w:rsidR="00B21F6A" w:rsidRPr="00FF2F31" w:rsidRDefault="00B21F6A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ж) АР – административный регламент</w:t>
      </w:r>
    </w:p>
    <w:p w14:paraId="68A28D6C" w14:textId="77777777" w:rsidR="00E14EC1" w:rsidRPr="00FF2F31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14:paraId="3F1860B8" w14:textId="77777777" w:rsidR="00E14EC1" w:rsidRPr="008B4527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а)</w:t>
      </w:r>
      <w:r w:rsidR="000A7B87" w:rsidRPr="00FF2F31">
        <w:rPr>
          <w:rFonts w:ascii="Times New Roman" w:hAnsi="Times New Roman" w:cs="Times New Roman"/>
          <w:sz w:val="28"/>
          <w:szCs w:val="28"/>
        </w:rPr>
        <w:t xml:space="preserve"> [Р(П)]</w:t>
      </w:r>
      <w:r w:rsidRPr="00FF2F31">
        <w:rPr>
          <w:rFonts w:ascii="Times New Roman" w:hAnsi="Times New Roman" w:cs="Times New Roman"/>
          <w:sz w:val="28"/>
          <w:szCs w:val="28"/>
        </w:rPr>
        <w:t xml:space="preserve"> - родитель (законный представитель) ребенка,</w:t>
      </w:r>
      <w:r w:rsidR="00C23910">
        <w:rPr>
          <w:rFonts w:ascii="Times New Roman" w:hAnsi="Times New Roman" w:cs="Times New Roman"/>
          <w:sz w:val="28"/>
          <w:szCs w:val="28"/>
        </w:rPr>
        <w:t xml:space="preserve"> находящегося</w:t>
      </w:r>
      <w:r w:rsidR="008B4527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</w:t>
      </w:r>
      <w:r w:rsidR="008B4527" w:rsidRPr="008B4527">
        <w:rPr>
          <w:rFonts w:ascii="Times New Roman" w:hAnsi="Times New Roman" w:cs="Times New Roman"/>
          <w:sz w:val="28"/>
          <w:szCs w:val="28"/>
        </w:rPr>
        <w:t>;</w:t>
      </w:r>
    </w:p>
    <w:p w14:paraId="25434FAF" w14:textId="77777777" w:rsidR="000A7B87" w:rsidRPr="00C23910" w:rsidRDefault="00C23910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Рсво</w:t>
      </w:r>
      <w:proofErr w:type="spellEnd"/>
      <w:r>
        <w:rPr>
          <w:rFonts w:ascii="Times New Roman" w:hAnsi="Times New Roman" w:cs="Times New Roman"/>
          <w:sz w:val="28"/>
          <w:szCs w:val="28"/>
        </w:rPr>
        <w:t>(П)</w:t>
      </w:r>
      <w:r w:rsidR="008B4527">
        <w:rPr>
          <w:rFonts w:ascii="Times New Roman" w:hAnsi="Times New Roman" w:cs="Times New Roman"/>
          <w:sz w:val="28"/>
          <w:szCs w:val="28"/>
        </w:rPr>
        <w:t xml:space="preserve"> – родитель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F31">
        <w:rPr>
          <w:rFonts w:ascii="Times New Roman" w:hAnsi="Times New Roman" w:cs="Times New Roman"/>
          <w:sz w:val="28"/>
          <w:szCs w:val="28"/>
        </w:rPr>
        <w:t>(законный представитель)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527">
        <w:rPr>
          <w:rFonts w:ascii="Times New Roman" w:hAnsi="Times New Roman" w:cs="Times New Roman"/>
          <w:sz w:val="28"/>
          <w:szCs w:val="28"/>
        </w:rPr>
        <w:t>ребенка</w:t>
      </w:r>
      <w:r w:rsidR="008B4527" w:rsidRPr="008B4527">
        <w:rPr>
          <w:rFonts w:ascii="Times New Roman" w:hAnsi="Times New Roman" w:cs="Times New Roman"/>
          <w:sz w:val="28"/>
          <w:szCs w:val="28"/>
        </w:rPr>
        <w:t xml:space="preserve"> </w:t>
      </w:r>
      <w:r w:rsidR="008B4527">
        <w:rPr>
          <w:rFonts w:ascii="Times New Roman" w:hAnsi="Times New Roman" w:cs="Times New Roman"/>
          <w:sz w:val="28"/>
          <w:szCs w:val="28"/>
        </w:rPr>
        <w:t>участника специальной военной операции</w:t>
      </w:r>
      <w:r w:rsidRPr="00C23910">
        <w:rPr>
          <w:rFonts w:ascii="Times New Roman" w:hAnsi="Times New Roman" w:cs="Times New Roman"/>
          <w:sz w:val="28"/>
          <w:szCs w:val="28"/>
        </w:rPr>
        <w:t>;</w:t>
      </w:r>
    </w:p>
    <w:p w14:paraId="2254A213" w14:textId="77777777" w:rsidR="00C23910" w:rsidRPr="00E93064" w:rsidRDefault="00C23910" w:rsidP="00C239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93064">
        <w:rPr>
          <w:rFonts w:ascii="Times New Roman" w:hAnsi="Times New Roman" w:cs="Times New Roman"/>
          <w:sz w:val="28"/>
          <w:szCs w:val="28"/>
        </w:rPr>
        <w:t>Р1</w:t>
      </w:r>
      <w:r>
        <w:rPr>
          <w:rFonts w:ascii="Times New Roman" w:hAnsi="Times New Roman" w:cs="Times New Roman"/>
          <w:sz w:val="28"/>
          <w:szCs w:val="28"/>
        </w:rPr>
        <w:t xml:space="preserve">(П) – родитель </w:t>
      </w:r>
      <w:r w:rsidRPr="00FF2F31">
        <w:rPr>
          <w:rFonts w:ascii="Times New Roman" w:hAnsi="Times New Roman" w:cs="Times New Roman"/>
          <w:sz w:val="28"/>
          <w:szCs w:val="28"/>
        </w:rPr>
        <w:t>(законный представитель)</w:t>
      </w:r>
      <w:r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E93064" w:rsidRPr="00E93064">
        <w:rPr>
          <w:rFonts w:ascii="Times New Roman" w:eastAsia="Times New Roman" w:hAnsi="Times New Roman" w:cs="Times New Roman"/>
          <w:sz w:val="28"/>
          <w:szCs w:val="28"/>
        </w:rPr>
        <w:t>из категории трудной жизненной ситуации, имеющий право на предоставление путевки во внеочередном порядке</w:t>
      </w:r>
      <w:r w:rsidR="00E93064" w:rsidRPr="00E93064">
        <w:rPr>
          <w:rFonts w:ascii="Times New Roman" w:hAnsi="Times New Roman" w:cs="Times New Roman"/>
          <w:sz w:val="28"/>
          <w:szCs w:val="28"/>
        </w:rPr>
        <w:t xml:space="preserve"> </w:t>
      </w:r>
      <w:r w:rsidRPr="00E93064">
        <w:rPr>
          <w:rFonts w:ascii="Times New Roman" w:hAnsi="Times New Roman" w:cs="Times New Roman"/>
          <w:sz w:val="28"/>
          <w:szCs w:val="28"/>
        </w:rPr>
        <w:t>категории;</w:t>
      </w:r>
    </w:p>
    <w:p w14:paraId="23DA80E8" w14:textId="77777777" w:rsidR="00E93064" w:rsidRPr="00446EAF" w:rsidRDefault="00760DFA" w:rsidP="00C239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93064">
        <w:rPr>
          <w:rFonts w:ascii="Times New Roman" w:hAnsi="Times New Roman" w:cs="Times New Roman"/>
          <w:sz w:val="28"/>
          <w:szCs w:val="28"/>
        </w:rPr>
        <w:t xml:space="preserve">) Р2(П) – родитель </w:t>
      </w:r>
      <w:r w:rsidR="00E93064" w:rsidRPr="00FF2F31">
        <w:rPr>
          <w:rFonts w:ascii="Times New Roman" w:hAnsi="Times New Roman" w:cs="Times New Roman"/>
          <w:sz w:val="28"/>
          <w:szCs w:val="28"/>
        </w:rPr>
        <w:t>(законный представитель)</w:t>
      </w:r>
      <w:r w:rsidR="00E93064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446EAF" w:rsidRPr="00446EAF">
        <w:rPr>
          <w:rFonts w:ascii="Times New Roman" w:eastAsia="Times New Roman" w:hAnsi="Times New Roman" w:cs="Times New Roman"/>
          <w:sz w:val="28"/>
          <w:szCs w:val="28"/>
        </w:rPr>
        <w:t>из категории трудной жизненной ситуации, имеющий право на предоставление путевки в первоочередном порядке</w:t>
      </w:r>
      <w:r w:rsidR="00446EAF" w:rsidRPr="00C23910">
        <w:rPr>
          <w:rFonts w:ascii="Times New Roman" w:hAnsi="Times New Roman" w:cs="Times New Roman"/>
          <w:sz w:val="28"/>
          <w:szCs w:val="28"/>
        </w:rPr>
        <w:t>;</w:t>
      </w:r>
    </w:p>
    <w:p w14:paraId="108FFB22" w14:textId="77777777" w:rsidR="00E14EC1" w:rsidRPr="00FF2F31" w:rsidRDefault="00760DFA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14EC1" w:rsidRPr="00FF2F31">
        <w:rPr>
          <w:rFonts w:ascii="Times New Roman" w:hAnsi="Times New Roman" w:cs="Times New Roman"/>
          <w:sz w:val="28"/>
          <w:szCs w:val="28"/>
        </w:rPr>
        <w:t>)</w:t>
      </w:r>
      <w:r w:rsidR="000A7B87" w:rsidRPr="00FF2F31">
        <w:rPr>
          <w:rFonts w:ascii="Times New Roman" w:hAnsi="Times New Roman" w:cs="Times New Roman"/>
          <w:sz w:val="28"/>
          <w:szCs w:val="28"/>
        </w:rPr>
        <w:t xml:space="preserve"> [Р(П)П]</w:t>
      </w:r>
      <w:r w:rsidR="00C23910">
        <w:rPr>
          <w:rFonts w:ascii="Times New Roman" w:hAnsi="Times New Roman" w:cs="Times New Roman"/>
          <w:sz w:val="28"/>
          <w:szCs w:val="28"/>
        </w:rPr>
        <w:t xml:space="preserve">, </w:t>
      </w:r>
      <w:r w:rsidR="00C23910" w:rsidRPr="00FF2F3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C23910" w:rsidRPr="00FF2F31">
        <w:rPr>
          <w:rFonts w:ascii="Times New Roman" w:hAnsi="Times New Roman" w:cs="Times New Roman"/>
          <w:sz w:val="28"/>
          <w:szCs w:val="28"/>
        </w:rPr>
        <w:t>Р</w:t>
      </w:r>
      <w:r w:rsidR="00C23910">
        <w:rPr>
          <w:rFonts w:ascii="Times New Roman" w:hAnsi="Times New Roman" w:cs="Times New Roman"/>
          <w:sz w:val="28"/>
          <w:szCs w:val="28"/>
        </w:rPr>
        <w:t>сво</w:t>
      </w:r>
      <w:proofErr w:type="spellEnd"/>
      <w:r w:rsidR="00C23910" w:rsidRPr="00FF2F31">
        <w:rPr>
          <w:rFonts w:ascii="Times New Roman" w:hAnsi="Times New Roman" w:cs="Times New Roman"/>
          <w:sz w:val="28"/>
          <w:szCs w:val="28"/>
        </w:rPr>
        <w:t>(П)П]</w:t>
      </w:r>
      <w:r w:rsidR="00C23910">
        <w:rPr>
          <w:rFonts w:ascii="Times New Roman" w:hAnsi="Times New Roman" w:cs="Times New Roman"/>
          <w:sz w:val="28"/>
          <w:szCs w:val="28"/>
        </w:rPr>
        <w:t>,</w:t>
      </w:r>
      <w:r w:rsidR="00446EAF" w:rsidRPr="00446EAF">
        <w:rPr>
          <w:rFonts w:ascii="Times New Roman" w:hAnsi="Times New Roman" w:cs="Times New Roman"/>
          <w:sz w:val="28"/>
          <w:szCs w:val="28"/>
        </w:rPr>
        <w:t xml:space="preserve"> </w:t>
      </w:r>
      <w:r w:rsidR="00446EAF" w:rsidRPr="00FF2F31">
        <w:rPr>
          <w:rFonts w:ascii="Times New Roman" w:hAnsi="Times New Roman" w:cs="Times New Roman"/>
          <w:sz w:val="28"/>
          <w:szCs w:val="28"/>
        </w:rPr>
        <w:t>[Р</w:t>
      </w:r>
      <w:r w:rsidR="00446EAF">
        <w:rPr>
          <w:rFonts w:ascii="Times New Roman" w:hAnsi="Times New Roman" w:cs="Times New Roman"/>
          <w:sz w:val="28"/>
          <w:szCs w:val="28"/>
        </w:rPr>
        <w:t>1</w:t>
      </w:r>
      <w:r w:rsidR="00446EAF" w:rsidRPr="00FF2F31">
        <w:rPr>
          <w:rFonts w:ascii="Times New Roman" w:hAnsi="Times New Roman" w:cs="Times New Roman"/>
          <w:sz w:val="28"/>
          <w:szCs w:val="28"/>
        </w:rPr>
        <w:t>(П)П]</w:t>
      </w:r>
      <w:r w:rsidR="00446EAF">
        <w:rPr>
          <w:rFonts w:ascii="Times New Roman" w:hAnsi="Times New Roman" w:cs="Times New Roman"/>
          <w:sz w:val="28"/>
          <w:szCs w:val="28"/>
        </w:rPr>
        <w:t xml:space="preserve">, </w:t>
      </w:r>
      <w:r w:rsidR="00446EAF" w:rsidRPr="00FF2F31">
        <w:rPr>
          <w:rFonts w:ascii="Times New Roman" w:hAnsi="Times New Roman" w:cs="Times New Roman"/>
          <w:sz w:val="28"/>
          <w:szCs w:val="28"/>
        </w:rPr>
        <w:t>[Р</w:t>
      </w:r>
      <w:r w:rsidR="00446EAF">
        <w:rPr>
          <w:rFonts w:ascii="Times New Roman" w:hAnsi="Times New Roman" w:cs="Times New Roman"/>
          <w:sz w:val="28"/>
          <w:szCs w:val="28"/>
        </w:rPr>
        <w:t>2</w:t>
      </w:r>
      <w:r w:rsidR="00446EAF" w:rsidRPr="00FF2F31">
        <w:rPr>
          <w:rFonts w:ascii="Times New Roman" w:hAnsi="Times New Roman" w:cs="Times New Roman"/>
          <w:sz w:val="28"/>
          <w:szCs w:val="28"/>
        </w:rPr>
        <w:t>(П)П]</w:t>
      </w:r>
      <w:r w:rsidR="00E14EC1" w:rsidRPr="00FF2F31">
        <w:rPr>
          <w:rFonts w:ascii="Times New Roman" w:hAnsi="Times New Roman" w:cs="Times New Roman"/>
          <w:sz w:val="28"/>
          <w:szCs w:val="28"/>
        </w:rPr>
        <w:t xml:space="preserve"> - ц</w:t>
      </w:r>
      <w:r w:rsidR="000A7B87" w:rsidRPr="00FF2F31">
        <w:rPr>
          <w:rFonts w:ascii="Times New Roman" w:hAnsi="Times New Roman" w:cs="Times New Roman"/>
          <w:sz w:val="28"/>
          <w:szCs w:val="28"/>
        </w:rPr>
        <w:t>ель обращения: предоставление бесплатной путевки</w:t>
      </w:r>
      <w:r w:rsidR="00E14EC1" w:rsidRPr="00FF2F31">
        <w:rPr>
          <w:rFonts w:ascii="Times New Roman" w:hAnsi="Times New Roman" w:cs="Times New Roman"/>
          <w:sz w:val="28"/>
          <w:szCs w:val="28"/>
        </w:rPr>
        <w:t>;</w:t>
      </w:r>
    </w:p>
    <w:p w14:paraId="7EA1F953" w14:textId="77777777" w:rsidR="00E14EC1" w:rsidRPr="00FF2F31" w:rsidRDefault="00760DFA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0A7B87" w:rsidRPr="00FF2F31">
        <w:rPr>
          <w:rFonts w:ascii="Times New Roman" w:hAnsi="Times New Roman" w:cs="Times New Roman"/>
          <w:sz w:val="28"/>
          <w:szCs w:val="28"/>
        </w:rPr>
        <w:t>) [Р(П)О]</w:t>
      </w:r>
      <w:r w:rsidR="00C23910">
        <w:rPr>
          <w:rFonts w:ascii="Times New Roman" w:hAnsi="Times New Roman" w:cs="Times New Roman"/>
          <w:sz w:val="28"/>
          <w:szCs w:val="28"/>
        </w:rPr>
        <w:t>,</w:t>
      </w:r>
      <w:r w:rsidR="000A7B87" w:rsidRPr="00FF2F31">
        <w:rPr>
          <w:rFonts w:ascii="Times New Roman" w:hAnsi="Times New Roman" w:cs="Times New Roman"/>
          <w:sz w:val="28"/>
          <w:szCs w:val="28"/>
        </w:rPr>
        <w:t xml:space="preserve"> </w:t>
      </w:r>
      <w:r w:rsidR="00C23910" w:rsidRPr="00FF2F3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C23910" w:rsidRPr="00FF2F31">
        <w:rPr>
          <w:rFonts w:ascii="Times New Roman" w:hAnsi="Times New Roman" w:cs="Times New Roman"/>
          <w:sz w:val="28"/>
          <w:szCs w:val="28"/>
        </w:rPr>
        <w:t>Р</w:t>
      </w:r>
      <w:r w:rsidR="00C23910">
        <w:rPr>
          <w:rFonts w:ascii="Times New Roman" w:hAnsi="Times New Roman" w:cs="Times New Roman"/>
          <w:sz w:val="28"/>
          <w:szCs w:val="28"/>
        </w:rPr>
        <w:t>сво</w:t>
      </w:r>
      <w:proofErr w:type="spellEnd"/>
      <w:r w:rsidR="00C23910">
        <w:rPr>
          <w:rFonts w:ascii="Times New Roman" w:hAnsi="Times New Roman" w:cs="Times New Roman"/>
          <w:sz w:val="28"/>
          <w:szCs w:val="28"/>
        </w:rPr>
        <w:t>(П)О</w:t>
      </w:r>
      <w:r w:rsidR="00C23910" w:rsidRPr="00FF2F31">
        <w:rPr>
          <w:rFonts w:ascii="Times New Roman" w:hAnsi="Times New Roman" w:cs="Times New Roman"/>
          <w:sz w:val="28"/>
          <w:szCs w:val="28"/>
        </w:rPr>
        <w:t>]</w:t>
      </w:r>
      <w:r w:rsidR="00C23910">
        <w:rPr>
          <w:rFonts w:ascii="Times New Roman" w:hAnsi="Times New Roman" w:cs="Times New Roman"/>
          <w:sz w:val="28"/>
          <w:szCs w:val="28"/>
        </w:rPr>
        <w:t>,</w:t>
      </w:r>
      <w:r w:rsidR="00446EAF">
        <w:rPr>
          <w:rFonts w:ascii="Times New Roman" w:hAnsi="Times New Roman" w:cs="Times New Roman"/>
          <w:sz w:val="28"/>
          <w:szCs w:val="28"/>
        </w:rPr>
        <w:t xml:space="preserve"> </w:t>
      </w:r>
      <w:r w:rsidR="00446EAF" w:rsidRPr="00FF2F31">
        <w:rPr>
          <w:rFonts w:ascii="Times New Roman" w:hAnsi="Times New Roman" w:cs="Times New Roman"/>
          <w:sz w:val="28"/>
          <w:szCs w:val="28"/>
        </w:rPr>
        <w:t>Р</w:t>
      </w:r>
      <w:r w:rsidR="00446EAF">
        <w:rPr>
          <w:rFonts w:ascii="Times New Roman" w:hAnsi="Times New Roman" w:cs="Times New Roman"/>
          <w:sz w:val="28"/>
          <w:szCs w:val="28"/>
        </w:rPr>
        <w:t>1(П)О</w:t>
      </w:r>
      <w:r w:rsidR="00446EAF" w:rsidRPr="00FF2F31">
        <w:rPr>
          <w:rFonts w:ascii="Times New Roman" w:hAnsi="Times New Roman" w:cs="Times New Roman"/>
          <w:sz w:val="28"/>
          <w:szCs w:val="28"/>
        </w:rPr>
        <w:t>]</w:t>
      </w:r>
      <w:r w:rsidR="00446EAF">
        <w:rPr>
          <w:rFonts w:ascii="Times New Roman" w:hAnsi="Times New Roman" w:cs="Times New Roman"/>
          <w:sz w:val="28"/>
          <w:szCs w:val="28"/>
        </w:rPr>
        <w:t xml:space="preserve">, </w:t>
      </w:r>
      <w:r w:rsidR="00446EAF" w:rsidRPr="00FF2F31">
        <w:rPr>
          <w:rFonts w:ascii="Times New Roman" w:hAnsi="Times New Roman" w:cs="Times New Roman"/>
          <w:sz w:val="28"/>
          <w:szCs w:val="28"/>
        </w:rPr>
        <w:t>[Р</w:t>
      </w:r>
      <w:r w:rsidR="00446EAF">
        <w:rPr>
          <w:rFonts w:ascii="Times New Roman" w:hAnsi="Times New Roman" w:cs="Times New Roman"/>
          <w:sz w:val="28"/>
          <w:szCs w:val="28"/>
        </w:rPr>
        <w:t>2(П)О</w:t>
      </w:r>
      <w:r w:rsidR="00446EAF" w:rsidRPr="00FF2F31">
        <w:rPr>
          <w:rFonts w:ascii="Times New Roman" w:hAnsi="Times New Roman" w:cs="Times New Roman"/>
          <w:sz w:val="28"/>
          <w:szCs w:val="28"/>
        </w:rPr>
        <w:t>]</w:t>
      </w:r>
      <w:r w:rsidR="00C23910">
        <w:rPr>
          <w:rFonts w:ascii="Times New Roman" w:hAnsi="Times New Roman" w:cs="Times New Roman"/>
          <w:sz w:val="28"/>
          <w:szCs w:val="28"/>
        </w:rPr>
        <w:t xml:space="preserve"> </w:t>
      </w:r>
      <w:r w:rsidR="00E14EC1" w:rsidRPr="00FF2F31">
        <w:rPr>
          <w:rFonts w:ascii="Times New Roman" w:hAnsi="Times New Roman" w:cs="Times New Roman"/>
          <w:sz w:val="28"/>
          <w:szCs w:val="28"/>
        </w:rPr>
        <w:t>- цель обращения: мотивированный отказ в</w:t>
      </w:r>
      <w:r w:rsidR="000A7B87" w:rsidRPr="00FF2F31">
        <w:rPr>
          <w:rFonts w:ascii="Times New Roman" w:hAnsi="Times New Roman" w:cs="Times New Roman"/>
          <w:sz w:val="28"/>
          <w:szCs w:val="28"/>
        </w:rPr>
        <w:t xml:space="preserve"> предоставление бесплатной путевки</w:t>
      </w:r>
      <w:r w:rsidR="00E14EC1" w:rsidRPr="00FF2F31">
        <w:rPr>
          <w:rFonts w:ascii="Times New Roman" w:hAnsi="Times New Roman" w:cs="Times New Roman"/>
          <w:sz w:val="28"/>
          <w:szCs w:val="28"/>
        </w:rPr>
        <w:t>;</w:t>
      </w:r>
    </w:p>
    <w:p w14:paraId="26E6EB47" w14:textId="77777777" w:rsidR="00E14EC1" w:rsidRPr="00FF2F31" w:rsidRDefault="00760DFA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E14EC1" w:rsidRPr="00FF2F31">
        <w:rPr>
          <w:rFonts w:ascii="Times New Roman" w:hAnsi="Times New Roman" w:cs="Times New Roman"/>
          <w:sz w:val="28"/>
          <w:szCs w:val="28"/>
        </w:rPr>
        <w:t>) [О] - предоставляется оригинал;</w:t>
      </w:r>
    </w:p>
    <w:p w14:paraId="03DCBBAB" w14:textId="77777777" w:rsidR="00E14EC1" w:rsidRPr="00FF2F31" w:rsidRDefault="00760DFA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14EC1" w:rsidRPr="00FF2F31">
        <w:rPr>
          <w:rFonts w:ascii="Times New Roman" w:hAnsi="Times New Roman" w:cs="Times New Roman"/>
          <w:sz w:val="28"/>
          <w:szCs w:val="28"/>
        </w:rPr>
        <w:t>) [О(э)] - предоставляется оригинал в электронной форме;</w:t>
      </w:r>
    </w:p>
    <w:p w14:paraId="46183D6D" w14:textId="77777777" w:rsidR="00E14EC1" w:rsidRPr="00FF2F31" w:rsidRDefault="007C2DE0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и</w:t>
      </w:r>
      <w:r w:rsidR="00E14EC1" w:rsidRPr="00FF2F31">
        <w:rPr>
          <w:rFonts w:ascii="Times New Roman" w:hAnsi="Times New Roman" w:cs="Times New Roman"/>
          <w:sz w:val="28"/>
          <w:szCs w:val="28"/>
        </w:rPr>
        <w:t>) [К] - предоставляется копия документа;</w:t>
      </w:r>
    </w:p>
    <w:p w14:paraId="2AF9622E" w14:textId="77777777" w:rsidR="00E14EC1" w:rsidRPr="00FF2F31" w:rsidRDefault="007C2DE0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к</w:t>
      </w:r>
      <w:r w:rsidR="00E14EC1" w:rsidRPr="00FF2F31">
        <w:rPr>
          <w:rFonts w:ascii="Times New Roman" w:hAnsi="Times New Roman" w:cs="Times New Roman"/>
          <w:sz w:val="28"/>
          <w:szCs w:val="28"/>
        </w:rPr>
        <w:t>) [К(э)] - предоставляется копия документа в электронной форме;</w:t>
      </w:r>
    </w:p>
    <w:p w14:paraId="3C38418C" w14:textId="77777777" w:rsidR="00E14EC1" w:rsidRPr="00FF2F31" w:rsidRDefault="007C2DE0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31">
        <w:rPr>
          <w:rFonts w:ascii="Times New Roman" w:hAnsi="Times New Roman" w:cs="Times New Roman"/>
          <w:sz w:val="28"/>
          <w:szCs w:val="28"/>
        </w:rPr>
        <w:t>л</w:t>
      </w:r>
      <w:r w:rsidR="00E14EC1" w:rsidRPr="00FF2F31">
        <w:rPr>
          <w:rFonts w:ascii="Times New Roman" w:hAnsi="Times New Roman" w:cs="Times New Roman"/>
          <w:sz w:val="28"/>
          <w:szCs w:val="28"/>
        </w:rPr>
        <w:t>) [Д(1)] - документы предоставляются в одном экземпляре.</w:t>
      </w:r>
    </w:p>
    <w:p w14:paraId="55377299" w14:textId="77777777" w:rsidR="00E14EC1" w:rsidRPr="00FF2F31" w:rsidRDefault="00E14EC1" w:rsidP="00FF2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343026" w14:textId="77777777" w:rsidR="00E14EC1" w:rsidRPr="00EB673D" w:rsidRDefault="00E14EC1" w:rsidP="00E14EC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240"/>
      <w:bookmarkEnd w:id="3"/>
      <w:r w:rsidRPr="00EB673D">
        <w:rPr>
          <w:rFonts w:ascii="Times New Roman" w:hAnsi="Times New Roman" w:cs="Times New Roman"/>
          <w:sz w:val="28"/>
          <w:szCs w:val="28"/>
        </w:rPr>
        <w:t>II. Идентификаторы категорий (признаков) заявителей</w:t>
      </w:r>
    </w:p>
    <w:p w14:paraId="2C27F01B" w14:textId="77777777" w:rsidR="00E14EC1" w:rsidRPr="002A2004" w:rsidRDefault="00E14EC1" w:rsidP="00E14EC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3330E88" w14:textId="77777777" w:rsidR="00E14EC1" w:rsidRPr="002A2004" w:rsidRDefault="00E14EC1" w:rsidP="00E14E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2004">
        <w:rPr>
          <w:rFonts w:ascii="Times New Roman" w:hAnsi="Times New Roman" w:cs="Times New Roman"/>
          <w:sz w:val="24"/>
          <w:szCs w:val="24"/>
        </w:rPr>
        <w:t>Табли</w:t>
      </w:r>
      <w:r w:rsidR="00EB673D">
        <w:rPr>
          <w:rFonts w:ascii="Times New Roman" w:hAnsi="Times New Roman" w:cs="Times New Roman"/>
          <w:sz w:val="24"/>
          <w:szCs w:val="24"/>
        </w:rPr>
        <w:t>ца №</w:t>
      </w:r>
      <w:r w:rsidRPr="002A2004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8C13F44" w14:textId="77777777" w:rsidR="00E14EC1" w:rsidRPr="002A2004" w:rsidRDefault="00E14EC1" w:rsidP="00E14E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529"/>
        <w:gridCol w:w="2630"/>
      </w:tblGrid>
      <w:tr w:rsidR="00216FDF" w14:paraId="7CCED92A" w14:textId="77777777" w:rsidTr="00B60509">
        <w:tc>
          <w:tcPr>
            <w:tcW w:w="3912" w:type="dxa"/>
            <w:vMerge w:val="restart"/>
          </w:tcPr>
          <w:p w14:paraId="18A4CE99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5159" w:type="dxa"/>
            <w:gridSpan w:val="2"/>
          </w:tcPr>
          <w:p w14:paraId="05969495" w14:textId="1A77D42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результатов предоставления </w:t>
            </w:r>
            <w:r w:rsidR="006D09A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(цели обращения заявителя)</w:t>
            </w:r>
          </w:p>
        </w:tc>
      </w:tr>
      <w:tr w:rsidR="00216FDF" w14:paraId="1FF294EC" w14:textId="77777777" w:rsidTr="00B60509">
        <w:tc>
          <w:tcPr>
            <w:tcW w:w="3912" w:type="dxa"/>
            <w:vMerge/>
          </w:tcPr>
          <w:p w14:paraId="266E1393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14:paraId="67F1B6DB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  <w:tc>
          <w:tcPr>
            <w:tcW w:w="2630" w:type="dxa"/>
          </w:tcPr>
          <w:p w14:paraId="3F00E233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</w:tr>
      <w:tr w:rsidR="00216FDF" w14:paraId="4EF9134E" w14:textId="77777777" w:rsidTr="00B60509">
        <w:tc>
          <w:tcPr>
            <w:tcW w:w="3912" w:type="dxa"/>
          </w:tcPr>
          <w:p w14:paraId="3847E5C5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 ребенка, находящегося в трудной жизненной ситуации:</w:t>
            </w:r>
          </w:p>
          <w:p w14:paraId="39468DB5" w14:textId="77777777" w:rsidR="00216FDF" w:rsidRDefault="00216FDF" w:rsidP="00B6050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детей-сирот и детей, оставшихся без попечения родителей;</w:t>
            </w:r>
          </w:p>
          <w:p w14:paraId="62B73C1B" w14:textId="77777777" w:rsidR="00216FDF" w:rsidRDefault="00216FDF" w:rsidP="00B6050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-детей-инвалидов</w:t>
            </w:r>
          </w:p>
          <w:p w14:paraId="2A89D278" w14:textId="77777777" w:rsidR="00216FDF" w:rsidRDefault="00216FDF" w:rsidP="00B6050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детей с ограниченными возможностями здоровья, то есть имеющие недостатки в физическом и (или) психическом развитии</w:t>
            </w:r>
          </w:p>
          <w:p w14:paraId="045C0656" w14:textId="77777777" w:rsidR="00216FDF" w:rsidRDefault="00216FDF" w:rsidP="00B6050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детей - жертв вооруженных и межнациональных конфликтов, экологических и техногенных катастроф, стихийных бедствий</w:t>
            </w:r>
          </w:p>
          <w:p w14:paraId="596BC252" w14:textId="77777777" w:rsidR="00216FDF" w:rsidRDefault="00216FDF" w:rsidP="00B6050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детей из семей беженцев и вынужденных переселенцев</w:t>
            </w:r>
          </w:p>
          <w:p w14:paraId="160A9CA8" w14:textId="77777777" w:rsidR="00216FDF" w:rsidRDefault="00216FDF" w:rsidP="00B6050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детей, оказавшихся в экстремальных условиях</w:t>
            </w:r>
          </w:p>
          <w:p w14:paraId="30289CD8" w14:textId="77777777" w:rsidR="00216FDF" w:rsidRDefault="00216FDF" w:rsidP="00B6050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детей - жертв насилия</w:t>
            </w:r>
          </w:p>
          <w:p w14:paraId="2115CCB5" w14:textId="77777777" w:rsidR="00216FDF" w:rsidRDefault="00216FDF" w:rsidP="00B6050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 находящихся в образовательных организациях для обучающихся с девиантным (общественно опасным)</w:t>
            </w:r>
          </w:p>
          <w:p w14:paraId="5C5B051B" w14:textId="77777777" w:rsidR="00216FDF" w:rsidRDefault="00216FDF" w:rsidP="00B6050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-детей, нуждающихся в особых условиях воспитания, обучения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требующих специального педагогического подхода (специальных учебно-воспитательных учреждениях открытого и закрытого типа)</w:t>
            </w:r>
          </w:p>
          <w:p w14:paraId="2ADFD658" w14:textId="77777777" w:rsidR="00216FDF" w:rsidRDefault="00216FDF" w:rsidP="00B6050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-детей с отклонениями в поведении</w:t>
            </w:r>
          </w:p>
          <w:p w14:paraId="682EB945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2529" w:type="dxa"/>
          </w:tcPr>
          <w:p w14:paraId="63867AF5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Р(П)П</w:t>
            </w:r>
          </w:p>
        </w:tc>
        <w:tc>
          <w:tcPr>
            <w:tcW w:w="2630" w:type="dxa"/>
          </w:tcPr>
          <w:p w14:paraId="3928029D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Р(П)О</w:t>
            </w:r>
          </w:p>
        </w:tc>
      </w:tr>
      <w:tr w:rsidR="00216FDF" w14:paraId="020E674F" w14:textId="77777777" w:rsidTr="00B60509">
        <w:tc>
          <w:tcPr>
            <w:tcW w:w="3912" w:type="dxa"/>
          </w:tcPr>
          <w:p w14:paraId="4466821C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участника специальной военной операции</w:t>
            </w:r>
          </w:p>
        </w:tc>
        <w:tc>
          <w:tcPr>
            <w:tcW w:w="2529" w:type="dxa"/>
          </w:tcPr>
          <w:p w14:paraId="2B9A3FCB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(П)П</w:t>
            </w:r>
          </w:p>
        </w:tc>
        <w:tc>
          <w:tcPr>
            <w:tcW w:w="2630" w:type="dxa"/>
          </w:tcPr>
          <w:p w14:paraId="578E1D7F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(П)О</w:t>
            </w:r>
          </w:p>
        </w:tc>
      </w:tr>
      <w:tr w:rsidR="00216FDF" w14:paraId="5C552E5B" w14:textId="77777777" w:rsidTr="00B60509">
        <w:tc>
          <w:tcPr>
            <w:tcW w:w="3912" w:type="dxa"/>
          </w:tcPr>
          <w:p w14:paraId="7D9DF0D3" w14:textId="77777777" w:rsidR="00216FDF" w:rsidRDefault="00216FDF" w:rsidP="00B60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 (законный представитель) ребенка из категории трудной жизненной ситуации, имеющий право на предоставление путевки во внеочередном порядке</w:t>
            </w:r>
          </w:p>
          <w:p w14:paraId="2F2CD886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14:paraId="667B5FA0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</w:tc>
        <w:tc>
          <w:tcPr>
            <w:tcW w:w="2630" w:type="dxa"/>
          </w:tcPr>
          <w:p w14:paraId="261059E3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</w:tc>
      </w:tr>
      <w:tr w:rsidR="00216FDF" w14:paraId="6C907C63" w14:textId="77777777" w:rsidTr="00B60509">
        <w:tc>
          <w:tcPr>
            <w:tcW w:w="3912" w:type="dxa"/>
          </w:tcPr>
          <w:p w14:paraId="4AE0518B" w14:textId="77777777" w:rsidR="00216FDF" w:rsidRDefault="00216FDF" w:rsidP="00B60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 (законный представитель) ребенка из категории трудной жизненной ситуации, имеющий право на предоставление путевки в первоочередном порядке</w:t>
            </w:r>
          </w:p>
          <w:p w14:paraId="1AA51E56" w14:textId="77777777" w:rsidR="00216FDF" w:rsidRDefault="00216FDF" w:rsidP="00B60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</w:tcPr>
          <w:p w14:paraId="4B897EBE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2630" w:type="dxa"/>
          </w:tcPr>
          <w:p w14:paraId="74D00D05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</w:tbl>
    <w:p w14:paraId="7E00E0AA" w14:textId="77777777" w:rsidR="0043528F" w:rsidRDefault="0043528F" w:rsidP="008B596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2B7DFF5" w14:textId="77777777" w:rsidR="008B5960" w:rsidRPr="00EB673D" w:rsidRDefault="008B5960" w:rsidP="008B596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B673D">
        <w:rPr>
          <w:rFonts w:ascii="Times New Roman" w:hAnsi="Times New Roman" w:cs="Times New Roman"/>
          <w:sz w:val="28"/>
          <w:szCs w:val="28"/>
        </w:rPr>
        <w:t>III. Исчерпывающий перечень документов, необходимых</w:t>
      </w:r>
    </w:p>
    <w:p w14:paraId="631779C4" w14:textId="77777777" w:rsidR="008B5960" w:rsidRPr="00EB673D" w:rsidRDefault="008B5960" w:rsidP="008B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673D">
        <w:rPr>
          <w:rFonts w:ascii="Times New Roman" w:hAnsi="Times New Roman" w:cs="Times New Roman"/>
          <w:sz w:val="28"/>
          <w:szCs w:val="28"/>
        </w:rPr>
        <w:t>для предоставле</w:t>
      </w:r>
      <w:r w:rsidR="00324061" w:rsidRPr="00EB673D">
        <w:rPr>
          <w:rFonts w:ascii="Times New Roman" w:hAnsi="Times New Roman" w:cs="Times New Roman"/>
          <w:sz w:val="28"/>
          <w:szCs w:val="28"/>
        </w:rPr>
        <w:t>ния муниципальной</w:t>
      </w:r>
      <w:r w:rsidRPr="00EB673D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6A74427" w14:textId="77777777" w:rsidR="008B5960" w:rsidRPr="002A2004" w:rsidRDefault="00EB673D" w:rsidP="008B59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="008B5960" w:rsidRPr="002A2004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29EE3E85" w14:textId="77777777" w:rsidR="008B5960" w:rsidRPr="002A2004" w:rsidRDefault="008B5960" w:rsidP="008B59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62"/>
        <w:gridCol w:w="25"/>
        <w:gridCol w:w="3855"/>
        <w:gridCol w:w="1858"/>
        <w:gridCol w:w="850"/>
      </w:tblGrid>
      <w:tr w:rsidR="008B5960" w:rsidRPr="002A2004" w14:paraId="2E4F0D0B" w14:textId="77777777" w:rsidTr="008B5960">
        <w:tc>
          <w:tcPr>
            <w:tcW w:w="510" w:type="dxa"/>
          </w:tcPr>
          <w:p w14:paraId="33E1508E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7" w:type="dxa"/>
            <w:gridSpan w:val="2"/>
          </w:tcPr>
          <w:p w14:paraId="65DC2210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категории (признаки) заявителей</w:t>
            </w:r>
          </w:p>
        </w:tc>
        <w:tc>
          <w:tcPr>
            <w:tcW w:w="3855" w:type="dxa"/>
          </w:tcPr>
          <w:p w14:paraId="4913AEC8" w14:textId="77777777" w:rsidR="008B5960" w:rsidRPr="002A2004" w:rsidRDefault="008B5960" w:rsidP="00324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необходимых для предоставления </w:t>
            </w:r>
            <w:r w:rsidR="0032406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услуги документов</w:t>
            </w:r>
          </w:p>
        </w:tc>
        <w:tc>
          <w:tcPr>
            <w:tcW w:w="1858" w:type="dxa"/>
          </w:tcPr>
          <w:p w14:paraId="132508DF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850" w:type="dxa"/>
          </w:tcPr>
          <w:p w14:paraId="0ED2212A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8B5960" w:rsidRPr="002A2004" w14:paraId="007F8C3B" w14:textId="77777777" w:rsidTr="008B5960">
        <w:tc>
          <w:tcPr>
            <w:tcW w:w="9060" w:type="dxa"/>
            <w:gridSpan w:val="6"/>
          </w:tcPr>
          <w:p w14:paraId="29B42F19" w14:textId="77777777" w:rsidR="008B5960" w:rsidRPr="002A2004" w:rsidRDefault="008B5960" w:rsidP="00324061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</w:t>
            </w:r>
            <w:r w:rsidR="00324061">
              <w:rPr>
                <w:rFonts w:ascii="Times New Roman" w:hAnsi="Times New Roman" w:cs="Times New Roman"/>
                <w:sz w:val="24"/>
                <w:szCs w:val="24"/>
              </w:rPr>
              <w:t>ыми актами для предоставления муниципальной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8B5960" w:rsidRPr="002A2004" w14:paraId="7C67CDEB" w14:textId="77777777" w:rsidTr="008B5960">
        <w:tc>
          <w:tcPr>
            <w:tcW w:w="510" w:type="dxa"/>
          </w:tcPr>
          <w:p w14:paraId="3833651D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  <w:gridSpan w:val="2"/>
          </w:tcPr>
          <w:p w14:paraId="26BACD6C" w14:textId="77777777" w:rsidR="008B5960" w:rsidRDefault="00166398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67677CE7" w14:textId="77777777" w:rsidR="00162594" w:rsidRDefault="00166398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082F8D80" w14:textId="77777777" w:rsidR="00166398" w:rsidRDefault="00166398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23542A57" w14:textId="77777777" w:rsidR="00166398" w:rsidRPr="002A2004" w:rsidRDefault="00166398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55" w:type="dxa"/>
          </w:tcPr>
          <w:p w14:paraId="6EE8FFFA" w14:textId="3E5276E2" w:rsidR="008B5960" w:rsidRPr="002A2004" w:rsidRDefault="008B5960" w:rsidP="00FE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предоставлении </w:t>
            </w:r>
            <w:proofErr w:type="spellStart"/>
            <w:r w:rsidR="006D09AF">
              <w:rPr>
                <w:rFonts w:ascii="Times New Roman" w:hAnsi="Times New Roman" w:cs="Times New Roman"/>
                <w:sz w:val="24"/>
                <w:szCs w:val="24"/>
              </w:rPr>
              <w:t>муниципльной</w:t>
            </w:r>
            <w:proofErr w:type="spellEnd"/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 форме согласно </w:t>
            </w:r>
            <w:r w:rsidRPr="00FE7FEB">
              <w:rPr>
                <w:rFonts w:ascii="Times New Roman" w:hAnsi="Times New Roman" w:cs="Times New Roman"/>
                <w:sz w:val="24"/>
                <w:szCs w:val="24"/>
              </w:rPr>
              <w:t>приложению (</w:t>
            </w:r>
            <w:hyperlink w:anchor="P592">
              <w:r w:rsidR="00FE7FEB">
                <w:rPr>
                  <w:rFonts w:ascii="Times New Roman" w:hAnsi="Times New Roman" w:cs="Times New Roman"/>
                  <w:sz w:val="24"/>
                  <w:szCs w:val="24"/>
                </w:rPr>
                <w:t xml:space="preserve">форма № </w:t>
              </w:r>
              <w:r w:rsidRPr="00FE7FEB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</w:hyperlink>
            <w:r w:rsidR="00FE7F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E7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8" w:type="dxa"/>
          </w:tcPr>
          <w:p w14:paraId="7BB118BF" w14:textId="77777777" w:rsidR="007C2DE0" w:rsidRDefault="00B710BC" w:rsidP="003240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="005826FB">
              <w:rPr>
                <w:rFonts w:ascii="Times New Roman" w:hAnsi="Times New Roman" w:cs="Times New Roman"/>
                <w:sz w:val="24"/>
                <w:szCs w:val="24"/>
              </w:rPr>
              <w:t>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C2DE0" w:rsidRPr="002A2004">
              <w:rPr>
                <w:rFonts w:ascii="Times New Roman" w:hAnsi="Times New Roman" w:cs="Times New Roman"/>
                <w:sz w:val="24"/>
                <w:szCs w:val="24"/>
              </w:rPr>
              <w:t>[О]</w:t>
            </w:r>
            <w:r w:rsidR="007C2D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40F4C33" w14:textId="77777777" w:rsidR="008B5960" w:rsidRPr="002A2004" w:rsidRDefault="008B5960" w:rsidP="003240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="007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DE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О(э), </w:t>
            </w:r>
            <w:r w:rsidR="00F00292">
              <w:rPr>
                <w:rFonts w:ascii="Times New Roman" w:hAnsi="Times New Roman" w:cs="Times New Roman"/>
                <w:sz w:val="24"/>
                <w:szCs w:val="24"/>
              </w:rPr>
              <w:t>/МФЦ</w:t>
            </w:r>
          </w:p>
        </w:tc>
        <w:tc>
          <w:tcPr>
            <w:tcW w:w="850" w:type="dxa"/>
          </w:tcPr>
          <w:p w14:paraId="69EB2142" w14:textId="77777777" w:rsidR="008B5960" w:rsidRPr="002A2004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336BFEF5" w14:textId="77777777" w:rsidTr="008B5960">
        <w:tc>
          <w:tcPr>
            <w:tcW w:w="510" w:type="dxa"/>
          </w:tcPr>
          <w:p w14:paraId="3553B49F" w14:textId="77777777" w:rsidR="008B5960" w:rsidRPr="002A2004" w:rsidRDefault="00313F4B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6745022A" w14:textId="77777777" w:rsidR="00162594" w:rsidRDefault="00166398" w:rsidP="001625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5D70ED42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504ADB50" w14:textId="77777777" w:rsidR="00166398" w:rsidRPr="002A2004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55" w:type="dxa"/>
          </w:tcPr>
          <w:p w14:paraId="62CC59D6" w14:textId="77777777" w:rsidR="008B5960" w:rsidRPr="002A2004" w:rsidRDefault="008B5960" w:rsidP="00C0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4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Документы, подтверждающие </w:t>
            </w:r>
            <w:r w:rsidRPr="00C04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 внеочередн</w:t>
            </w:r>
            <w:r w:rsidR="00324061" w:rsidRPr="00C046AD">
              <w:rPr>
                <w:rFonts w:ascii="Times New Roman" w:hAnsi="Times New Roman" w:cs="Times New Roman"/>
                <w:sz w:val="24"/>
                <w:szCs w:val="24"/>
              </w:rPr>
              <w:t xml:space="preserve">ого, первоочередного </w:t>
            </w:r>
            <w:r w:rsidR="00C046AD" w:rsidRPr="00C046AD">
              <w:rPr>
                <w:rFonts w:ascii="Times New Roman" w:hAnsi="Times New Roman" w:cs="Times New Roman"/>
                <w:sz w:val="24"/>
                <w:szCs w:val="24"/>
              </w:rPr>
              <w:t>предоставления путевки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8" w:type="dxa"/>
          </w:tcPr>
          <w:p w14:paraId="549F5569" w14:textId="77777777" w:rsidR="00FE7FEB" w:rsidRDefault="00FE7FEB" w:rsidP="00FE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</w:t>
            </w:r>
            <w:r w:rsidR="005826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582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9C81D8" w14:textId="77777777" w:rsidR="008B5960" w:rsidRPr="002A2004" w:rsidRDefault="00F00292" w:rsidP="00FE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322E4078" w14:textId="77777777" w:rsidR="008B5960" w:rsidRPr="002A2004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Д(1)</w:t>
            </w:r>
          </w:p>
        </w:tc>
      </w:tr>
      <w:tr w:rsidR="008B5960" w:rsidRPr="002A2004" w14:paraId="27101554" w14:textId="77777777" w:rsidTr="008B5960">
        <w:tc>
          <w:tcPr>
            <w:tcW w:w="510" w:type="dxa"/>
          </w:tcPr>
          <w:p w14:paraId="5120BBCB" w14:textId="77777777" w:rsidR="008B5960" w:rsidRPr="002A2004" w:rsidRDefault="00313F4B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6FD13CD3" w14:textId="77777777" w:rsidR="00C046AD" w:rsidRDefault="00166398" w:rsidP="00C0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491761F0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2115149F" w14:textId="77777777" w:rsidR="008B5960" w:rsidRPr="002A2004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55" w:type="dxa"/>
          </w:tcPr>
          <w:p w14:paraId="40C4E8D6" w14:textId="77777777" w:rsidR="008B5960" w:rsidRPr="001144D5" w:rsidRDefault="001144D5" w:rsidP="009A221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1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достоверение</w:t>
            </w:r>
            <w:r w:rsidR="009A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беженца (вынужденного переселенца) с указанием сведений о членах семьи, не достигших возраста 18 лет, признанных беженцами </w:t>
            </w:r>
            <w:r w:rsidR="00C04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вынужденными переселенцами</w:t>
            </w:r>
          </w:p>
        </w:tc>
        <w:tc>
          <w:tcPr>
            <w:tcW w:w="1858" w:type="dxa"/>
          </w:tcPr>
          <w:p w14:paraId="5D2521BF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8C8B94" w14:textId="77777777" w:rsidR="008B5960" w:rsidRPr="002A2004" w:rsidRDefault="00F00292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4ED39BE2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577A83CC" w14:textId="77777777" w:rsidTr="008B5960">
        <w:tc>
          <w:tcPr>
            <w:tcW w:w="510" w:type="dxa"/>
          </w:tcPr>
          <w:p w14:paraId="2F0F0465" w14:textId="77777777" w:rsidR="008B5960" w:rsidRPr="002A2004" w:rsidRDefault="00313F4B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6E28581A" w14:textId="77777777" w:rsidR="00C046AD" w:rsidRDefault="00166398" w:rsidP="00C0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1CC8CD3E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5E76774C" w14:textId="77777777" w:rsidR="008B5960" w:rsidRPr="002A2004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55" w:type="dxa"/>
          </w:tcPr>
          <w:p w14:paraId="01CB8C29" w14:textId="77777777" w:rsidR="008B5960" w:rsidRPr="009A221B" w:rsidRDefault="001144D5" w:rsidP="009A221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1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видетельство о предоставлении временного убежища на </w:t>
            </w:r>
            <w:r w:rsidR="00C04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Российской Федерации</w:t>
            </w:r>
          </w:p>
        </w:tc>
        <w:tc>
          <w:tcPr>
            <w:tcW w:w="1858" w:type="dxa"/>
          </w:tcPr>
          <w:p w14:paraId="78CCA36F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A6CF69" w14:textId="77777777" w:rsidR="008B5960" w:rsidRPr="002A2004" w:rsidRDefault="00F00292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636FEA40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37F24D13" w14:textId="77777777" w:rsidTr="008B5960">
        <w:tc>
          <w:tcPr>
            <w:tcW w:w="510" w:type="dxa"/>
          </w:tcPr>
          <w:p w14:paraId="121F0E31" w14:textId="77777777" w:rsidR="008B5960" w:rsidRPr="002A2004" w:rsidRDefault="00313F4B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4C70228D" w14:textId="77777777" w:rsidR="00C046AD" w:rsidRDefault="00166398" w:rsidP="00C0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04EA5045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2C1620C3" w14:textId="77777777" w:rsidR="008B5960" w:rsidRPr="002A2004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55" w:type="dxa"/>
          </w:tcPr>
          <w:p w14:paraId="67F3AD6F" w14:textId="77777777" w:rsidR="008B5960" w:rsidRPr="001144D5" w:rsidRDefault="001144D5" w:rsidP="009A22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144D5"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ешение органа опеки и попечительства об устройстве ребенка под опеку, в том числе в приемную семью, полученное в други</w:t>
            </w:r>
            <w:r w:rsidR="00C046AD">
              <w:rPr>
                <w:rFonts w:ascii="Times New Roman" w:eastAsia="Times New Roman" w:hAnsi="Times New Roman" w:cs="Times New Roman"/>
                <w:sz w:val="24"/>
                <w:szCs w:val="24"/>
              </w:rPr>
              <w:t>х регионах Российской Федерации</w:t>
            </w:r>
          </w:p>
        </w:tc>
        <w:tc>
          <w:tcPr>
            <w:tcW w:w="1858" w:type="dxa"/>
          </w:tcPr>
          <w:p w14:paraId="0A5157F0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A75924" w14:textId="77777777" w:rsidR="008B5960" w:rsidRPr="002A2004" w:rsidRDefault="00F00292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4813BACE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7B815BA1" w14:textId="77777777" w:rsidTr="008B5960">
        <w:tc>
          <w:tcPr>
            <w:tcW w:w="510" w:type="dxa"/>
          </w:tcPr>
          <w:p w14:paraId="65839C61" w14:textId="77777777" w:rsidR="008B5960" w:rsidRPr="002A2004" w:rsidRDefault="00313F4B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05132436" w14:textId="77777777" w:rsidR="00C046AD" w:rsidRDefault="00166398" w:rsidP="00C0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4A60DF78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0169CCC0" w14:textId="77777777" w:rsidR="008B5960" w:rsidRPr="002A2004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55" w:type="dxa"/>
          </w:tcPr>
          <w:p w14:paraId="52E0802C" w14:textId="77777777" w:rsidR="008B5960" w:rsidRPr="009A221B" w:rsidRDefault="001144D5" w:rsidP="009A221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1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аключение психолого-медико-педагогической комиссии (ПMПK), подтверждающее, что несовершеннолетний имеет недостатки в физическом и (или) психологическом развитии в случае получения в другом рег</w:t>
            </w:r>
            <w:r w:rsidR="00C04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ионе</w:t>
            </w:r>
          </w:p>
        </w:tc>
        <w:tc>
          <w:tcPr>
            <w:tcW w:w="1858" w:type="dxa"/>
          </w:tcPr>
          <w:p w14:paraId="09A1E816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51599A" w14:textId="77777777" w:rsidR="008B5960" w:rsidRPr="002A2004" w:rsidRDefault="00F00292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02E738F9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2E689B32" w14:textId="77777777" w:rsidTr="008B5960">
        <w:tc>
          <w:tcPr>
            <w:tcW w:w="510" w:type="dxa"/>
          </w:tcPr>
          <w:p w14:paraId="2CA53204" w14:textId="77777777" w:rsidR="008B5960" w:rsidRPr="002A2004" w:rsidRDefault="00313F4B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587C9E0A" w14:textId="77777777" w:rsidR="00C046AD" w:rsidRDefault="00166398" w:rsidP="00C0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3FC7D6A0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70818EAA" w14:textId="77777777" w:rsidR="008B5960" w:rsidRPr="002A2004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55" w:type="dxa"/>
          </w:tcPr>
          <w:p w14:paraId="354B0818" w14:textId="77777777" w:rsidR="008B5960" w:rsidRPr="009A221B" w:rsidRDefault="001144D5" w:rsidP="009A221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1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нформация, предоставленная территориальными органами внутренних дел, подтверждающая, что ребенок стал жертвой вооруженных и межнациональных конфликтов, или информация, предоставленная территориальными органами МЧС России, подтверждающая, что ребенок пострадал от экологических и техногенны</w:t>
            </w:r>
            <w:r w:rsidR="00C04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катастроф, стихийных бедствий</w:t>
            </w:r>
          </w:p>
        </w:tc>
        <w:tc>
          <w:tcPr>
            <w:tcW w:w="1858" w:type="dxa"/>
          </w:tcPr>
          <w:p w14:paraId="1A824FC5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3B043F" w14:textId="77777777" w:rsidR="008B5960" w:rsidRPr="002A2004" w:rsidRDefault="00F00292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371EA9E6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77B09CAE" w14:textId="77777777" w:rsidTr="00FE7FEB">
        <w:trPr>
          <w:trHeight w:val="2564"/>
        </w:trPr>
        <w:tc>
          <w:tcPr>
            <w:tcW w:w="510" w:type="dxa"/>
          </w:tcPr>
          <w:p w14:paraId="7E16A14E" w14:textId="77777777" w:rsidR="008B5960" w:rsidRPr="002A2004" w:rsidRDefault="00313F4B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45372CDD" w14:textId="77777777" w:rsidR="00C046AD" w:rsidRDefault="00166398" w:rsidP="00C0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70C0FA1E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364836F4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0B70F168" w14:textId="77777777" w:rsidR="008B5960" w:rsidRPr="002A2004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14:paraId="06E9D031" w14:textId="77777777" w:rsidR="001144D5" w:rsidRPr="001144D5" w:rsidRDefault="001144D5" w:rsidP="009A221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1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органа или учреждения системы профилактики безнадзорности и правонарушений несовершеннолетних о постановке несовершеннолетнего и (или) семьи несовершеннолетнего на учет или о нарушении жизнедеятельности несовершеннолетнего в резул</w:t>
            </w:r>
            <w:r w:rsidR="00FE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ьтате сложившихся обстоятельств</w:t>
            </w:r>
          </w:p>
          <w:p w14:paraId="52E49E1F" w14:textId="77777777" w:rsidR="008B5960" w:rsidRPr="001144D5" w:rsidRDefault="008B5960" w:rsidP="009A22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14:paraId="2792FF8D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629A77" w14:textId="77777777" w:rsidR="008B5960" w:rsidRPr="002A2004" w:rsidRDefault="00F00292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5ACCA3B1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3298ABAB" w14:textId="77777777" w:rsidTr="008B5960">
        <w:tc>
          <w:tcPr>
            <w:tcW w:w="510" w:type="dxa"/>
          </w:tcPr>
          <w:p w14:paraId="4D77C82E" w14:textId="77777777" w:rsidR="008B5960" w:rsidRPr="002A2004" w:rsidRDefault="00313F4B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0747680D" w14:textId="77777777" w:rsidR="008B5960" w:rsidRPr="002A2004" w:rsidRDefault="00166398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046AD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</w:tcPr>
          <w:p w14:paraId="596F7E4F" w14:textId="77777777" w:rsidR="008B5960" w:rsidRPr="001144D5" w:rsidRDefault="001144D5" w:rsidP="009A221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статус семей военнослужащих, принимающих или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семей граждан Российской Федерации, призванных в соответствии с Указом Президента Российской Федерации от 21 сентября 2022 года №647 «Об объявлении частичной мобилизации в Российской Федерации» на военную службу по частичной мобилизации в Вооруженные Силы Российской Федерации, семей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</w:t>
            </w:r>
            <w:r w:rsidRPr="0011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 Российской Федерации из числа предусмотренных пунктом 4 статьи 22.1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858" w:type="dxa"/>
          </w:tcPr>
          <w:p w14:paraId="254D7065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DDA869" w14:textId="77777777" w:rsidR="008B5960" w:rsidRPr="002A2004" w:rsidRDefault="00F00292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20929631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73BA93D9" w14:textId="77777777" w:rsidTr="008B5960">
        <w:tc>
          <w:tcPr>
            <w:tcW w:w="510" w:type="dxa"/>
          </w:tcPr>
          <w:p w14:paraId="25FE9F1B" w14:textId="77777777" w:rsidR="008B5960" w:rsidRPr="002A2004" w:rsidRDefault="00313F4B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342A9C6F" w14:textId="77777777" w:rsidR="00C046AD" w:rsidRDefault="00166398" w:rsidP="00C0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61C02F0E" w14:textId="77777777" w:rsidR="008B5960" w:rsidRDefault="00C046AD" w:rsidP="00C0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="00166398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DA1909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5DFF25CA" w14:textId="77777777" w:rsidR="00166398" w:rsidRPr="002A2004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55" w:type="dxa"/>
          </w:tcPr>
          <w:p w14:paraId="2059A714" w14:textId="77777777" w:rsidR="008B5960" w:rsidRPr="001144D5" w:rsidRDefault="001144D5" w:rsidP="009A221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1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 расторжения брака между родителями ребенка - соглашение между родителями либо копия решения с отметкой о дате вступления его в законную силу, заверенная судебным органом, подтверждающая факт </w:t>
            </w:r>
            <w:r w:rsidR="00A9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проживания заявителя с ребенком</w:t>
            </w:r>
          </w:p>
        </w:tc>
        <w:tc>
          <w:tcPr>
            <w:tcW w:w="1858" w:type="dxa"/>
          </w:tcPr>
          <w:p w14:paraId="2A6B64F0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0C0747" w14:textId="77777777" w:rsidR="008B5960" w:rsidRPr="002A2004" w:rsidRDefault="00F00292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6980228E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7663B98B" w14:textId="77777777" w:rsidTr="008B5960">
        <w:tc>
          <w:tcPr>
            <w:tcW w:w="510" w:type="dxa"/>
          </w:tcPr>
          <w:p w14:paraId="57C6EC1C" w14:textId="77777777" w:rsidR="008B5960" w:rsidRPr="002A2004" w:rsidRDefault="00313F4B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055CC6D1" w14:textId="77777777" w:rsidR="00A93EDF" w:rsidRDefault="00166398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5343EED4" w14:textId="77777777" w:rsidR="00166398" w:rsidRDefault="00166398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702E2FFA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36F3786A" w14:textId="77777777" w:rsidR="008B5960" w:rsidRPr="002A2004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3EDF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</w:tcPr>
          <w:p w14:paraId="355F583E" w14:textId="77777777" w:rsidR="008B5960" w:rsidRPr="001144D5" w:rsidRDefault="001144D5" w:rsidP="009A221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144D5">
              <w:rPr>
                <w:rFonts w:ascii="Times New Roman" w:hAnsi="Times New Roman" w:cs="Times New Roman"/>
                <w:sz w:val="24"/>
                <w:szCs w:val="24"/>
              </w:rPr>
              <w:t xml:space="preserve"> случае отсутствия в паспорте отметки о месте жительства заявителя дополнительно предоставляется копия решения суда об установлении факта проживания на территории Ленинградской области с отметкой о дате вступления его в законную си</w:t>
            </w:r>
            <w:r w:rsidR="00A93EDF">
              <w:rPr>
                <w:rFonts w:ascii="Times New Roman" w:hAnsi="Times New Roman" w:cs="Times New Roman"/>
                <w:sz w:val="24"/>
                <w:szCs w:val="24"/>
              </w:rPr>
              <w:t>лу, заверенная судебным органом</w:t>
            </w:r>
          </w:p>
        </w:tc>
        <w:tc>
          <w:tcPr>
            <w:tcW w:w="1858" w:type="dxa"/>
          </w:tcPr>
          <w:p w14:paraId="25C92548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7FE12" w14:textId="77777777" w:rsidR="008B5960" w:rsidRPr="002A2004" w:rsidRDefault="00F00292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37CAB3E2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238238A8" w14:textId="77777777" w:rsidTr="008B5960">
        <w:tc>
          <w:tcPr>
            <w:tcW w:w="510" w:type="dxa"/>
          </w:tcPr>
          <w:p w14:paraId="6AD1FE88" w14:textId="77777777" w:rsidR="008B5960" w:rsidRPr="002A2004" w:rsidRDefault="008B5960" w:rsidP="00313F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F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151E9D1F" w14:textId="77777777" w:rsidR="0036716C" w:rsidRDefault="00166398" w:rsidP="00367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527E6F86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57894989" w14:textId="77777777" w:rsidR="00166398" w:rsidRDefault="00166398" w:rsidP="00166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446E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48D6EF26" w14:textId="77777777" w:rsidR="008B5960" w:rsidRPr="002A2004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14:paraId="78A17199" w14:textId="77777777" w:rsidR="008B5960" w:rsidRPr="009A221B" w:rsidRDefault="009A221B" w:rsidP="008B596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подтверждения малоимущности предоставляется справка о статусе малоимущей семьи, выданная органом социальной защиты населения по месту проживания или документ, подтверждающий выплаты и пособия для малообеспеченных семей (отделение Социального фонда)</w:t>
            </w:r>
          </w:p>
        </w:tc>
        <w:tc>
          <w:tcPr>
            <w:tcW w:w="1858" w:type="dxa"/>
          </w:tcPr>
          <w:p w14:paraId="648FF0E4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1953D7" w14:textId="77777777" w:rsidR="008B5960" w:rsidRPr="002A2004" w:rsidRDefault="00F34620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="00F00292">
              <w:rPr>
                <w:rFonts w:ascii="Times New Roman" w:hAnsi="Times New Roman" w:cs="Times New Roman"/>
                <w:sz w:val="24"/>
                <w:szCs w:val="24"/>
              </w:rPr>
              <w:t>ый портал/МФЦ</w:t>
            </w:r>
          </w:p>
        </w:tc>
        <w:tc>
          <w:tcPr>
            <w:tcW w:w="850" w:type="dxa"/>
          </w:tcPr>
          <w:p w14:paraId="43B21FFE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9A221B" w:rsidRPr="002A2004" w14:paraId="640EE104" w14:textId="77777777" w:rsidTr="00173F05">
        <w:tc>
          <w:tcPr>
            <w:tcW w:w="9060" w:type="dxa"/>
            <w:gridSpan w:val="6"/>
          </w:tcPr>
          <w:p w14:paraId="55C43AC1" w14:textId="77777777" w:rsidR="009A221B" w:rsidRPr="009A221B" w:rsidRDefault="00FA2392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</w:t>
            </w:r>
            <w:r w:rsidRPr="009A2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221B" w:rsidRPr="009A221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необходимых</w:t>
            </w:r>
            <w:r w:rsidR="009A221B" w:rsidRPr="009A2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предоставления муниципальной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8B5960" w:rsidRPr="002A2004" w14:paraId="66899501" w14:textId="77777777" w:rsidTr="008B5960">
        <w:tc>
          <w:tcPr>
            <w:tcW w:w="510" w:type="dxa"/>
          </w:tcPr>
          <w:p w14:paraId="29DB4DAA" w14:textId="77777777" w:rsidR="008B5960" w:rsidRPr="002A2004" w:rsidRDefault="00760DFA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14:paraId="5D3F4C39" w14:textId="77777777" w:rsidR="00E93064" w:rsidRDefault="00E93064" w:rsidP="00E930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="00760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605BFBE6" w14:textId="77777777" w:rsidR="008B5960" w:rsidRDefault="00E93064" w:rsidP="00E930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="00760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3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DB948D" w14:textId="77777777" w:rsidR="00E93064" w:rsidRDefault="00E93064" w:rsidP="00E930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</w:t>
            </w:r>
            <w:r w:rsidR="00760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59DEB193" w14:textId="77777777" w:rsidR="00E93064" w:rsidRPr="002A2004" w:rsidRDefault="00E93064" w:rsidP="00E930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</w:t>
            </w:r>
            <w:r w:rsidR="00760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55" w:type="dxa"/>
          </w:tcPr>
          <w:p w14:paraId="4F4F31C3" w14:textId="77777777" w:rsidR="00FA2392" w:rsidRPr="00FA2392" w:rsidRDefault="00FA2392" w:rsidP="00173F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A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случае, если в представленных документах имеет место изменение заявителем фамилии, имени, отчества - 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(в случае, когда регистрация акта гражданского состояния произведена компетентным органом иностранного государства).</w:t>
            </w:r>
          </w:p>
          <w:p w14:paraId="2C34EC1E" w14:textId="77777777" w:rsidR="008B5960" w:rsidRPr="002A2004" w:rsidRDefault="008B5960" w:rsidP="00FA23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14:paraId="0553126B" w14:textId="77777777" w:rsidR="00F34620" w:rsidRDefault="005826FB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F64C57" w14:textId="77777777" w:rsidR="008B5960" w:rsidRPr="002A2004" w:rsidRDefault="00F00292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</w:t>
            </w:r>
          </w:p>
        </w:tc>
        <w:tc>
          <w:tcPr>
            <w:tcW w:w="850" w:type="dxa"/>
          </w:tcPr>
          <w:p w14:paraId="29DB8BA9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1F94D9E1" w14:textId="77777777" w:rsidTr="008B5960">
        <w:tc>
          <w:tcPr>
            <w:tcW w:w="9060" w:type="dxa"/>
            <w:gridSpan w:val="6"/>
          </w:tcPr>
          <w:p w14:paraId="4726338F" w14:textId="07E68949" w:rsidR="008B5960" w:rsidRPr="002A2004" w:rsidRDefault="00C97E13" w:rsidP="00C97E13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6D09A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5960" w:rsidRPr="002A2004" w14:paraId="23CF73AC" w14:textId="77777777" w:rsidTr="00324061">
        <w:tc>
          <w:tcPr>
            <w:tcW w:w="510" w:type="dxa"/>
          </w:tcPr>
          <w:p w14:paraId="2C7759EA" w14:textId="77777777" w:rsidR="008B5960" w:rsidRPr="002A2004" w:rsidRDefault="00760DFA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14:paraId="79C1434A" w14:textId="77777777" w:rsidR="00A93EDF" w:rsidRDefault="00E93064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</w:p>
          <w:p w14:paraId="063F738F" w14:textId="77777777" w:rsidR="00C23910" w:rsidRDefault="00E93064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="00A93EDF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40EA39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14666C2B" w14:textId="77777777" w:rsidR="008B596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80" w:type="dxa"/>
            <w:gridSpan w:val="2"/>
          </w:tcPr>
          <w:p w14:paraId="385070D5" w14:textId="77777777" w:rsidR="008B5960" w:rsidRPr="002A2004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Сведения об актах гражданского состояния из ЕГР ЗАГС - сведения из ЕГР ЗАГС о государственной регистрации рождения</w:t>
            </w:r>
          </w:p>
        </w:tc>
        <w:tc>
          <w:tcPr>
            <w:tcW w:w="1858" w:type="dxa"/>
          </w:tcPr>
          <w:p w14:paraId="01057299" w14:textId="77777777" w:rsidR="008B5960" w:rsidRPr="002A2004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О(э)</w:t>
            </w:r>
          </w:p>
        </w:tc>
        <w:tc>
          <w:tcPr>
            <w:tcW w:w="850" w:type="dxa"/>
          </w:tcPr>
          <w:p w14:paraId="490A1B8B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63CEE57B" w14:textId="77777777" w:rsidTr="00324061">
        <w:tc>
          <w:tcPr>
            <w:tcW w:w="510" w:type="dxa"/>
          </w:tcPr>
          <w:p w14:paraId="68955A0F" w14:textId="77777777" w:rsidR="008B5960" w:rsidRPr="002A2004" w:rsidRDefault="00760DFA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14:paraId="44ACE3B7" w14:textId="77777777" w:rsidR="00A93EDF" w:rsidRDefault="00A93EDF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37A8BD65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5F76A454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  <w:p w14:paraId="658B2625" w14:textId="77777777" w:rsidR="008B5960" w:rsidRPr="002A2004" w:rsidRDefault="008B5960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</w:tcPr>
          <w:p w14:paraId="26434E68" w14:textId="77777777" w:rsidR="008B5960" w:rsidRPr="002A2004" w:rsidRDefault="008B5960" w:rsidP="008B5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установление опеки или попечительства (при необходимости)</w:t>
            </w:r>
          </w:p>
        </w:tc>
        <w:tc>
          <w:tcPr>
            <w:tcW w:w="1858" w:type="dxa"/>
          </w:tcPr>
          <w:p w14:paraId="7F23B402" w14:textId="77777777" w:rsidR="008B5960" w:rsidRPr="002A2004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О(э)</w:t>
            </w:r>
          </w:p>
        </w:tc>
        <w:tc>
          <w:tcPr>
            <w:tcW w:w="850" w:type="dxa"/>
          </w:tcPr>
          <w:p w14:paraId="17BDB4D4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8B5960" w:rsidRPr="002A2004" w14:paraId="07F55D76" w14:textId="77777777" w:rsidTr="00324061">
        <w:tc>
          <w:tcPr>
            <w:tcW w:w="510" w:type="dxa"/>
          </w:tcPr>
          <w:p w14:paraId="13468FEE" w14:textId="77777777" w:rsidR="008B5960" w:rsidRPr="002A2004" w:rsidRDefault="00760DFA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14:paraId="150C54B0" w14:textId="77777777" w:rsidR="00A93EDF" w:rsidRDefault="00A93EDF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15199265" w14:textId="77777777" w:rsidR="008B5960" w:rsidRDefault="00A93EDF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(П)П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11F7D9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795DFA6C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  <w:p w14:paraId="255D0316" w14:textId="77777777" w:rsidR="00C23910" w:rsidRPr="002A2004" w:rsidRDefault="00C23910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</w:tcPr>
          <w:p w14:paraId="7C4C3496" w14:textId="77777777" w:rsidR="008B5960" w:rsidRPr="002A2004" w:rsidRDefault="008B5960" w:rsidP="003240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регистрации ребенка по месту жительства или по месту пребывания на территории Ленинградской </w:t>
            </w:r>
          </w:p>
        </w:tc>
        <w:tc>
          <w:tcPr>
            <w:tcW w:w="1858" w:type="dxa"/>
          </w:tcPr>
          <w:p w14:paraId="128A5748" w14:textId="77777777" w:rsidR="008B5960" w:rsidRPr="002A2004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О(э)</w:t>
            </w:r>
          </w:p>
        </w:tc>
        <w:tc>
          <w:tcPr>
            <w:tcW w:w="850" w:type="dxa"/>
          </w:tcPr>
          <w:p w14:paraId="60431123" w14:textId="77777777" w:rsidR="008B5960" w:rsidRPr="002A2004" w:rsidRDefault="00FE7FEB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</w:tbl>
    <w:p w14:paraId="6B0F2100" w14:textId="77777777" w:rsidR="001144D5" w:rsidRDefault="001144D5" w:rsidP="001144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71F27D" w14:textId="77777777" w:rsidR="00216FDF" w:rsidRDefault="00216FDF" w:rsidP="001144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70780F" w14:textId="77777777" w:rsidR="00216FDF" w:rsidRDefault="00216FDF" w:rsidP="001144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BA9856" w14:textId="77777777" w:rsidR="00216FDF" w:rsidRDefault="00216FDF" w:rsidP="001144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73009E" w14:textId="77777777" w:rsidR="00216FDF" w:rsidRDefault="00216FDF" w:rsidP="001144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EBA462" w14:textId="77777777" w:rsidR="008B5960" w:rsidRPr="00EB673D" w:rsidRDefault="008B5960" w:rsidP="008B596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451"/>
      <w:bookmarkEnd w:id="4"/>
      <w:r w:rsidRPr="00EB673D">
        <w:rPr>
          <w:rFonts w:ascii="Times New Roman" w:hAnsi="Times New Roman" w:cs="Times New Roman"/>
          <w:sz w:val="28"/>
          <w:szCs w:val="28"/>
        </w:rPr>
        <w:t>IV. Исчерпывающий перечень оснований для отказа в приеме</w:t>
      </w:r>
    </w:p>
    <w:p w14:paraId="3F0E2E86" w14:textId="77777777" w:rsidR="008B5960" w:rsidRPr="00EB673D" w:rsidRDefault="008B5960" w:rsidP="008B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673D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</w:t>
      </w:r>
    </w:p>
    <w:p w14:paraId="1E1BAC3D" w14:textId="77777777" w:rsidR="008B5960" w:rsidRPr="00EB673D" w:rsidRDefault="008B5960" w:rsidP="008B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673D">
        <w:rPr>
          <w:rFonts w:ascii="Times New Roman" w:hAnsi="Times New Roman" w:cs="Times New Roman"/>
          <w:sz w:val="28"/>
          <w:szCs w:val="28"/>
        </w:rPr>
        <w:t>муниципальной услуги, оснований для приостановления</w:t>
      </w:r>
    </w:p>
    <w:p w14:paraId="26AB66AB" w14:textId="77777777" w:rsidR="008B5960" w:rsidRPr="00EB673D" w:rsidRDefault="008B5960" w:rsidP="008B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673D">
        <w:rPr>
          <w:rFonts w:ascii="Times New Roman" w:hAnsi="Times New Roman" w:cs="Times New Roman"/>
          <w:sz w:val="28"/>
          <w:szCs w:val="28"/>
        </w:rPr>
        <w:t>предоставления муниципальной услуги или отказа</w:t>
      </w:r>
    </w:p>
    <w:p w14:paraId="188E850A" w14:textId="77777777" w:rsidR="008B5960" w:rsidRPr="00EB673D" w:rsidRDefault="008B5960" w:rsidP="008B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673D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14:paraId="2E929F16" w14:textId="77777777" w:rsidR="008B5960" w:rsidRPr="002A2004" w:rsidRDefault="008B5960" w:rsidP="008B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EDC949" w14:textId="77777777" w:rsidR="008B5960" w:rsidRPr="002A2004" w:rsidRDefault="00EB673D" w:rsidP="008B59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№</w:t>
      </w:r>
      <w:r w:rsidR="008B5960" w:rsidRPr="002A2004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424FDB7F" w14:textId="77777777" w:rsidR="008B5960" w:rsidRPr="002A2004" w:rsidRDefault="008B5960" w:rsidP="008B59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350"/>
        <w:gridCol w:w="2211"/>
      </w:tblGrid>
      <w:tr w:rsidR="008B5960" w:rsidRPr="002A2004" w14:paraId="4B32E696" w14:textId="77777777" w:rsidTr="008B5960">
        <w:tc>
          <w:tcPr>
            <w:tcW w:w="510" w:type="dxa"/>
          </w:tcPr>
          <w:p w14:paraId="0CA47925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350" w:type="dxa"/>
          </w:tcPr>
          <w:p w14:paraId="1CC84A66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211" w:type="dxa"/>
          </w:tcPr>
          <w:p w14:paraId="4ADAE93F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8B5960" w:rsidRPr="002A2004" w14:paraId="6C06A140" w14:textId="77777777" w:rsidTr="008B5960">
        <w:tc>
          <w:tcPr>
            <w:tcW w:w="9071" w:type="dxa"/>
            <w:gridSpan w:val="3"/>
          </w:tcPr>
          <w:p w14:paraId="7AC4D404" w14:textId="77777777" w:rsidR="008B5960" w:rsidRPr="002A2004" w:rsidRDefault="008B5960" w:rsidP="008B5960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</w:t>
            </w:r>
          </w:p>
        </w:tc>
      </w:tr>
      <w:tr w:rsidR="008B5960" w:rsidRPr="002A2004" w14:paraId="41D6AD52" w14:textId="77777777" w:rsidTr="00F56B37">
        <w:trPr>
          <w:trHeight w:val="1070"/>
        </w:trPr>
        <w:tc>
          <w:tcPr>
            <w:tcW w:w="510" w:type="dxa"/>
          </w:tcPr>
          <w:p w14:paraId="55650192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0" w:type="dxa"/>
          </w:tcPr>
          <w:p w14:paraId="1EFA187B" w14:textId="77777777" w:rsidR="008B5960" w:rsidRPr="00A93EDF" w:rsidRDefault="008B5960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заявления, аналогичного ранее зарегистрированному заявлению, срок предоставления </w:t>
            </w:r>
            <w:r w:rsidR="00A93EDF"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>услуги по которому не истек на момент поступления такого заявления</w:t>
            </w:r>
          </w:p>
        </w:tc>
        <w:tc>
          <w:tcPr>
            <w:tcW w:w="2211" w:type="dxa"/>
          </w:tcPr>
          <w:p w14:paraId="7B89E35F" w14:textId="77777777" w:rsidR="00F56B37" w:rsidRPr="00C23910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73E4B8A8" w14:textId="77777777" w:rsidR="00760DFA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8CFCB2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43C6EF49" w14:textId="77777777" w:rsidR="008B596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8B5960" w:rsidRPr="002A2004" w14:paraId="5C71AADA" w14:textId="77777777" w:rsidTr="008B5960">
        <w:tc>
          <w:tcPr>
            <w:tcW w:w="510" w:type="dxa"/>
          </w:tcPr>
          <w:p w14:paraId="63C3E88C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0" w:type="dxa"/>
          </w:tcPr>
          <w:p w14:paraId="6DBD20D1" w14:textId="77777777" w:rsidR="008B5960" w:rsidRPr="00A93EDF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за пределами периода, указанного в </w:t>
            </w:r>
            <w:hyperlink w:anchor="P111">
              <w:r w:rsidRPr="00A93EDF">
                <w:rPr>
                  <w:rFonts w:ascii="Times New Roman" w:hAnsi="Times New Roman" w:cs="Times New Roman"/>
                  <w:sz w:val="24"/>
                  <w:szCs w:val="24"/>
                </w:rPr>
                <w:t>пункте 2.10</w:t>
              </w:r>
            </w:hyperlink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14:paraId="0BA0E997" w14:textId="77777777" w:rsidR="00F56B37" w:rsidRPr="00313F4B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372DFC7B" w14:textId="77777777" w:rsidR="008B5960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3BBE1E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60F97105" w14:textId="77777777" w:rsidR="00C2391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8B5960" w:rsidRPr="002A2004" w14:paraId="291E84E2" w14:textId="77777777" w:rsidTr="008B5960">
        <w:tc>
          <w:tcPr>
            <w:tcW w:w="510" w:type="dxa"/>
          </w:tcPr>
          <w:p w14:paraId="0FB44577" w14:textId="77777777" w:rsidR="008B5960" w:rsidRPr="002A2004" w:rsidRDefault="008B596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0" w:type="dxa"/>
          </w:tcPr>
          <w:p w14:paraId="11D998A9" w14:textId="77777777" w:rsidR="008B5960" w:rsidRPr="00A93EDF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лицом, не имеющим полномочий представлять интересы заявителя в соответствии с </w:t>
            </w:r>
            <w:hyperlink w:anchor="P53">
              <w:r w:rsidRPr="00484946">
                <w:rPr>
                  <w:rFonts w:ascii="Times New Roman" w:hAnsi="Times New Roman" w:cs="Times New Roman"/>
                  <w:sz w:val="24"/>
                  <w:szCs w:val="24"/>
                </w:rPr>
                <w:t>пунктом 1.2</w:t>
              </w:r>
            </w:hyperlink>
            <w:r w:rsidR="00A93EDF" w:rsidRPr="00484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494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14:paraId="63C2483C" w14:textId="77777777" w:rsidR="00F56B37" w:rsidRPr="00313F4B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2F5A1285" w14:textId="77777777" w:rsidR="00C23910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2D85414C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6C26D74D" w14:textId="77777777" w:rsidR="008B596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Р2(П)О </w:t>
            </w:r>
          </w:p>
        </w:tc>
      </w:tr>
      <w:tr w:rsidR="008B5960" w:rsidRPr="002A2004" w14:paraId="1A887B3E" w14:textId="77777777" w:rsidTr="008B5960">
        <w:tc>
          <w:tcPr>
            <w:tcW w:w="510" w:type="dxa"/>
          </w:tcPr>
          <w:p w14:paraId="12DC98C3" w14:textId="77777777" w:rsidR="008B5960" w:rsidRPr="002A2004" w:rsidRDefault="00760DFA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14:paraId="33DD2F55" w14:textId="77777777" w:rsidR="008B5960" w:rsidRPr="00A93EDF" w:rsidRDefault="008B5960" w:rsidP="00A9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Заявителем представлен неполный комплект документов, необходимых для предоставления </w:t>
            </w:r>
            <w:r w:rsidR="00A93EDF"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211" w:type="dxa"/>
          </w:tcPr>
          <w:p w14:paraId="476D9616" w14:textId="77777777" w:rsidR="00F56B37" w:rsidRPr="00313F4B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5223AB66" w14:textId="77777777" w:rsidR="008B5960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7346FD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0A773713" w14:textId="77777777" w:rsidR="00C2391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8B5960" w:rsidRPr="002A2004" w14:paraId="1CBF7103" w14:textId="77777777" w:rsidTr="008B5960">
        <w:tc>
          <w:tcPr>
            <w:tcW w:w="510" w:type="dxa"/>
          </w:tcPr>
          <w:p w14:paraId="00ECBADD" w14:textId="77777777" w:rsidR="008B5960" w:rsidRPr="002A2004" w:rsidRDefault="00760DFA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14:paraId="14C972C0" w14:textId="77777777" w:rsidR="008B5960" w:rsidRPr="00A93EDF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2211" w:type="dxa"/>
          </w:tcPr>
          <w:p w14:paraId="0F43E7A7" w14:textId="77777777" w:rsidR="00F56B37" w:rsidRPr="00C23910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3B1A9D9D" w14:textId="77777777" w:rsidR="00F56B37" w:rsidRPr="002A2004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1D6B1D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0EA2F5E1" w14:textId="77777777" w:rsidR="008B596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8B5960" w:rsidRPr="002A2004" w14:paraId="7D15195D" w14:textId="77777777" w:rsidTr="008B5960">
        <w:tc>
          <w:tcPr>
            <w:tcW w:w="510" w:type="dxa"/>
          </w:tcPr>
          <w:p w14:paraId="775F435F" w14:textId="77777777" w:rsidR="008B5960" w:rsidRPr="002A2004" w:rsidRDefault="00760DFA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14:paraId="1CA89810" w14:textId="77777777" w:rsidR="008B5960" w:rsidRPr="00A93EDF" w:rsidRDefault="008B5960" w:rsidP="00C23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категории заявителей, указанных в </w:t>
            </w:r>
            <w:hyperlink w:anchor="P58">
              <w:r w:rsidRPr="00A93EDF">
                <w:rPr>
                  <w:rFonts w:ascii="Times New Roman" w:hAnsi="Times New Roman" w:cs="Times New Roman"/>
                  <w:sz w:val="24"/>
                  <w:szCs w:val="24"/>
                </w:rPr>
                <w:t>пунктах 1.2.</w:t>
              </w:r>
            </w:hyperlink>
            <w:r w:rsidR="00C2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>настоящего Административного регламента</w:t>
            </w:r>
          </w:p>
        </w:tc>
        <w:tc>
          <w:tcPr>
            <w:tcW w:w="2211" w:type="dxa"/>
          </w:tcPr>
          <w:p w14:paraId="0ADE5DBB" w14:textId="77777777" w:rsidR="00F56B37" w:rsidRPr="00C23910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0FBE8017" w14:textId="77777777" w:rsidR="00760DFA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1A44ABD4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5780A3B4" w14:textId="77777777" w:rsidR="008B596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  <w:r w:rsidR="00F56B37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5960" w:rsidRPr="002A2004" w14:paraId="65B0ABB6" w14:textId="77777777" w:rsidTr="008B5960">
        <w:tc>
          <w:tcPr>
            <w:tcW w:w="510" w:type="dxa"/>
          </w:tcPr>
          <w:p w14:paraId="2D7AF0FC" w14:textId="77777777" w:rsidR="008B5960" w:rsidRPr="002A2004" w:rsidRDefault="00760DFA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14:paraId="607BB21C" w14:textId="77777777" w:rsidR="008B5960" w:rsidRPr="00A93EDF" w:rsidRDefault="008B5960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документов, указанных в </w:t>
            </w:r>
            <w:hyperlink w:anchor="P291">
              <w:r w:rsidRPr="00A93EDF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пунктах </w:t>
              </w:r>
            </w:hyperlink>
            <w:r w:rsidR="00F34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60D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Административному регламенту</w:t>
            </w:r>
            <w:r w:rsidR="00324061"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 (таблица №</w:t>
            </w: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 2), по форме или содержанию требованиям законодательства Российской Федерации</w:t>
            </w:r>
          </w:p>
        </w:tc>
        <w:tc>
          <w:tcPr>
            <w:tcW w:w="2211" w:type="dxa"/>
          </w:tcPr>
          <w:p w14:paraId="046CCFB7" w14:textId="77777777" w:rsidR="00F56B37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4620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F346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5D695667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2D248CBA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6E379735" w14:textId="77777777" w:rsidR="008B596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8B5960" w:rsidRPr="002A2004" w14:paraId="0C705F12" w14:textId="77777777" w:rsidTr="008B5960">
        <w:tc>
          <w:tcPr>
            <w:tcW w:w="510" w:type="dxa"/>
          </w:tcPr>
          <w:p w14:paraId="45B84ED7" w14:textId="77777777" w:rsidR="008B5960" w:rsidRPr="002A2004" w:rsidRDefault="00760DFA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14:paraId="4AB57342" w14:textId="77777777" w:rsidR="008B5960" w:rsidRPr="00A93EDF" w:rsidRDefault="008B5960" w:rsidP="004819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</w:t>
            </w:r>
            <w:r w:rsidR="00324061"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93EDF">
              <w:rPr>
                <w:rFonts w:ascii="Times New Roman" w:hAnsi="Times New Roman" w:cs="Times New Roman"/>
                <w:sz w:val="24"/>
                <w:szCs w:val="24"/>
              </w:rPr>
              <w:t xml:space="preserve">8 лет на момент </w:t>
            </w:r>
            <w:r w:rsidR="0048199F" w:rsidRPr="00A93EDF">
              <w:rPr>
                <w:rFonts w:ascii="Times New Roman" w:hAnsi="Times New Roman" w:cs="Times New Roman"/>
                <w:sz w:val="24"/>
                <w:szCs w:val="24"/>
              </w:rPr>
              <w:t>подачи заявления</w:t>
            </w:r>
          </w:p>
        </w:tc>
        <w:tc>
          <w:tcPr>
            <w:tcW w:w="2211" w:type="dxa"/>
          </w:tcPr>
          <w:p w14:paraId="2E138D0F" w14:textId="77777777" w:rsidR="00F56B37" w:rsidRPr="00313F4B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3F17495F" w14:textId="77777777" w:rsidR="00173F05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66A1F1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2B5F91FD" w14:textId="77777777" w:rsidR="008B596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8B5960" w:rsidRPr="002A2004" w14:paraId="53B1356D" w14:textId="77777777" w:rsidTr="008B5960">
        <w:tc>
          <w:tcPr>
            <w:tcW w:w="9071" w:type="dxa"/>
            <w:gridSpan w:val="3"/>
          </w:tcPr>
          <w:p w14:paraId="4DFBE5F1" w14:textId="77777777" w:rsidR="008B5960" w:rsidRPr="002A2004" w:rsidRDefault="008B5960" w:rsidP="008B5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</w:t>
            </w:r>
            <w:r w:rsidR="0048199F">
              <w:rPr>
                <w:rFonts w:ascii="Times New Roman" w:hAnsi="Times New Roman" w:cs="Times New Roman"/>
                <w:sz w:val="24"/>
                <w:szCs w:val="24"/>
              </w:rPr>
              <w:t>я предоставления муниципальной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услуги не предусмотрены</w:t>
            </w:r>
          </w:p>
        </w:tc>
      </w:tr>
      <w:tr w:rsidR="008B5960" w:rsidRPr="002A2004" w14:paraId="6137105D" w14:textId="77777777" w:rsidTr="008B5960">
        <w:tc>
          <w:tcPr>
            <w:tcW w:w="9071" w:type="dxa"/>
            <w:gridSpan w:val="3"/>
          </w:tcPr>
          <w:p w14:paraId="505B7F7F" w14:textId="77777777" w:rsidR="008B5960" w:rsidRPr="002A2004" w:rsidRDefault="008B5960" w:rsidP="0048199F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4819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</w:tc>
      </w:tr>
      <w:tr w:rsidR="008B5960" w:rsidRPr="002A2004" w14:paraId="5491D21D" w14:textId="77777777" w:rsidTr="00F34620">
        <w:tc>
          <w:tcPr>
            <w:tcW w:w="510" w:type="dxa"/>
          </w:tcPr>
          <w:p w14:paraId="187BA8D6" w14:textId="77777777" w:rsidR="008B5960" w:rsidRPr="002A2004" w:rsidRDefault="00F3462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14:paraId="5B08E68B" w14:textId="77777777" w:rsidR="008B5960" w:rsidRPr="00F34620" w:rsidRDefault="00592418" w:rsidP="0059241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права на предоставление муниципальной услуги – ребенок не имеет регистрации на территории Ленинградской области и/или не относится к категории ТЖС или категории дети участников СВО</w:t>
            </w:r>
          </w:p>
        </w:tc>
        <w:tc>
          <w:tcPr>
            <w:tcW w:w="2211" w:type="dxa"/>
          </w:tcPr>
          <w:p w14:paraId="7F81434D" w14:textId="77777777" w:rsidR="00F56B37" w:rsidRPr="00313F4B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1CFFD4E4" w14:textId="77777777" w:rsidR="00C23910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1D96E24E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40749C02" w14:textId="77777777" w:rsidR="008B596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  <w:r w:rsidR="00F56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5960" w:rsidRPr="002A2004" w14:paraId="0FA3FC22" w14:textId="77777777" w:rsidTr="00F34620">
        <w:tc>
          <w:tcPr>
            <w:tcW w:w="510" w:type="dxa"/>
          </w:tcPr>
          <w:p w14:paraId="7936971F" w14:textId="77777777" w:rsidR="008B5960" w:rsidRPr="002A2004" w:rsidRDefault="00F3462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960" w:rsidRPr="002A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14:paraId="3E507261" w14:textId="77777777" w:rsidR="008B5960" w:rsidRPr="00F34620" w:rsidRDefault="00592418" w:rsidP="0059241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мест в лагерях с круглосуточным пребыванием</w:t>
            </w:r>
            <w:r w:rsidR="00A93EDF" w:rsidRPr="00F3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лагерях с дневным пребыванием</w:t>
            </w:r>
          </w:p>
        </w:tc>
        <w:tc>
          <w:tcPr>
            <w:tcW w:w="2211" w:type="dxa"/>
          </w:tcPr>
          <w:p w14:paraId="2F40BF4B" w14:textId="77777777" w:rsidR="00F56B37" w:rsidRPr="00313F4B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61F761BB" w14:textId="77777777" w:rsidR="00760DFA" w:rsidRDefault="00F56B37" w:rsidP="00F56B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6D39B1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7B4B37AE" w14:textId="77777777" w:rsidR="00C23910" w:rsidRPr="002A2004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  <w:r w:rsidR="00F56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4620" w:rsidRPr="002A2004" w14:paraId="7BBB6A81" w14:textId="77777777" w:rsidTr="00F34620">
        <w:tc>
          <w:tcPr>
            <w:tcW w:w="510" w:type="dxa"/>
          </w:tcPr>
          <w:p w14:paraId="210C69D0" w14:textId="77777777" w:rsidR="00F34620" w:rsidRPr="002A2004" w:rsidRDefault="00F34620" w:rsidP="008B59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0" w:type="dxa"/>
          </w:tcPr>
          <w:p w14:paraId="744412A5" w14:textId="77777777" w:rsidR="00F34620" w:rsidRPr="00F34620" w:rsidRDefault="00F34620" w:rsidP="00F3462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20">
              <w:rPr>
                <w:rFonts w:ascii="Times New Roman" w:hAnsi="Times New Roman" w:cs="Times New Roman"/>
                <w:sz w:val="24"/>
                <w:szCs w:val="24"/>
              </w:rPr>
              <w:t>Не предоставление или предоставление в неполном объеме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      </w:r>
          </w:p>
          <w:p w14:paraId="728C4C15" w14:textId="77777777" w:rsidR="00F34620" w:rsidRPr="00F34620" w:rsidRDefault="00F34620" w:rsidP="0059241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14:paraId="0B4FC37C" w14:textId="77777777" w:rsidR="00F34620" w:rsidRPr="00313F4B" w:rsidRDefault="00F34620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0E0B1749" w14:textId="77777777" w:rsidR="00760DFA" w:rsidRDefault="00F34620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5A88F793" w14:textId="77777777" w:rsidR="00760DFA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538EBB1C" w14:textId="77777777" w:rsidR="00F34620" w:rsidRDefault="00760DFA" w:rsidP="00760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  <w:r w:rsidR="00F34620" w:rsidRPr="002A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AD12EA" w14:textId="77777777" w:rsidR="00C23910" w:rsidRDefault="00C23910" w:rsidP="00F34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F1CC59" w14:textId="77777777" w:rsidR="00EB673D" w:rsidRDefault="00EB673D" w:rsidP="00EB673D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  <w:sectPr w:rsidR="00EB673D" w:rsidSect="002373B2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5A396B57" w14:textId="77777777" w:rsidR="00216FDF" w:rsidRDefault="00216FDF" w:rsidP="00216FD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V. Формы заявления и документов, необходимых</w:t>
      </w:r>
    </w:p>
    <w:p w14:paraId="67D7CFDB" w14:textId="77777777" w:rsidR="00216FDF" w:rsidRDefault="00216FDF" w:rsidP="00216F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14:paraId="5D4DE9EF" w14:textId="77777777" w:rsidR="00216FDF" w:rsidRDefault="00216FDF" w:rsidP="00216FD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1146CD0" w14:textId="77777777" w:rsidR="00216FDF" w:rsidRDefault="00216FDF" w:rsidP="00216F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F2C1F" w14:textId="77777777" w:rsidR="00216FDF" w:rsidRDefault="00216FDF" w:rsidP="00216F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6C82D2" w14:textId="77777777" w:rsidR="00216FDF" w:rsidRDefault="00216FDF" w:rsidP="00216F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№ 1</w:t>
      </w:r>
    </w:p>
    <w:p w14:paraId="2DE378CC" w14:textId="77777777" w:rsidR="00216FDF" w:rsidRDefault="00216FDF" w:rsidP="00216FDF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9E0108" w14:textId="77777777" w:rsidR="00216FDF" w:rsidRDefault="00216FDF" w:rsidP="00216FDF">
      <w:pPr>
        <w:widowControl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  В ___________________________________</w:t>
      </w:r>
    </w:p>
    <w:p w14:paraId="6A9A37FE" w14:textId="77777777" w:rsidR="00216FDF" w:rsidRPr="009D0E1B" w:rsidRDefault="00216FDF" w:rsidP="009D0E1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  </w:t>
      </w:r>
      <w:r w:rsidR="009D0E1B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</w:t>
      </w:r>
      <w:r w:rsidR="009D0E1B">
        <w:rPr>
          <w:rFonts w:ascii="Times New Roman" w:hAnsi="Times New Roman" w:cs="Times New Roman"/>
          <w:sz w:val="20"/>
          <w:szCs w:val="20"/>
        </w:rPr>
        <w:t xml:space="preserve"> Комитет по образованию</w:t>
      </w:r>
      <w:r w:rsidR="009D0E1B">
        <w:rPr>
          <w:rFonts w:ascii="Times New Roman" w:eastAsiaTheme="minorEastAsia" w:hAnsi="Times New Roman" w:cs="Times New Roman"/>
          <w:sz w:val="20"/>
          <w:szCs w:val="20"/>
          <w:lang w:eastAsia="ru-RU"/>
        </w:rPr>
        <w:t>/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МФЦ</w:t>
      </w:r>
      <w:r>
        <w:rPr>
          <w:rFonts w:ascii="Times New Roman" w:eastAsiaTheme="minorEastAsia" w:hAnsi="Times New Roman" w:cs="Times New Roman"/>
          <w:sz w:val="20"/>
          <w:lang w:eastAsia="ru-RU"/>
        </w:rPr>
        <w:t>)</w:t>
      </w:r>
    </w:p>
    <w:p w14:paraId="3962EBEF" w14:textId="77777777" w:rsidR="00216FDF" w:rsidRDefault="00216FDF" w:rsidP="00216FDF">
      <w:pPr>
        <w:widowControl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          </w:t>
      </w:r>
    </w:p>
    <w:p w14:paraId="2301EF71" w14:textId="77777777" w:rsidR="00216FDF" w:rsidRDefault="00216FDF" w:rsidP="00216FDF">
      <w:pPr>
        <w:widowControl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  _____________________________________</w:t>
      </w:r>
    </w:p>
    <w:p w14:paraId="1C4B7DB2" w14:textId="77777777" w:rsidR="00216FDF" w:rsidRDefault="00216FDF" w:rsidP="00216FDF">
      <w:pPr>
        <w:widowControl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  _____________________________________</w:t>
      </w:r>
    </w:p>
    <w:p w14:paraId="1721DF9F" w14:textId="77777777" w:rsidR="00216FDF" w:rsidRDefault="00216FDF" w:rsidP="00216FDF">
      <w:pPr>
        <w:widowControl w:val="0"/>
        <w:spacing w:after="0" w:line="240" w:lineRule="auto"/>
        <w:jc w:val="both"/>
        <w:rPr>
          <w:rFonts w:ascii="Courier New" w:eastAsiaTheme="minorEastAsia" w:hAnsi="Courier New" w:cs="Courier New"/>
          <w:strike/>
          <w:sz w:val="20"/>
          <w:lang w:eastAsia="ru-RU"/>
        </w:rPr>
      </w:pPr>
      <w:r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     </w:t>
      </w:r>
    </w:p>
    <w:p w14:paraId="098C94F5" w14:textId="77777777" w:rsidR="00216FDF" w:rsidRDefault="00216FDF" w:rsidP="00216FDF">
      <w:pPr>
        <w:widowControl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</w:p>
    <w:p w14:paraId="713B2556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lang w:eastAsia="ru-RU"/>
        </w:rPr>
      </w:pPr>
      <w:r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</w:t>
      </w:r>
      <w:r>
        <w:rPr>
          <w:rFonts w:ascii="Courier New" w:eastAsiaTheme="minorEastAsia" w:hAnsi="Courier New" w:cs="Courier New"/>
          <w:b/>
          <w:sz w:val="20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b/>
          <w:sz w:val="20"/>
          <w:lang w:eastAsia="ru-RU"/>
        </w:rPr>
        <w:t>ЗАЯВЛЕНИЕ</w:t>
      </w:r>
    </w:p>
    <w:p w14:paraId="0514462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lang w:eastAsia="ru-RU"/>
        </w:rPr>
      </w:pPr>
      <w:r>
        <w:rPr>
          <w:rFonts w:ascii="Times New Roman" w:eastAsiaTheme="minorEastAsia" w:hAnsi="Times New Roman" w:cs="Times New Roman"/>
          <w:b/>
          <w:sz w:val="20"/>
          <w:lang w:eastAsia="ru-RU"/>
        </w:rPr>
        <w:t>о предоставлении бесплатной путевки в организации отдыха детей и их оздоровления</w:t>
      </w:r>
    </w:p>
    <w:p w14:paraId="75D363C9" w14:textId="77777777" w:rsidR="00216FDF" w:rsidRDefault="00216FDF" w:rsidP="00216FDF">
      <w:pPr>
        <w:widowControl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</w:p>
    <w:p w14:paraId="49A80344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Прошу предоставить путевку на отдых и оздоровление моему ребенку</w:t>
      </w:r>
    </w:p>
    <w:p w14:paraId="4D921B3F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792C2E07" w14:textId="77777777" w:rsidR="00216FDF" w:rsidRDefault="00216FDF" w:rsidP="00216F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фамилия, имя, отчество ребенка; полная дата рождения, школа №, Страховой номер индивидуального лицевого счета; Реквизиты записи акта о рождении или свидетельства о рождении; Адрес регистрации по месту жительства или месту пребывания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2EEEC332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8C32A5C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в:</w:t>
      </w:r>
    </w:p>
    <w:p w14:paraId="123CD30E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E7BF0C" wp14:editId="1D990DFF">
                <wp:simplePos x="0" y="0"/>
                <wp:positionH relativeFrom="column">
                  <wp:posOffset>259715</wp:posOffset>
                </wp:positionH>
                <wp:positionV relativeFrom="paragraph">
                  <wp:posOffset>116840</wp:posOffset>
                </wp:positionV>
                <wp:extent cx="234950" cy="292100"/>
                <wp:effectExtent l="0" t="0" r="12700" b="12700"/>
                <wp:wrapNone/>
                <wp:docPr id="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BB1BD" id="Прямоугольник 4" o:spid="_x0000_s1026" style="position:absolute;margin-left:20.45pt;margin-top:9.2pt;width:18.5pt;height:2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" filled="f" strokecolor="windowText" strokeweight=".25pt"/>
            </w:pict>
          </mc:Fallback>
        </mc:AlternateConten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</w:t>
      </w:r>
    </w:p>
    <w:p w14:paraId="42798C70" w14:textId="77777777" w:rsidR="00216FDF" w:rsidRDefault="00216FDF" w:rsidP="00216FDF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Лагерь с круглосуточным пребыванием</w:t>
      </w:r>
    </w:p>
    <w:p w14:paraId="4C0D820C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</w:t>
      </w:r>
    </w:p>
    <w:p w14:paraId="3D42ECA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BAB2ED" wp14:editId="7C6EE5EA">
                <wp:simplePos x="0" y="0"/>
                <wp:positionH relativeFrom="column">
                  <wp:posOffset>259715</wp:posOffset>
                </wp:positionH>
                <wp:positionV relativeFrom="paragraph">
                  <wp:posOffset>28575</wp:posOffset>
                </wp:positionV>
                <wp:extent cx="234950" cy="292100"/>
                <wp:effectExtent l="0" t="0" r="12700" b="12700"/>
                <wp:wrapNone/>
                <wp:docPr id="2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83EC3" id="Прямоугольник 5" o:spid="_x0000_s1026" style="position:absolute;margin-left:20.45pt;margin-top:2.25pt;width:18.5pt;height:2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" filled="f" strokecolor="windowText" strokeweight=".25pt"/>
            </w:pict>
          </mc:Fallback>
        </mc:AlternateConten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</w:t>
      </w:r>
    </w:p>
    <w:p w14:paraId="4B7D00BB" w14:textId="77777777" w:rsidR="00216FDF" w:rsidRDefault="00216FDF" w:rsidP="00216FDF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Лагерь с дневным пребыванием</w:t>
      </w:r>
    </w:p>
    <w:p w14:paraId="1591E5C5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</w:t>
      </w:r>
    </w:p>
    <w:p w14:paraId="19287642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на период _________________________________________________________________</w:t>
      </w:r>
    </w:p>
    <w:p w14:paraId="404D8497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(указать период смены отдыха)</w:t>
      </w:r>
    </w:p>
    <w:p w14:paraId="78E45AAF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B77F6D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Категория ребенка:</w:t>
      </w:r>
    </w:p>
    <w:p w14:paraId="74466FE6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D3FAEE2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24"/>
        <w:gridCol w:w="7721"/>
      </w:tblGrid>
      <w:tr w:rsidR="00216FDF" w14:paraId="081B9FDB" w14:textId="77777777" w:rsidTr="00B60509">
        <w:tc>
          <w:tcPr>
            <w:tcW w:w="1668" w:type="dxa"/>
          </w:tcPr>
          <w:p w14:paraId="1F24F656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680AF9BC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ребенок-сирота, оставшийся без попечения родителей</w:t>
            </w:r>
          </w:p>
        </w:tc>
      </w:tr>
      <w:tr w:rsidR="00216FDF" w14:paraId="68D47EA3" w14:textId="77777777" w:rsidTr="00B60509">
        <w:tc>
          <w:tcPr>
            <w:tcW w:w="1668" w:type="dxa"/>
          </w:tcPr>
          <w:p w14:paraId="26D04005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1E34C0C8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ребенок с ограниченными возможностями здоровья</w:t>
            </w:r>
          </w:p>
        </w:tc>
      </w:tr>
      <w:tr w:rsidR="00216FDF" w14:paraId="3D754A59" w14:textId="77777777" w:rsidTr="00B60509">
        <w:tc>
          <w:tcPr>
            <w:tcW w:w="1668" w:type="dxa"/>
          </w:tcPr>
          <w:p w14:paraId="3B0B2615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35C0B890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ребенок, проживающий в малоимущей семье</w:t>
            </w:r>
          </w:p>
        </w:tc>
      </w:tr>
      <w:tr w:rsidR="00216FDF" w14:paraId="071C9DB8" w14:textId="77777777" w:rsidTr="00B60509">
        <w:tc>
          <w:tcPr>
            <w:tcW w:w="1668" w:type="dxa"/>
          </w:tcPr>
          <w:p w14:paraId="57B21099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6533965F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ребенок - жертва насилия</w:t>
            </w:r>
          </w:p>
        </w:tc>
      </w:tr>
      <w:tr w:rsidR="00216FDF" w14:paraId="68139ADA" w14:textId="77777777" w:rsidTr="00B60509">
        <w:tc>
          <w:tcPr>
            <w:tcW w:w="1668" w:type="dxa"/>
          </w:tcPr>
          <w:p w14:paraId="6FDB6233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4E532DDF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ребенок, с отклонениями в поведении</w:t>
            </w:r>
          </w:p>
        </w:tc>
      </w:tr>
      <w:tr w:rsidR="00216FDF" w14:paraId="00A318C0" w14:textId="77777777" w:rsidTr="00B60509">
        <w:tc>
          <w:tcPr>
            <w:tcW w:w="1668" w:type="dxa"/>
          </w:tcPr>
          <w:p w14:paraId="53288B0A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556AE369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ребенок-инвалид</w:t>
            </w:r>
          </w:p>
        </w:tc>
      </w:tr>
      <w:tr w:rsidR="00216FDF" w14:paraId="450297DC" w14:textId="77777777" w:rsidTr="00B60509">
        <w:tc>
          <w:tcPr>
            <w:tcW w:w="1668" w:type="dxa"/>
          </w:tcPr>
          <w:p w14:paraId="0BF93CEB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73A2BB91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ребенок, находящийся в образовательных организациях для обучающихся с  девиантным (общественно опасным) поведением, нуждающейся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 </w:t>
            </w:r>
          </w:p>
        </w:tc>
      </w:tr>
      <w:tr w:rsidR="00216FDF" w14:paraId="209D9B11" w14:textId="77777777" w:rsidTr="00B60509">
        <w:tc>
          <w:tcPr>
            <w:tcW w:w="1668" w:type="dxa"/>
          </w:tcPr>
          <w:p w14:paraId="0F889DA1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0713E0A4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ребенок, оказавшийся в экстремальных условиях</w:t>
            </w:r>
          </w:p>
        </w:tc>
      </w:tr>
      <w:tr w:rsidR="00216FDF" w14:paraId="6C9C4E6E" w14:textId="77777777" w:rsidTr="00B60509">
        <w:tc>
          <w:tcPr>
            <w:tcW w:w="1668" w:type="dxa"/>
          </w:tcPr>
          <w:p w14:paraId="5952AA73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5361DE5C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 самостоятельно или с помощью семьи</w:t>
            </w:r>
          </w:p>
        </w:tc>
      </w:tr>
      <w:tr w:rsidR="00216FDF" w14:paraId="78447FC4" w14:textId="77777777" w:rsidTr="00B60509">
        <w:tc>
          <w:tcPr>
            <w:tcW w:w="1668" w:type="dxa"/>
          </w:tcPr>
          <w:p w14:paraId="4379B817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2F981403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ребенок - жертва вооруженных и межнациональных конфликтов                      экологических      и техногенных катастроф, стихийных бедствий</w:t>
            </w:r>
          </w:p>
        </w:tc>
      </w:tr>
      <w:tr w:rsidR="00216FDF" w14:paraId="69A721C2" w14:textId="77777777" w:rsidTr="00B60509">
        <w:tc>
          <w:tcPr>
            <w:tcW w:w="1668" w:type="dxa"/>
          </w:tcPr>
          <w:p w14:paraId="76E689BF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3" w:type="dxa"/>
          </w:tcPr>
          <w:p w14:paraId="053F54DC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ребенок участника специальной военной операции</w:t>
            </w:r>
          </w:p>
        </w:tc>
      </w:tr>
    </w:tbl>
    <w:p w14:paraId="4BC7054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D21C9DC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449D3B1" w14:textId="77777777" w:rsidR="00216FDF" w:rsidRDefault="00216FDF" w:rsidP="00216FDF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813"/>
        <w:gridCol w:w="1548"/>
        <w:gridCol w:w="3734"/>
      </w:tblGrid>
      <w:tr w:rsidR="00216FDF" w14:paraId="48229AC5" w14:textId="77777777" w:rsidTr="00B60509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4AEDD1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18922D77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3AE6ED19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родителе (законном представителе) ребенка  (далее - Заявитель):</w:t>
            </w:r>
          </w:p>
        </w:tc>
      </w:tr>
      <w:tr w:rsidR="00216FDF" w14:paraId="5683AAF4" w14:textId="77777777" w:rsidTr="00B60509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98445D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57563890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42468F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Фамилия, имя, отчество</w:t>
            </w:r>
          </w:p>
          <w:p w14:paraId="4D998F59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71D3A67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5A898602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1C4E087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 рождения: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8E66A52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442A0A2D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E6D9BC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B3BE76C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(день, месяц, год)</w:t>
            </w:r>
          </w:p>
        </w:tc>
      </w:tr>
      <w:tr w:rsidR="00216FDF" w14:paraId="2AD41792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D54893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04DFC47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41D0417B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990579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73A6BB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052609BB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6CD4BC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Индивидуальный номер налогоплательщика:</w:t>
            </w: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32A3453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5B5F0BBE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4FF98B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Страховой номер индивидуального лицевого счета: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A251337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76FB1BBB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52699D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Гражданство: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CAA93F6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01C3BF2D" w14:textId="77777777" w:rsidTr="00B60509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63CD32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Данные документа, удостоверяющего личность:</w:t>
            </w:r>
          </w:p>
        </w:tc>
      </w:tr>
      <w:tr w:rsidR="00216FDF" w14:paraId="19299F5E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89C3D0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документа, серия, номер:</w:t>
            </w: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929F1AF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5A81CAE8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D395FD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 выдачи: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C2DF7A2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0A75A0A4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5203F1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Кем выдан, код подразделения: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56E1057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5D2B8339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A06E8C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Номер телефона</w:t>
            </w:r>
          </w:p>
          <w:p w14:paraId="6EBDC8D3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1CE29F0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641753AA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5613E6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  <w:p w14:paraId="26464881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158508E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2550878C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F1992A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Статус Заявителя: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88DDC7D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62DC9165" w14:textId="77777777" w:rsidTr="00B60509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6CBB10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5106F0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(родитель (усыновитель), опекун)</w:t>
            </w:r>
          </w:p>
          <w:p w14:paraId="128412E3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FD53EF1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55641FE6" w14:textId="77777777" w:rsidTr="00B60509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tbl>
            <w:tblPr>
              <w:tblW w:w="9070" w:type="dxa"/>
              <w:tblBorders>
                <w:bottom w:val="single" w:sz="4" w:space="0" w:color="auto"/>
                <w:insideH w:val="none" w:sz="4" w:space="0" w:color="000000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91"/>
              <w:gridCol w:w="2179"/>
              <w:gridCol w:w="2290"/>
              <w:gridCol w:w="1710"/>
            </w:tblGrid>
            <w:tr w:rsidR="00216FDF" w14:paraId="429804F0" w14:textId="77777777" w:rsidTr="00B60509">
              <w:tc>
                <w:tcPr>
                  <w:tcW w:w="9070" w:type="dxa"/>
                  <w:gridSpan w:val="4"/>
                  <w:tcBorders>
                    <w:top w:val="none" w:sz="4" w:space="0" w:color="000000"/>
                    <w:left w:val="none" w:sz="4" w:space="0" w:color="000000"/>
                    <w:right w:val="none" w:sz="4" w:space="0" w:color="000000"/>
                  </w:tcBorders>
                </w:tcPr>
                <w:p w14:paraId="42C2B49F" w14:textId="77777777" w:rsidR="00216FDF" w:rsidRDefault="00216FDF" w:rsidP="00B60509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16FDF" w14:paraId="3BA32944" w14:textId="77777777" w:rsidTr="00B60509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9070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024879" w14:textId="77777777" w:rsidR="00216FDF" w:rsidRDefault="00216FDF" w:rsidP="00B60509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  <w:t>Реквизиты документа, подтверждающего установление опеки (попечительства) над ребенком</w:t>
                  </w:r>
                </w:p>
              </w:tc>
            </w:tr>
            <w:tr w:rsidR="00216FDF" w14:paraId="040BD0F8" w14:textId="77777777" w:rsidTr="00B60509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14:paraId="7D72F156" w14:textId="77777777" w:rsidR="00216FDF" w:rsidRDefault="00216FDF" w:rsidP="00B60509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Номер</w:t>
                  </w:r>
                </w:p>
              </w:tc>
              <w:tc>
                <w:tcPr>
                  <w:tcW w:w="2179" w:type="dxa"/>
                </w:tcPr>
                <w:p w14:paraId="3DA17611" w14:textId="77777777" w:rsidR="00216FDF" w:rsidRDefault="00216FDF" w:rsidP="00B605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90" w:type="dxa"/>
                </w:tcPr>
                <w:p w14:paraId="763B2D89" w14:textId="77777777" w:rsidR="00216FDF" w:rsidRDefault="00216FDF" w:rsidP="00B60509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Дата</w:t>
                  </w:r>
                </w:p>
              </w:tc>
              <w:tc>
                <w:tcPr>
                  <w:tcW w:w="1710" w:type="dxa"/>
                </w:tcPr>
                <w:p w14:paraId="574EC5EC" w14:textId="77777777" w:rsidR="00216FDF" w:rsidRDefault="00216FDF" w:rsidP="00B605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16FDF" w14:paraId="45A7152E" w14:textId="77777777" w:rsidTr="00B60509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14:paraId="545C7297" w14:textId="77777777" w:rsidR="00216FDF" w:rsidRDefault="00216FDF" w:rsidP="00B60509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Орган, выдавший документ</w:t>
                  </w:r>
                </w:p>
              </w:tc>
              <w:tc>
                <w:tcPr>
                  <w:tcW w:w="6179" w:type="dxa"/>
                  <w:gridSpan w:val="3"/>
                </w:tcPr>
                <w:p w14:paraId="79A4E30B" w14:textId="77777777" w:rsidR="00216FDF" w:rsidRDefault="00216FDF" w:rsidP="00B605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5E46D0A" w14:textId="77777777" w:rsidR="00216FDF" w:rsidRDefault="00216FDF" w:rsidP="00B6050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1737DE9E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1B6F7A3C" w14:textId="77777777" w:rsidTr="00B60509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28A5D9" w14:textId="77777777" w:rsidR="00216FDF" w:rsidRDefault="00216FDF" w:rsidP="00B60509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представителе Заявителя при подаче документов представителем Заявителя</w:t>
            </w:r>
          </w:p>
        </w:tc>
      </w:tr>
      <w:tr w:rsidR="00216FDF" w14:paraId="079DE8B1" w14:textId="77777777" w:rsidTr="00B60509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EB101C7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7E585176" w14:textId="77777777" w:rsidTr="00B6050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tcBorders>
              <w:top w:val="single" w:sz="4" w:space="0" w:color="auto"/>
              <w:bottom w:val="single" w:sz="4" w:space="0" w:color="auto"/>
            </w:tcBorders>
          </w:tcPr>
          <w:p w14:paraId="4FF48705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ECB7E9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3DC7A996" w14:textId="77777777" w:rsidTr="00B6050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D3A2AC2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Паспорт РФ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8716F0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серия и номер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14:paraId="6887D372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0C732DF8" w14:textId="77777777" w:rsidTr="00B6050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C1ABEC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ED3AB3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14:paraId="2EF1C72F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588FB324" w14:textId="77777777" w:rsidTr="00B6050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B7390B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142C71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код подразделения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14:paraId="31F9D5E6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BD85D1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6775215" w14:textId="77777777" w:rsidR="00216FDF" w:rsidRDefault="00216FDF" w:rsidP="00216FDF">
      <w:pPr>
        <w:widowControl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216FDF" w14:paraId="77D3FFD7" w14:textId="77777777" w:rsidTr="00B60509">
        <w:tc>
          <w:tcPr>
            <w:tcW w:w="9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94C19A" w14:textId="77777777" w:rsidR="00216FDF" w:rsidRDefault="00216FDF" w:rsidP="00B6050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Прошу исключить из общей суммы дохода выплаченные алименты в сумме ________ руб. _____ коп., удерживаемые по</w:t>
            </w:r>
          </w:p>
        </w:tc>
      </w:tr>
      <w:tr w:rsidR="00216FDF" w14:paraId="0C1605A8" w14:textId="77777777" w:rsidTr="00B60509">
        <w:tc>
          <w:tcPr>
            <w:tcW w:w="90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B0AE593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12AD27ED" w14:textId="77777777" w:rsidTr="00B60509">
        <w:tc>
          <w:tcPr>
            <w:tcW w:w="907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E3BBEC" w14:textId="77777777" w:rsidR="00216FDF" w:rsidRDefault="00216FDF" w:rsidP="00B6050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(основание для удержания алиментов, Ф.И.О. лица, в пользу которого производятся удержания)</w:t>
            </w:r>
          </w:p>
        </w:tc>
      </w:tr>
    </w:tbl>
    <w:p w14:paraId="17E164C0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CE2CF5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438781F" w14:textId="77777777" w:rsidR="00216FDF" w:rsidRDefault="00216FDF" w:rsidP="00216FDF">
      <w:pPr>
        <w:widowControl w:val="0"/>
        <w:pBdr>
          <w:bottom w:val="single" w:sz="6" w:space="1" w:color="000000"/>
        </w:pBd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К заявлению прикладываю следующие документы, подтверждающие отнесение ребенка к категории детей, находящихся в трудной жизненной ситуации:</w:t>
      </w:r>
    </w:p>
    <w:p w14:paraId="65651659" w14:textId="77777777" w:rsidR="00216FDF" w:rsidRDefault="00216FDF" w:rsidP="00216FDF">
      <w:pPr>
        <w:widowControl w:val="0"/>
        <w:pBdr>
          <w:bottom w:val="single" w:sz="6" w:space="1" w:color="000000"/>
        </w:pBd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2175368" w14:textId="77777777" w:rsidR="00216FDF" w:rsidRDefault="00216FDF" w:rsidP="00216FDF">
      <w:pPr>
        <w:widowControl w:val="0"/>
        <w:pBdr>
          <w:bottom w:val="single" w:sz="6" w:space="1" w:color="000000"/>
        </w:pBd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1)________________________________________________________________</w:t>
      </w:r>
    </w:p>
    <w:p w14:paraId="03E7BF63" w14:textId="77777777" w:rsidR="00216FDF" w:rsidRDefault="00216FDF" w:rsidP="00216FDF">
      <w:pPr>
        <w:widowControl w:val="0"/>
        <w:pBdr>
          <w:bottom w:val="single" w:sz="6" w:space="1" w:color="000000"/>
        </w:pBd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CA5DD27" w14:textId="77777777" w:rsidR="00216FDF" w:rsidRDefault="00216FDF" w:rsidP="00216FDF">
      <w:pPr>
        <w:widowControl w:val="0"/>
        <w:pBdr>
          <w:bottom w:val="single" w:sz="6" w:space="1" w:color="000000"/>
        </w:pBd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2)_______________________________________________________________</w:t>
      </w:r>
    </w:p>
    <w:p w14:paraId="3222171B" w14:textId="77777777" w:rsidR="00216FDF" w:rsidRDefault="00216FDF" w:rsidP="00216FDF">
      <w:pPr>
        <w:widowControl w:val="0"/>
        <w:pBdr>
          <w:bottom w:val="single" w:sz="6" w:space="1" w:color="000000"/>
        </w:pBd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0DD3D0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27BF830" w14:textId="77777777" w:rsidR="00216FDF" w:rsidRDefault="00216FDF" w:rsidP="00216FDF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 ответственности за достоверность представленных сведений предупрежден(а).</w:t>
      </w:r>
    </w:p>
    <w:p w14:paraId="08ED0276" w14:textId="77777777" w:rsidR="00216FDF" w:rsidRDefault="00216FDF" w:rsidP="00216FDF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Даю согласие на получение, обработку и передачу персональных данных в соответствии с Федеральным </w:t>
      </w:r>
      <w:hyperlink r:id="rId20" w:tooltip="https://login.consultant.ru/link/?req=doc&amp;base=LAW&amp;n=482686" w:history="1">
        <w:r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"О персональных данных".</w:t>
      </w:r>
    </w:p>
    <w:p w14:paraId="0784251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3907E82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9522B2E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Дата ____________ Подпись ____________/_______________</w:t>
      </w:r>
    </w:p>
    <w:p w14:paraId="304F3132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91F0874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6943A4E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Результат муниципальной услуги прошу выдать следующим способом:</w:t>
      </w:r>
    </w:p>
    <w:p w14:paraId="5F8DBF5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BF15F5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74"/>
        <w:gridCol w:w="8271"/>
      </w:tblGrid>
      <w:tr w:rsidR="00216FDF" w14:paraId="15917A7F" w14:textId="77777777" w:rsidTr="00DE4539">
        <w:tc>
          <w:tcPr>
            <w:tcW w:w="1074" w:type="dxa"/>
          </w:tcPr>
          <w:p w14:paraId="55E463ED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1" w:type="dxa"/>
          </w:tcPr>
          <w:p w14:paraId="35DA5F94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выдать на руки в МФЦ </w:t>
            </w:r>
          </w:p>
        </w:tc>
      </w:tr>
      <w:tr w:rsidR="00216FDF" w14:paraId="795AE99D" w14:textId="77777777" w:rsidTr="00DE4539">
        <w:tc>
          <w:tcPr>
            <w:tcW w:w="1074" w:type="dxa"/>
          </w:tcPr>
          <w:p w14:paraId="091529CA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1" w:type="dxa"/>
          </w:tcPr>
          <w:p w14:paraId="0BF0E115" w14:textId="77777777" w:rsidR="00216FDF" w:rsidRDefault="00216FDF" w:rsidP="00B6050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выдать на руки в МФЦ законному представителю ребенка, не являющемуся заявителем:</w:t>
            </w:r>
          </w:p>
          <w:p w14:paraId="32F7AD09" w14:textId="77777777" w:rsidR="00216FDF" w:rsidRDefault="00216FDF" w:rsidP="00B6050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5F3E8" w14:textId="77777777" w:rsidR="00216FDF" w:rsidRDefault="00216FDF" w:rsidP="00B6050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наличии), сведения о документе, удостоверяющем личность законного представителя ребенка, уполномоченного на получение результатов предоставления соответствующей услуги)</w:t>
            </w:r>
          </w:p>
        </w:tc>
      </w:tr>
      <w:tr w:rsidR="00216FDF" w14:paraId="4A69791D" w14:textId="77777777" w:rsidTr="00DE4539">
        <w:tc>
          <w:tcPr>
            <w:tcW w:w="1074" w:type="dxa"/>
          </w:tcPr>
          <w:p w14:paraId="2FC1202D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1" w:type="dxa"/>
          </w:tcPr>
          <w:p w14:paraId="1EFC26CE" w14:textId="77777777" w:rsidR="00216FDF" w:rsidRDefault="00216FDF" w:rsidP="00B6050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по почте (указать адрес)</w:t>
            </w:r>
          </w:p>
        </w:tc>
      </w:tr>
      <w:tr w:rsidR="00216FDF" w14:paraId="03165048" w14:textId="77777777" w:rsidTr="00DE4539">
        <w:tc>
          <w:tcPr>
            <w:tcW w:w="1074" w:type="dxa"/>
          </w:tcPr>
          <w:p w14:paraId="4B5823ED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1" w:type="dxa"/>
          </w:tcPr>
          <w:p w14:paraId="0F672580" w14:textId="77777777" w:rsidR="00216FDF" w:rsidRDefault="00216FDF" w:rsidP="00B60509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Едином портале</w:t>
            </w:r>
          </w:p>
        </w:tc>
      </w:tr>
    </w:tbl>
    <w:p w14:paraId="0A129727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63D611B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BC2FA2C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20475D5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029251B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Дата ____________________        Подпись _____________/____________________</w:t>
      </w:r>
    </w:p>
    <w:p w14:paraId="45811D2E" w14:textId="77777777" w:rsidR="00216FDF" w:rsidRDefault="00216FDF" w:rsidP="00216FD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494A2C" w14:textId="77777777" w:rsidR="00216FDF" w:rsidRDefault="00216FDF" w:rsidP="00216FD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AF22BE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D4CC08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A43629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BE81E8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8A9845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0053A0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9502AF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94BA3C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B94E49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FD3316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9DDAD7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E129B8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0A59DA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25CA27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C8F85B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ECB21F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7A31CA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D50D1E" w14:textId="77777777" w:rsidR="002E52D5" w:rsidRDefault="002E52D5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64FF9B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AEB0A1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BAE9BB" w14:textId="77777777" w:rsidR="00216FDF" w:rsidRDefault="00216FDF" w:rsidP="00216FD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A56B38" w14:textId="77777777" w:rsidR="00216FDF" w:rsidRDefault="00216FDF" w:rsidP="00216FD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Форма № 2</w:t>
      </w:r>
    </w:p>
    <w:p w14:paraId="7F0F3DB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14:paraId="06BEED9F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5AEAE52" w14:textId="77777777" w:rsidR="00216FDF" w:rsidRDefault="00216FDF" w:rsidP="00216FD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____________________________________</w:t>
      </w:r>
    </w:p>
    <w:p w14:paraId="79627D84" w14:textId="77777777" w:rsidR="00216FDF" w:rsidRDefault="00216FDF" w:rsidP="00216FD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</w:t>
      </w:r>
    </w:p>
    <w:p w14:paraId="52762936" w14:textId="77777777" w:rsidR="00216FDF" w:rsidRPr="00D05061" w:rsidRDefault="00D05061" w:rsidP="00D0506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Комитет по образованию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/</w:t>
      </w:r>
      <w:r w:rsidR="00216FD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МФЦ </w:t>
      </w:r>
    </w:p>
    <w:p w14:paraId="1A17EAFD" w14:textId="77777777" w:rsidR="00216FDF" w:rsidRDefault="00216FDF" w:rsidP="00216FD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29EB4BE" w14:textId="77777777" w:rsidR="00216FDF" w:rsidRDefault="00216FDF" w:rsidP="00216FD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________________</w:t>
      </w:r>
    </w:p>
    <w:p w14:paraId="3D88A5C7" w14:textId="77777777" w:rsidR="00216FDF" w:rsidRDefault="00216FDF" w:rsidP="00216FD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 (законного представителя)</w:t>
      </w:r>
    </w:p>
    <w:p w14:paraId="3E4CAB72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E59FA53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CE507AF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64B3FD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759F503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РЕШЕНИЕ</w:t>
      </w:r>
    </w:p>
    <w:p w14:paraId="4119308F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предоставлении муниципальной услуги </w:t>
      </w:r>
    </w:p>
    <w:p w14:paraId="7E68A7D3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"Организация отдыха детей в каникулярное время" </w:t>
      </w:r>
    </w:p>
    <w:p w14:paraId="0FFB4D9B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</w:t>
      </w:r>
    </w:p>
    <w:p w14:paraId="36DCE1D7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2D0C73A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 ___________                                                   N ________</w:t>
      </w:r>
    </w:p>
    <w:p w14:paraId="2E77D8E8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6C91825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</w:t>
      </w:r>
    </w:p>
    <w:p w14:paraId="2BB0117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Рассмотрев Ваше заявление от _________________________ N ______________</w:t>
      </w:r>
    </w:p>
    <w:p w14:paraId="1C99F944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Уполномоченным органом ____________________________________________________</w:t>
      </w:r>
    </w:p>
    <w:p w14:paraId="59FC57AE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(наименование Уполномоченного органа)</w:t>
      </w:r>
    </w:p>
    <w:p w14:paraId="40BC8DF8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принято решение о предоставлении Вашему ребенку</w:t>
      </w:r>
    </w:p>
    <w:p w14:paraId="1C9F422E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24BAA572" w14:textId="77777777" w:rsidR="00216FDF" w:rsidRDefault="00216FDF" w:rsidP="00216FDF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 ребенка; полная дата рождения)</w:t>
      </w:r>
    </w:p>
    <w:p w14:paraId="2769CBE0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0BF1277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путевки в организацию отдыха и оздоровления ____________________________________________________________________________.</w:t>
      </w:r>
    </w:p>
    <w:p w14:paraId="5D341AA6" w14:textId="77777777" w:rsidR="00216FDF" w:rsidRDefault="00216FDF" w:rsidP="00216FDF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 отдыха детей и их оздоровления)</w:t>
      </w:r>
    </w:p>
    <w:p w14:paraId="32EF2DB8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CB9B666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Дополнительная информация: ___________________________________________.</w:t>
      </w:r>
    </w:p>
    <w:p w14:paraId="1B9736A2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3179495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AABE6A8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774E93" wp14:editId="0D0E2DF4">
                <wp:simplePos x="0" y="0"/>
                <wp:positionH relativeFrom="column">
                  <wp:posOffset>3682365</wp:posOffset>
                </wp:positionH>
                <wp:positionV relativeFrom="paragraph">
                  <wp:posOffset>95885</wp:posOffset>
                </wp:positionV>
                <wp:extent cx="1765300" cy="781050"/>
                <wp:effectExtent l="0" t="0" r="25400" b="19050"/>
                <wp:wrapNone/>
                <wp:docPr id="3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AB7BB" w14:textId="77777777" w:rsidR="00216FDF" w:rsidRDefault="00216FDF" w:rsidP="00216F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774E93" id="Прямоугольник 17" o:spid="_x0000_s1026" style="position:absolute;left:0;text-align:left;margin-left:289.95pt;margin-top:7.55pt;width:139pt;height:61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" fillcolor="white [3201]" strokecolor="black [3213]" strokeweight="2pt">
                <v:textbox>
                  <w:txbxContent>
                    <w:p w14:paraId="11DAB7BB" w14:textId="77777777" w:rsidR="00216FDF" w:rsidRDefault="00216FDF" w:rsidP="00216F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14:paraId="7FBC7C4A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CF92B19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DF766F9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__________________________________________________    </w:t>
      </w:r>
    </w:p>
    <w:p w14:paraId="17365944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должность и Ф.И.О. сотрудника, принявшего решение     </w:t>
      </w:r>
    </w:p>
    <w:p w14:paraId="1B0B5475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14:paraId="1CB3BC50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14:paraId="364BF83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B7D534F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1F1B99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168CE8A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CC835F6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7CAF03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F6D48C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E8D4D30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DD6F717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AD2003A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55F86D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CC5A54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5634CB8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D830F3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7EB0800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E9E8DC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3B160AA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6D5FFAC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ABE3FE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FA55EC7" w14:textId="77777777" w:rsidR="002E52D5" w:rsidRDefault="002E52D5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631A912" w14:textId="77777777" w:rsidR="002E52D5" w:rsidRDefault="002E52D5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A2FFAE5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DB8F77D" w14:textId="77777777" w:rsidR="00216FDF" w:rsidRDefault="00216FDF" w:rsidP="00216FDF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Форма № 3</w:t>
      </w:r>
    </w:p>
    <w:p w14:paraId="2BFB3726" w14:textId="77777777" w:rsidR="00216FDF" w:rsidRDefault="00216FDF" w:rsidP="00216FD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7F843F" w14:textId="77777777" w:rsidR="00216FDF" w:rsidRDefault="00216FDF" w:rsidP="00216FD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013DC1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УВЕДОМЛЕНИЕ </w:t>
      </w:r>
    </w:p>
    <w:p w14:paraId="5CAAD8EC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отказе в предоставлении путевки</w:t>
      </w:r>
    </w:p>
    <w:p w14:paraId="2150BE56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организации отдыха и оздоровления детей</w:t>
      </w:r>
    </w:p>
    <w:p w14:paraId="31A2B299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AA6AC1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________                                           от «_____» _______ 20 г. </w:t>
      </w:r>
    </w:p>
    <w:p w14:paraId="29CE396B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7D8666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Настоящим уведомляется _______________________________________________________ </w:t>
      </w:r>
    </w:p>
    <w:p w14:paraId="5599F0AA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родителя (законного представителя) ребенка)</w:t>
      </w:r>
    </w:p>
    <w:p w14:paraId="0DB27C08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том, что ________________________________________________________________</w:t>
      </w:r>
    </w:p>
    <w:p w14:paraId="134D0352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ребенка; полная дата рождения)</w:t>
      </w:r>
    </w:p>
    <w:p w14:paraId="0C850E0D" w14:textId="77777777" w:rsidR="00216FDF" w:rsidRDefault="00216FDF" w:rsidP="00216F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может быть предоставлена путевка в организации отдыха и оздоровления детей _______________________________ муниципального района (городского, муниципального округов) Ленинградской области ________________________________________________ </w:t>
      </w:r>
    </w:p>
    <w:p w14:paraId="6778B11B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(дата поступления заявления, указанная в заявлении родителя </w:t>
      </w:r>
    </w:p>
    <w:p w14:paraId="1C2F5558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(законного представителя)</w:t>
      </w:r>
    </w:p>
    <w:p w14:paraId="5EE9C019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следующей причине: </w:t>
      </w:r>
    </w:p>
    <w:p w14:paraId="487B6296" w14:textId="77777777" w:rsidR="00216FDF" w:rsidRDefault="00216FDF" w:rsidP="00216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</w:t>
      </w:r>
    </w:p>
    <w:p w14:paraId="4081F6B9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(указать причину отказа)</w:t>
      </w:r>
    </w:p>
    <w:p w14:paraId="54E2F61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206C25E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05A73B" wp14:editId="17ED681D">
                <wp:simplePos x="0" y="0"/>
                <wp:positionH relativeFrom="column">
                  <wp:posOffset>3714115</wp:posOffset>
                </wp:positionH>
                <wp:positionV relativeFrom="paragraph">
                  <wp:posOffset>58420</wp:posOffset>
                </wp:positionV>
                <wp:extent cx="1765300" cy="781050"/>
                <wp:effectExtent l="0" t="0" r="25400" b="19050"/>
                <wp:wrapNone/>
                <wp:docPr id="4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C90F9" w14:textId="77777777" w:rsidR="00216FDF" w:rsidRDefault="00216FDF" w:rsidP="00216F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05A73B" id="Прямоугольник 16" o:spid="_x0000_s1027" style="position:absolute;left:0;text-align:left;margin-left:292.45pt;margin-top:4.6pt;width:139pt;height:6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" fillcolor="white [3201]" strokecolor="black [3213]" strokeweight="2pt">
                <v:textbox>
                  <w:txbxContent>
                    <w:p w14:paraId="0E0C90F9" w14:textId="77777777" w:rsidR="00216FDF" w:rsidRDefault="00216FDF" w:rsidP="00216F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14:paraId="785B61F8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</w:p>
    <w:p w14:paraId="64CA4E6B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__________________________________________________         </w:t>
      </w:r>
    </w:p>
    <w:p w14:paraId="402F4B4B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должность и Ф.И.О. сотрудника, принявшего решение           </w:t>
      </w:r>
    </w:p>
    <w:p w14:paraId="71684FB7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</w:t>
      </w:r>
    </w:p>
    <w:p w14:paraId="49C706A8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2835"/>
        <w:gridCol w:w="876"/>
        <w:gridCol w:w="541"/>
      </w:tblGrid>
      <w:tr w:rsidR="00216FDF" w14:paraId="744658AA" w14:textId="77777777" w:rsidTr="00B60509">
        <w:tc>
          <w:tcPr>
            <w:tcW w:w="9071" w:type="dxa"/>
            <w:gridSpan w:val="5"/>
          </w:tcPr>
          <w:p w14:paraId="73573983" w14:textId="77777777" w:rsidR="00216FDF" w:rsidRDefault="00216FDF" w:rsidP="00B605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0C77E89B" w14:textId="77777777" w:rsidTr="00B60509">
        <w:tc>
          <w:tcPr>
            <w:tcW w:w="9071" w:type="dxa"/>
            <w:gridSpan w:val="5"/>
          </w:tcPr>
          <w:p w14:paraId="49C4582F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216FDF" w14:paraId="487A3BE0" w14:textId="77777777" w:rsidTr="00B60509">
        <w:tc>
          <w:tcPr>
            <w:tcW w:w="8530" w:type="dxa"/>
            <w:gridSpan w:val="4"/>
            <w:tcBorders>
              <w:bottom w:val="single" w:sz="4" w:space="0" w:color="auto"/>
            </w:tcBorders>
          </w:tcPr>
          <w:p w14:paraId="6F233A81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588498B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216FDF" w14:paraId="101FB9FA" w14:textId="77777777" w:rsidTr="00B60509">
        <w:tc>
          <w:tcPr>
            <w:tcW w:w="8530" w:type="dxa"/>
            <w:gridSpan w:val="4"/>
            <w:tcBorders>
              <w:top w:val="single" w:sz="4" w:space="0" w:color="auto"/>
            </w:tcBorders>
          </w:tcPr>
          <w:p w14:paraId="1457ED2D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муниципальной услуги в соответствии</w:t>
            </w:r>
          </w:p>
          <w:p w14:paraId="0C3280F0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административным регламентом)</w:t>
            </w:r>
          </w:p>
        </w:tc>
        <w:tc>
          <w:tcPr>
            <w:tcW w:w="541" w:type="dxa"/>
          </w:tcPr>
          <w:p w14:paraId="08892366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0C637D41" w14:textId="77777777" w:rsidTr="00B60509">
        <w:tc>
          <w:tcPr>
            <w:tcW w:w="9071" w:type="dxa"/>
            <w:gridSpan w:val="5"/>
          </w:tcPr>
          <w:p w14:paraId="2C2E6EF5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были выявлены следующие основания для отказа в приеме документов:</w:t>
            </w:r>
          </w:p>
        </w:tc>
      </w:tr>
      <w:tr w:rsidR="00216FDF" w14:paraId="3A79F277" w14:textId="77777777" w:rsidTr="00B60509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14:paraId="5FC8EEB1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7F6A9DCE" w14:textId="77777777" w:rsidTr="00B60509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5783DD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62F57F83" w14:textId="77777777" w:rsidTr="00B60509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34F706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7EA0A63C" w14:textId="77777777" w:rsidTr="00B60509">
        <w:tc>
          <w:tcPr>
            <w:tcW w:w="9071" w:type="dxa"/>
            <w:gridSpan w:val="5"/>
            <w:tcBorders>
              <w:top w:val="single" w:sz="4" w:space="0" w:color="auto"/>
            </w:tcBorders>
          </w:tcPr>
          <w:p w14:paraId="7F29B8BA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(указываются основания для отказа в приеме документов, предусмотренные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таблицей № 3 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216FDF" w14:paraId="18121ADE" w14:textId="77777777" w:rsidTr="00B60509">
        <w:tc>
          <w:tcPr>
            <w:tcW w:w="9071" w:type="dxa"/>
            <w:gridSpan w:val="5"/>
          </w:tcPr>
          <w:p w14:paraId="741656F0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216FDF" w14:paraId="79CBBEF6" w14:textId="77777777" w:rsidTr="00B60509">
        <w:tc>
          <w:tcPr>
            <w:tcW w:w="9071" w:type="dxa"/>
            <w:gridSpan w:val="5"/>
          </w:tcPr>
          <w:p w14:paraId="099D7CDC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216FDF" w14:paraId="320FA0FE" w14:textId="77777777" w:rsidTr="00B60509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14:paraId="1869E8AB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41EA7521" w14:textId="77777777" w:rsidTr="00B60509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A004F2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3B89782D" w14:textId="77777777" w:rsidTr="00B60509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9C5C30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1E18954F" w14:textId="77777777" w:rsidTr="00B60509">
        <w:tc>
          <w:tcPr>
            <w:tcW w:w="9071" w:type="dxa"/>
            <w:gridSpan w:val="5"/>
            <w:tcBorders>
              <w:top w:val="single" w:sz="4" w:space="0" w:color="auto"/>
            </w:tcBorders>
          </w:tcPr>
          <w:p w14:paraId="23D42EEA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216FDF" w14:paraId="2F41FA62" w14:textId="77777777" w:rsidTr="00B60509">
        <w:tc>
          <w:tcPr>
            <w:tcW w:w="3118" w:type="dxa"/>
            <w:tcBorders>
              <w:bottom w:val="single" w:sz="4" w:space="0" w:color="auto"/>
            </w:tcBorders>
          </w:tcPr>
          <w:p w14:paraId="3024CA6C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765918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D44A89C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7E056007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6F66CE2B" w14:textId="77777777" w:rsidTr="00B60509">
        <w:tc>
          <w:tcPr>
            <w:tcW w:w="3118" w:type="dxa"/>
            <w:tcBorders>
              <w:top w:val="single" w:sz="4" w:space="0" w:color="auto"/>
            </w:tcBorders>
          </w:tcPr>
          <w:p w14:paraId="112F5599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(должностное лицо (специалист МФЦ)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F399CF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F608221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546CDCFE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  <w:tr w:rsidR="00216FDF" w14:paraId="61213A3B" w14:textId="77777777" w:rsidTr="00B60509">
        <w:tc>
          <w:tcPr>
            <w:tcW w:w="9071" w:type="dxa"/>
            <w:gridSpan w:val="5"/>
          </w:tcPr>
          <w:p w14:paraId="560035EA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14:paraId="52C3DCAC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7"/>
        <w:gridCol w:w="346"/>
        <w:gridCol w:w="4495"/>
        <w:gridCol w:w="346"/>
        <w:gridCol w:w="2017"/>
      </w:tblGrid>
      <w:tr w:rsidR="00216FDF" w14:paraId="6F2BC5C4" w14:textId="77777777" w:rsidTr="00B60509">
        <w:trPr>
          <w:trHeight w:val="416"/>
        </w:trPr>
        <w:tc>
          <w:tcPr>
            <w:tcW w:w="9220" w:type="dxa"/>
            <w:gridSpan w:val="5"/>
          </w:tcPr>
          <w:p w14:paraId="3EF59A43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216FDF" w14:paraId="5233188F" w14:textId="77777777" w:rsidTr="00B60509">
        <w:trPr>
          <w:trHeight w:val="208"/>
        </w:trPr>
        <w:tc>
          <w:tcPr>
            <w:tcW w:w="2017" w:type="dxa"/>
            <w:tcBorders>
              <w:bottom w:val="single" w:sz="4" w:space="0" w:color="auto"/>
            </w:tcBorders>
          </w:tcPr>
          <w:p w14:paraId="7D4EF0B4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</w:tcPr>
          <w:p w14:paraId="58751702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5" w:type="dxa"/>
            <w:tcBorders>
              <w:bottom w:val="single" w:sz="4" w:space="0" w:color="auto"/>
            </w:tcBorders>
          </w:tcPr>
          <w:p w14:paraId="1F009E0A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</w:tcPr>
          <w:p w14:paraId="75BBB833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14:paraId="3D96832D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5A9EF54A" w14:textId="77777777" w:rsidTr="00B60509">
        <w:trPr>
          <w:trHeight w:val="416"/>
        </w:trPr>
        <w:tc>
          <w:tcPr>
            <w:tcW w:w="2017" w:type="dxa"/>
            <w:tcBorders>
              <w:top w:val="single" w:sz="4" w:space="0" w:color="auto"/>
            </w:tcBorders>
          </w:tcPr>
          <w:p w14:paraId="0D41FD2B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6" w:type="dxa"/>
          </w:tcPr>
          <w:p w14:paraId="379A1E95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5" w:type="dxa"/>
            <w:tcBorders>
              <w:top w:val="single" w:sz="4" w:space="0" w:color="auto"/>
            </w:tcBorders>
          </w:tcPr>
          <w:p w14:paraId="2E940A4E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заявителя/представителя заявителя)</w:t>
            </w:r>
          </w:p>
        </w:tc>
        <w:tc>
          <w:tcPr>
            <w:tcW w:w="346" w:type="dxa"/>
          </w:tcPr>
          <w:p w14:paraId="005C1374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</w:tcPr>
          <w:p w14:paraId="6762F6B2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  <w:tr w:rsidR="00216FDF" w14:paraId="4C4CC1D6" w14:textId="77777777" w:rsidTr="00B60509">
        <w:trPr>
          <w:trHeight w:val="208"/>
        </w:trPr>
        <w:tc>
          <w:tcPr>
            <w:tcW w:w="9220" w:type="dxa"/>
            <w:gridSpan w:val="5"/>
          </w:tcPr>
          <w:p w14:paraId="1F34EBF4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FDF" w14:paraId="38955C9A" w14:textId="77777777" w:rsidTr="00B60509">
        <w:trPr>
          <w:trHeight w:val="208"/>
        </w:trPr>
        <w:tc>
          <w:tcPr>
            <w:tcW w:w="9220" w:type="dxa"/>
            <w:gridSpan w:val="5"/>
          </w:tcPr>
          <w:p w14:paraId="37B5128C" w14:textId="77777777" w:rsidR="00216FDF" w:rsidRDefault="00216FDF" w:rsidP="00B6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0E4E52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DF797B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44276B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A9158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AAC357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14B366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33453E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F438A8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2E7CC5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754F3C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6D7714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7E22A4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03C877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2E63BC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B4E95B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691B87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51F139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9FCFC0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F1F3D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251A1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67803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AD7E0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C82B5C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341C0C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24D7F7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7E163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281792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1D2E14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7DA0C9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8E31F6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1F7644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090EFB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908BD3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50F2E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841656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59A979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C764B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6EBD0F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57AB5D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55CA21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38286E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73F8FF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24445A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5EF1E2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7245FE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F3E169" w14:textId="77777777" w:rsidR="00216FDF" w:rsidRDefault="00216FDF" w:rsidP="00216FDF">
      <w:pPr>
        <w:pStyle w:val="ConsPlusNormal"/>
        <w:jc w:val="right"/>
        <w:outlineLvl w:val="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Форма № 4</w:t>
      </w:r>
    </w:p>
    <w:p w14:paraId="6F1B6590" w14:textId="77777777" w:rsidR="00216FDF" w:rsidRDefault="00216FDF" w:rsidP="00216FD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____________________________________</w:t>
      </w:r>
    </w:p>
    <w:p w14:paraId="09143F26" w14:textId="77777777" w:rsidR="00216FDF" w:rsidRPr="00366338" w:rsidRDefault="00216FDF" w:rsidP="00366338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</w:t>
      </w:r>
    </w:p>
    <w:p w14:paraId="68C755C4" w14:textId="77777777" w:rsidR="00216FDF" w:rsidRDefault="00366338" w:rsidP="00216FD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Комитет по образованию/</w:t>
      </w:r>
      <w:r w:rsidR="00216FD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МФЦ </w:t>
      </w:r>
    </w:p>
    <w:p w14:paraId="42322C8D" w14:textId="77777777" w:rsidR="00216FDF" w:rsidRDefault="00216FDF" w:rsidP="00216FD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9E3E9BA" w14:textId="77777777" w:rsidR="00216FDF" w:rsidRDefault="00216FDF" w:rsidP="00216FD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________________</w:t>
      </w:r>
    </w:p>
    <w:p w14:paraId="578A4981" w14:textId="77777777" w:rsidR="00216FDF" w:rsidRDefault="00216FDF" w:rsidP="00216FD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 (законного представителя)</w:t>
      </w:r>
    </w:p>
    <w:p w14:paraId="6F32B7E5" w14:textId="77777777" w:rsidR="00216FDF" w:rsidRDefault="00216FDF" w:rsidP="00216FD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7C5CAD3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A02B33B" w14:textId="77777777" w:rsidR="00216FDF" w:rsidRDefault="00216FDF" w:rsidP="0021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76"/>
        <w:gridCol w:w="4464"/>
        <w:gridCol w:w="1531"/>
      </w:tblGrid>
      <w:tr w:rsidR="00216FDF" w14:paraId="4F426118" w14:textId="77777777" w:rsidTr="00B6050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A2A936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DF" w14:paraId="00188C37" w14:textId="77777777" w:rsidTr="00B6050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93C5D0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 об отказе в приеме заявления и документов</w:t>
            </w:r>
          </w:p>
        </w:tc>
      </w:tr>
      <w:tr w:rsidR="00216FDF" w14:paraId="349D6D9E" w14:textId="77777777" w:rsidTr="00B6050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C7D0AE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DF" w14:paraId="552B5833" w14:textId="77777777" w:rsidTr="00B60509">
        <w:tc>
          <w:tcPr>
            <w:tcW w:w="30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8315AD" w14:textId="77777777" w:rsidR="00216FDF" w:rsidRDefault="00216FDF" w:rsidP="00B605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Уважаемый(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DE34811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50932F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DF" w14:paraId="35854720" w14:textId="77777777" w:rsidTr="00B60509">
        <w:tc>
          <w:tcPr>
            <w:tcW w:w="30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E38C78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90BFAC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</w:tc>
        <w:tc>
          <w:tcPr>
            <w:tcW w:w="15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15E87F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DF" w14:paraId="6FE4FBA1" w14:textId="77777777" w:rsidTr="00B6050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065B2F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DF" w14:paraId="24966C6A" w14:textId="77777777" w:rsidTr="00B6050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963C5C" w14:textId="77777777" w:rsidR="00216FDF" w:rsidRDefault="00216FDF" w:rsidP="00B6050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услуги, принято решение об отказе в приеме заявления от _________ N ________ и иных документов, необходимых для предоставления муниципальной  услуги, по следующим основаниям:</w:t>
            </w:r>
          </w:p>
        </w:tc>
      </w:tr>
    </w:tbl>
    <w:p w14:paraId="39C9F3ED" w14:textId="77777777" w:rsidR="00216FDF" w:rsidRDefault="00216FDF" w:rsidP="00216F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3402"/>
      </w:tblGrid>
      <w:tr w:rsidR="00216FDF" w14:paraId="19B23BAA" w14:textId="77777777" w:rsidTr="00B60509">
        <w:tc>
          <w:tcPr>
            <w:tcW w:w="567" w:type="dxa"/>
          </w:tcPr>
          <w:p w14:paraId="139FA7A3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102" w:type="dxa"/>
          </w:tcPr>
          <w:p w14:paraId="6EEED833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3402" w:type="dxa"/>
          </w:tcPr>
          <w:p w14:paraId="5BE92160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 заявления и документов</w:t>
            </w:r>
          </w:p>
        </w:tc>
      </w:tr>
      <w:tr w:rsidR="00216FDF" w14:paraId="36C3EDD8" w14:textId="77777777" w:rsidTr="00B60509">
        <w:tc>
          <w:tcPr>
            <w:tcW w:w="567" w:type="dxa"/>
          </w:tcPr>
          <w:p w14:paraId="65A7AFCA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14:paraId="6D0FB9B6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заявления за пределами периода, указанного в </w:t>
            </w:r>
            <w:hyperlink w:anchor="P111" w:tooltip="#P11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пункте 2.10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  </w:t>
            </w:r>
          </w:p>
        </w:tc>
        <w:tc>
          <w:tcPr>
            <w:tcW w:w="3402" w:type="dxa"/>
          </w:tcPr>
          <w:p w14:paraId="0F547973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16FDF" w14:paraId="38237DFF" w14:textId="77777777" w:rsidTr="00B60509">
        <w:tc>
          <w:tcPr>
            <w:tcW w:w="567" w:type="dxa"/>
          </w:tcPr>
          <w:p w14:paraId="158852BC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2" w:type="dxa"/>
          </w:tcPr>
          <w:p w14:paraId="29DAB2EA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поданы лицом, не имеющим полномочий представлять интересы заявителя в соответствии с </w:t>
            </w:r>
            <w:hyperlink w:anchor="P53" w:tooltip="#P5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пунктом 1.2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АР</w:t>
            </w:r>
          </w:p>
        </w:tc>
        <w:tc>
          <w:tcPr>
            <w:tcW w:w="3402" w:type="dxa"/>
          </w:tcPr>
          <w:p w14:paraId="460E92D3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16FDF" w14:paraId="0FE00F6E" w14:textId="77777777" w:rsidTr="00B60509">
        <w:tc>
          <w:tcPr>
            <w:tcW w:w="567" w:type="dxa"/>
          </w:tcPr>
          <w:p w14:paraId="44A57534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2" w:type="dxa"/>
          </w:tcPr>
          <w:p w14:paraId="1A8E365E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за предоставлением иной услуги</w:t>
            </w:r>
          </w:p>
        </w:tc>
        <w:tc>
          <w:tcPr>
            <w:tcW w:w="3402" w:type="dxa"/>
          </w:tcPr>
          <w:p w14:paraId="5CC86BE5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16FDF" w14:paraId="1C8249CD" w14:textId="77777777" w:rsidTr="00B60509">
        <w:tc>
          <w:tcPr>
            <w:tcW w:w="567" w:type="dxa"/>
          </w:tcPr>
          <w:p w14:paraId="21BC9D45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2" w:type="dxa"/>
          </w:tcPr>
          <w:p w14:paraId="5BEA1D48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Заявителем представлен неполный комплект документов, необходимых для предоставления муниципальной  услуги</w:t>
            </w:r>
          </w:p>
        </w:tc>
        <w:tc>
          <w:tcPr>
            <w:tcW w:w="3402" w:type="dxa"/>
          </w:tcPr>
          <w:p w14:paraId="3F723C5B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которые необходимо представить заявителю, основания такого вывода</w:t>
            </w:r>
          </w:p>
        </w:tc>
      </w:tr>
      <w:tr w:rsidR="00216FDF" w14:paraId="415074E6" w14:textId="77777777" w:rsidTr="00B60509">
        <w:tc>
          <w:tcPr>
            <w:tcW w:w="567" w:type="dxa"/>
          </w:tcPr>
          <w:p w14:paraId="4D55EFAD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2" w:type="dxa"/>
          </w:tcPr>
          <w:p w14:paraId="74D88E25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предоставления муниципальной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</w:t>
            </w:r>
          </w:p>
        </w:tc>
        <w:tc>
          <w:tcPr>
            <w:tcW w:w="3402" w:type="dxa"/>
          </w:tcPr>
          <w:p w14:paraId="32D21A87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которые утратили силу</w:t>
            </w:r>
          </w:p>
        </w:tc>
      </w:tr>
      <w:tr w:rsidR="00216FDF" w14:paraId="1FCD72A6" w14:textId="77777777" w:rsidTr="00B60509">
        <w:tc>
          <w:tcPr>
            <w:tcW w:w="567" w:type="dxa"/>
          </w:tcPr>
          <w:p w14:paraId="46A17CD0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2" w:type="dxa"/>
          </w:tcPr>
          <w:p w14:paraId="3C3E088F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402" w:type="dxa"/>
          </w:tcPr>
          <w:p w14:paraId="32DB3D5A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16FDF" w14:paraId="5EF8D914" w14:textId="77777777" w:rsidTr="00B60509">
        <w:tc>
          <w:tcPr>
            <w:tcW w:w="567" w:type="dxa"/>
          </w:tcPr>
          <w:p w14:paraId="27B412B0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02" w:type="dxa"/>
          </w:tcPr>
          <w:p w14:paraId="423DAF3F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3402" w:type="dxa"/>
          </w:tcPr>
          <w:p w14:paraId="5378DE66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216FDF" w14:paraId="611A2C5B" w14:textId="77777777" w:rsidTr="00B60509">
        <w:tc>
          <w:tcPr>
            <w:tcW w:w="567" w:type="dxa"/>
          </w:tcPr>
          <w:p w14:paraId="0BACAEEF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2" w:type="dxa"/>
          </w:tcPr>
          <w:p w14:paraId="7ABFB20E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Некорректное заполнение полей заявления (отсутствие заполнения, недостоверное, неполное либо неправильное, не соответствующее требованиям, установленным АР)</w:t>
            </w:r>
          </w:p>
        </w:tc>
        <w:tc>
          <w:tcPr>
            <w:tcW w:w="3402" w:type="dxa"/>
          </w:tcPr>
          <w:p w14:paraId="271EBBDF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16FDF" w14:paraId="330138C7" w14:textId="77777777" w:rsidTr="00B60509">
        <w:tc>
          <w:tcPr>
            <w:tcW w:w="567" w:type="dxa"/>
          </w:tcPr>
          <w:p w14:paraId="442490CD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2" w:type="dxa"/>
          </w:tcPr>
          <w:p w14:paraId="49D3D7F9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категории заявителей, указанных в </w:t>
            </w:r>
            <w:hyperlink w:anchor="P58" w:tooltip="#P5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пунктах 1.2.1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w:anchor="P66" w:tooltip="#P6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1.2.2.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3402" w:type="dxa"/>
          </w:tcPr>
          <w:p w14:paraId="5F113A94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16FDF" w14:paraId="03C58CBF" w14:textId="77777777" w:rsidTr="00B60509">
        <w:tc>
          <w:tcPr>
            <w:tcW w:w="567" w:type="dxa"/>
          </w:tcPr>
          <w:p w14:paraId="50EBEB2E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2" w:type="dxa"/>
          </w:tcPr>
          <w:p w14:paraId="05AA2918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документов, указанных в </w:t>
            </w:r>
            <w:hyperlink w:anchor="P283" w:tooltip="#P28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пунктах 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 (таблица № 2) настоящего АР, по форме или содержанию требованиям законодательства Российской Федерации</w:t>
            </w:r>
          </w:p>
        </w:tc>
        <w:tc>
          <w:tcPr>
            <w:tcW w:w="3402" w:type="dxa"/>
          </w:tcPr>
          <w:p w14:paraId="6BF727FA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недостатки</w:t>
            </w:r>
          </w:p>
        </w:tc>
      </w:tr>
      <w:tr w:rsidR="00216FDF" w14:paraId="357B6301" w14:textId="77777777" w:rsidTr="00B60509">
        <w:tc>
          <w:tcPr>
            <w:tcW w:w="567" w:type="dxa"/>
          </w:tcPr>
          <w:p w14:paraId="4CB536A8" w14:textId="77777777" w:rsidR="00216FDF" w:rsidRDefault="00216FDF" w:rsidP="00B60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2" w:type="dxa"/>
          </w:tcPr>
          <w:p w14:paraId="5EFE9881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или уже достиг возраста 18 лет </w:t>
            </w:r>
          </w:p>
        </w:tc>
        <w:tc>
          <w:tcPr>
            <w:tcW w:w="3402" w:type="dxa"/>
          </w:tcPr>
          <w:p w14:paraId="682D8605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5991FA7F" w14:textId="77777777" w:rsidR="00216FDF" w:rsidRDefault="00216FDF" w:rsidP="00216F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16FDF" w14:paraId="54D73BE4" w14:textId="77777777" w:rsidTr="00B6050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43D1DF" w14:textId="77777777" w:rsidR="00216FDF" w:rsidRDefault="00216FDF" w:rsidP="00B6050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</w:t>
            </w:r>
            <w:r w:rsidR="00831DC5">
              <w:rPr>
                <w:rFonts w:ascii="Times New Roman" w:hAnsi="Times New Roman" w:cs="Times New Roman"/>
                <w:sz w:val="24"/>
                <w:szCs w:val="24"/>
              </w:rPr>
              <w:t xml:space="preserve">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="00831DC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образования/МФЦ с заявлением о предоставлении услуги после устранения указанных нарушений.</w:t>
            </w:r>
          </w:p>
        </w:tc>
      </w:tr>
    </w:tbl>
    <w:p w14:paraId="60217889" w14:textId="77777777" w:rsidR="00216FDF" w:rsidRDefault="00216FDF" w:rsidP="00216F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4"/>
        <w:gridCol w:w="1439"/>
        <w:gridCol w:w="1724"/>
        <w:gridCol w:w="1589"/>
        <w:gridCol w:w="1229"/>
        <w:gridCol w:w="2206"/>
      </w:tblGrid>
      <w:tr w:rsidR="00216FDF" w14:paraId="641D062C" w14:textId="77777777" w:rsidTr="00B60509">
        <w:tc>
          <w:tcPr>
            <w:tcW w:w="8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1A1062" w14:textId="77777777" w:rsidR="00216FDF" w:rsidRDefault="00216FDF" w:rsidP="00B60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5F38008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837346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5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2E9F908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036F04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FC6AE63" w14:textId="77777777" w:rsidR="00216FDF" w:rsidRDefault="00216FDF" w:rsidP="00B605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82A9A4" w14:textId="77777777" w:rsidR="00252C12" w:rsidRPr="0043072B" w:rsidRDefault="00252C12" w:rsidP="00CD51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52C12" w:rsidRPr="0043072B" w:rsidSect="00EF77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69B3" w14:textId="77777777" w:rsidR="00247E2E" w:rsidRDefault="00247E2E">
      <w:pPr>
        <w:spacing w:after="0" w:line="240" w:lineRule="auto"/>
      </w:pPr>
      <w:r>
        <w:separator/>
      </w:r>
    </w:p>
  </w:endnote>
  <w:endnote w:type="continuationSeparator" w:id="0">
    <w:p w14:paraId="3631C419" w14:textId="77777777" w:rsidR="00247E2E" w:rsidRDefault="00247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8606576"/>
      <w:docPartObj>
        <w:docPartGallery w:val="Page Numbers (Bottom of Page)"/>
        <w:docPartUnique/>
      </w:docPartObj>
    </w:sdtPr>
    <w:sdtEndPr/>
    <w:sdtContent>
      <w:p w14:paraId="35A1A387" w14:textId="7BE5887F" w:rsidR="00104651" w:rsidRDefault="001046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6BD">
          <w:rPr>
            <w:noProof/>
          </w:rPr>
          <w:t>4</w:t>
        </w:r>
        <w:r>
          <w:fldChar w:fldCharType="end"/>
        </w:r>
      </w:p>
    </w:sdtContent>
  </w:sdt>
  <w:p w14:paraId="150B3003" w14:textId="77777777" w:rsidR="00104651" w:rsidRDefault="001046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2D3E3" w14:textId="77777777" w:rsidR="00247E2E" w:rsidRDefault="00247E2E">
      <w:pPr>
        <w:spacing w:after="0" w:line="240" w:lineRule="auto"/>
      </w:pPr>
      <w:r>
        <w:separator/>
      </w:r>
    </w:p>
  </w:footnote>
  <w:footnote w:type="continuationSeparator" w:id="0">
    <w:p w14:paraId="4239398C" w14:textId="77777777" w:rsidR="00247E2E" w:rsidRDefault="00247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65573"/>
    <w:multiLevelType w:val="hybridMultilevel"/>
    <w:tmpl w:val="CE8C5E10"/>
    <w:lvl w:ilvl="0" w:tplc="B2F4B1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C52E7"/>
    <w:multiLevelType w:val="hybridMultilevel"/>
    <w:tmpl w:val="1D24342C"/>
    <w:lvl w:ilvl="0" w:tplc="CEB444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73E9E"/>
    <w:multiLevelType w:val="hybridMultilevel"/>
    <w:tmpl w:val="E44E46C2"/>
    <w:lvl w:ilvl="0" w:tplc="A8A68EB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51253B5D"/>
    <w:multiLevelType w:val="hybridMultilevel"/>
    <w:tmpl w:val="01DA83BC"/>
    <w:lvl w:ilvl="0" w:tplc="5F20D3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8452C"/>
    <w:multiLevelType w:val="hybridMultilevel"/>
    <w:tmpl w:val="76785578"/>
    <w:lvl w:ilvl="0" w:tplc="2EAA80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D6A00"/>
    <w:multiLevelType w:val="hybridMultilevel"/>
    <w:tmpl w:val="9252F496"/>
    <w:lvl w:ilvl="0" w:tplc="B64AC1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A8685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3E0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C2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1079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6E5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18E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681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243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23DA5"/>
    <w:multiLevelType w:val="hybridMultilevel"/>
    <w:tmpl w:val="79F88806"/>
    <w:lvl w:ilvl="0" w:tplc="017EB4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D6CB2"/>
    <w:multiLevelType w:val="multilevel"/>
    <w:tmpl w:val="56C2EB8C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747B5824"/>
    <w:multiLevelType w:val="hybridMultilevel"/>
    <w:tmpl w:val="3D9E5B94"/>
    <w:lvl w:ilvl="0" w:tplc="300ED0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659452">
    <w:abstractNumId w:val="0"/>
  </w:num>
  <w:num w:numId="2" w16cid:durableId="1227959431">
    <w:abstractNumId w:val="3"/>
  </w:num>
  <w:num w:numId="3" w16cid:durableId="1255016722">
    <w:abstractNumId w:val="7"/>
  </w:num>
  <w:num w:numId="4" w16cid:durableId="1377899177">
    <w:abstractNumId w:val="8"/>
  </w:num>
  <w:num w:numId="5" w16cid:durableId="232589417">
    <w:abstractNumId w:val="4"/>
  </w:num>
  <w:num w:numId="6" w16cid:durableId="681399432">
    <w:abstractNumId w:val="6"/>
  </w:num>
  <w:num w:numId="7" w16cid:durableId="971902467">
    <w:abstractNumId w:val="1"/>
  </w:num>
  <w:num w:numId="8" w16cid:durableId="562908693">
    <w:abstractNumId w:val="2"/>
  </w:num>
  <w:num w:numId="9" w16cid:durableId="935602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DFF"/>
    <w:rsid w:val="00003E8B"/>
    <w:rsid w:val="00030F98"/>
    <w:rsid w:val="000317D4"/>
    <w:rsid w:val="00046525"/>
    <w:rsid w:val="000527FA"/>
    <w:rsid w:val="00085F97"/>
    <w:rsid w:val="000A6B2A"/>
    <w:rsid w:val="000A7B87"/>
    <w:rsid w:val="000C5AD0"/>
    <w:rsid w:val="000D2CB0"/>
    <w:rsid w:val="000D361B"/>
    <w:rsid w:val="000E0DC9"/>
    <w:rsid w:val="000E62A4"/>
    <w:rsid w:val="00104651"/>
    <w:rsid w:val="001144D5"/>
    <w:rsid w:val="00114DA8"/>
    <w:rsid w:val="00115C4E"/>
    <w:rsid w:val="0014496B"/>
    <w:rsid w:val="00154C8C"/>
    <w:rsid w:val="00162594"/>
    <w:rsid w:val="00166398"/>
    <w:rsid w:val="001673F1"/>
    <w:rsid w:val="00173F05"/>
    <w:rsid w:val="00193804"/>
    <w:rsid w:val="00193F3F"/>
    <w:rsid w:val="001A4E3C"/>
    <w:rsid w:val="001D1C00"/>
    <w:rsid w:val="001D2EEA"/>
    <w:rsid w:val="001E5309"/>
    <w:rsid w:val="00205F15"/>
    <w:rsid w:val="00216FDF"/>
    <w:rsid w:val="002373B2"/>
    <w:rsid w:val="002454A6"/>
    <w:rsid w:val="00247E2E"/>
    <w:rsid w:val="00250B9D"/>
    <w:rsid w:val="00252C12"/>
    <w:rsid w:val="00256AAD"/>
    <w:rsid w:val="00281C45"/>
    <w:rsid w:val="002D0DFA"/>
    <w:rsid w:val="002E52D5"/>
    <w:rsid w:val="002F3F47"/>
    <w:rsid w:val="00300E77"/>
    <w:rsid w:val="0031004C"/>
    <w:rsid w:val="00313F4B"/>
    <w:rsid w:val="00324061"/>
    <w:rsid w:val="0036409A"/>
    <w:rsid w:val="00366338"/>
    <w:rsid w:val="0036716C"/>
    <w:rsid w:val="003915B3"/>
    <w:rsid w:val="003922D8"/>
    <w:rsid w:val="003A7AB9"/>
    <w:rsid w:val="003C726A"/>
    <w:rsid w:val="003D018E"/>
    <w:rsid w:val="003D2054"/>
    <w:rsid w:val="003D33B9"/>
    <w:rsid w:val="0040304A"/>
    <w:rsid w:val="00427D1C"/>
    <w:rsid w:val="0043072B"/>
    <w:rsid w:val="0043528F"/>
    <w:rsid w:val="00444EF3"/>
    <w:rsid w:val="00446EAF"/>
    <w:rsid w:val="004537ED"/>
    <w:rsid w:val="0048199F"/>
    <w:rsid w:val="00484946"/>
    <w:rsid w:val="004A7915"/>
    <w:rsid w:val="004D3644"/>
    <w:rsid w:val="004D6875"/>
    <w:rsid w:val="004F1D8C"/>
    <w:rsid w:val="00500940"/>
    <w:rsid w:val="005028B3"/>
    <w:rsid w:val="005142D4"/>
    <w:rsid w:val="00557406"/>
    <w:rsid w:val="00565B62"/>
    <w:rsid w:val="005826FB"/>
    <w:rsid w:val="00592418"/>
    <w:rsid w:val="005A1A3A"/>
    <w:rsid w:val="005A3B18"/>
    <w:rsid w:val="005B7097"/>
    <w:rsid w:val="005C276E"/>
    <w:rsid w:val="005E2ED5"/>
    <w:rsid w:val="0060550A"/>
    <w:rsid w:val="006235C2"/>
    <w:rsid w:val="006236A5"/>
    <w:rsid w:val="00633529"/>
    <w:rsid w:val="00651D61"/>
    <w:rsid w:val="006846B3"/>
    <w:rsid w:val="006A18B3"/>
    <w:rsid w:val="006D09AF"/>
    <w:rsid w:val="006D6401"/>
    <w:rsid w:val="006D7013"/>
    <w:rsid w:val="00760DFA"/>
    <w:rsid w:val="007824C2"/>
    <w:rsid w:val="007A0DA4"/>
    <w:rsid w:val="007A3DB9"/>
    <w:rsid w:val="007A5E6D"/>
    <w:rsid w:val="007C2DE0"/>
    <w:rsid w:val="007D1983"/>
    <w:rsid w:val="007E3D21"/>
    <w:rsid w:val="008215D1"/>
    <w:rsid w:val="00827824"/>
    <w:rsid w:val="00831DC5"/>
    <w:rsid w:val="00883E29"/>
    <w:rsid w:val="008B4527"/>
    <w:rsid w:val="008B5960"/>
    <w:rsid w:val="008B6BD6"/>
    <w:rsid w:val="008D1358"/>
    <w:rsid w:val="008D5C0B"/>
    <w:rsid w:val="008E3F3F"/>
    <w:rsid w:val="008F6DDF"/>
    <w:rsid w:val="009030BE"/>
    <w:rsid w:val="00910849"/>
    <w:rsid w:val="00952487"/>
    <w:rsid w:val="00953727"/>
    <w:rsid w:val="00980B1C"/>
    <w:rsid w:val="00994AA3"/>
    <w:rsid w:val="0099697E"/>
    <w:rsid w:val="009A221B"/>
    <w:rsid w:val="009B0807"/>
    <w:rsid w:val="009B344D"/>
    <w:rsid w:val="009D0E1B"/>
    <w:rsid w:val="009D52A5"/>
    <w:rsid w:val="009E59EF"/>
    <w:rsid w:val="009F5906"/>
    <w:rsid w:val="00A054A4"/>
    <w:rsid w:val="00A507F1"/>
    <w:rsid w:val="00A616BF"/>
    <w:rsid w:val="00A63B29"/>
    <w:rsid w:val="00A717A8"/>
    <w:rsid w:val="00A91264"/>
    <w:rsid w:val="00A93EDF"/>
    <w:rsid w:val="00AB4DFF"/>
    <w:rsid w:val="00AC396F"/>
    <w:rsid w:val="00AE76BD"/>
    <w:rsid w:val="00AF0383"/>
    <w:rsid w:val="00AF09A5"/>
    <w:rsid w:val="00B0677F"/>
    <w:rsid w:val="00B21F6A"/>
    <w:rsid w:val="00B24BDB"/>
    <w:rsid w:val="00B255A7"/>
    <w:rsid w:val="00B32573"/>
    <w:rsid w:val="00B33CAB"/>
    <w:rsid w:val="00B54A14"/>
    <w:rsid w:val="00B710BC"/>
    <w:rsid w:val="00B73763"/>
    <w:rsid w:val="00BB7895"/>
    <w:rsid w:val="00BD4C17"/>
    <w:rsid w:val="00BF5CC1"/>
    <w:rsid w:val="00BF6A5A"/>
    <w:rsid w:val="00C046AD"/>
    <w:rsid w:val="00C11F69"/>
    <w:rsid w:val="00C13061"/>
    <w:rsid w:val="00C23910"/>
    <w:rsid w:val="00C514B3"/>
    <w:rsid w:val="00C60BFF"/>
    <w:rsid w:val="00C81DD1"/>
    <w:rsid w:val="00C85C72"/>
    <w:rsid w:val="00C97E13"/>
    <w:rsid w:val="00CD3B7E"/>
    <w:rsid w:val="00CD51D0"/>
    <w:rsid w:val="00CE1903"/>
    <w:rsid w:val="00D05061"/>
    <w:rsid w:val="00D308FC"/>
    <w:rsid w:val="00D40E13"/>
    <w:rsid w:val="00D4442B"/>
    <w:rsid w:val="00D73B34"/>
    <w:rsid w:val="00DC2FB4"/>
    <w:rsid w:val="00DE4539"/>
    <w:rsid w:val="00DE6148"/>
    <w:rsid w:val="00DF1C02"/>
    <w:rsid w:val="00E14EC1"/>
    <w:rsid w:val="00E21993"/>
    <w:rsid w:val="00E60D83"/>
    <w:rsid w:val="00E93064"/>
    <w:rsid w:val="00EA002B"/>
    <w:rsid w:val="00EB673D"/>
    <w:rsid w:val="00EE4B9B"/>
    <w:rsid w:val="00EF778A"/>
    <w:rsid w:val="00F00292"/>
    <w:rsid w:val="00F2691B"/>
    <w:rsid w:val="00F32603"/>
    <w:rsid w:val="00F34620"/>
    <w:rsid w:val="00F4025A"/>
    <w:rsid w:val="00F4469B"/>
    <w:rsid w:val="00F46653"/>
    <w:rsid w:val="00F53E1F"/>
    <w:rsid w:val="00F56B37"/>
    <w:rsid w:val="00F82AEC"/>
    <w:rsid w:val="00F87F8D"/>
    <w:rsid w:val="00F93885"/>
    <w:rsid w:val="00FA2392"/>
    <w:rsid w:val="00FC4F59"/>
    <w:rsid w:val="00FE5899"/>
    <w:rsid w:val="00FE7FEB"/>
    <w:rsid w:val="00FF2F31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F872"/>
  <w15:docId w15:val="{53CD3748-3B72-45A0-B49F-74BF60A0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D7013"/>
  </w:style>
  <w:style w:type="paragraph" w:customStyle="1" w:styleId="ConsPlusNormal">
    <w:name w:val="ConsPlusNormal"/>
    <w:rsid w:val="006D70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D70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D70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D70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D70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D70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D70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D70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0">
    <w:name w:val="заголовок 1"/>
    <w:basedOn w:val="a"/>
    <w:next w:val="a"/>
    <w:rsid w:val="006D701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6D70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70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D701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link w:val="a7"/>
    <w:qFormat/>
    <w:rsid w:val="006D701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lang w:eastAsia="ru-RU"/>
    </w:rPr>
  </w:style>
  <w:style w:type="character" w:customStyle="1" w:styleId="a7">
    <w:name w:val="Абзац списка Знак"/>
    <w:link w:val="a6"/>
    <w:locked/>
    <w:rsid w:val="006D7013"/>
    <w:rPr>
      <w:rFonts w:ascii="Times New Roman" w:eastAsia="Times New Roman" w:hAnsi="Times New Roman" w:cs="Times New Roman"/>
      <w:sz w:val="26"/>
      <w:lang w:eastAsia="ru-RU"/>
    </w:rPr>
  </w:style>
  <w:style w:type="character" w:customStyle="1" w:styleId="s6">
    <w:name w:val="s6"/>
    <w:basedOn w:val="a0"/>
    <w:rsid w:val="006D7013"/>
  </w:style>
  <w:style w:type="paragraph" w:styleId="a8">
    <w:name w:val="header"/>
    <w:basedOn w:val="a"/>
    <w:link w:val="a9"/>
    <w:uiPriority w:val="99"/>
    <w:unhideWhenUsed/>
    <w:rsid w:val="006D70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D70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D70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D70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A7AB9"/>
    <w:pPr>
      <w:spacing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A7AB9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3A7AB9"/>
    <w:rPr>
      <w:sz w:val="16"/>
      <w:szCs w:val="16"/>
    </w:rPr>
  </w:style>
  <w:style w:type="table" w:styleId="af">
    <w:name w:val="Table Grid"/>
    <w:basedOn w:val="a1"/>
    <w:uiPriority w:val="59"/>
    <w:rsid w:val="000E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https://login.consultant.ru/link/?req=doc&amp;base=LAW&amp;n=523235&amp;dst=15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494999&amp;dst=1002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hyperlink" Target="https://login.consultant.ru/link/?req=doc&amp;base=LAW&amp;n=4826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549&amp;dst=1003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189" TargetMode="External"/><Relationship Id="rId10" Type="http://schemas.openxmlformats.org/officeDocument/2006/relationships/hyperlink" Target="https://login.consultant.ru/link/?req=doc&amp;base=SPB&amp;n=28763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18B80-B6F8-4BFE-AF25-F4347022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9109</Words>
  <Characters>51927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 Селезнева</dc:creator>
  <cp:lastModifiedBy>Хватова Ольга Андреевна</cp:lastModifiedBy>
  <cp:revision>4</cp:revision>
  <cp:lastPrinted>2026-05-07T05:41:00Z</cp:lastPrinted>
  <dcterms:created xsi:type="dcterms:W3CDTF">2026-05-07T05:43:00Z</dcterms:created>
  <dcterms:modified xsi:type="dcterms:W3CDTF">2026-05-21T07:40:00Z</dcterms:modified>
</cp:coreProperties>
</file>